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81FD" w14:textId="77777777" w:rsidR="00545BCE" w:rsidRPr="00CC7549" w:rsidRDefault="00CC7549">
      <w:pPr>
        <w:rPr>
          <w:b/>
          <w:u w:val="single"/>
        </w:rPr>
      </w:pPr>
      <w:r w:rsidRPr="00CC7549">
        <w:rPr>
          <w:b/>
          <w:u w:val="single"/>
        </w:rPr>
        <w:t>Language Assistant Role</w:t>
      </w:r>
    </w:p>
    <w:p w14:paraId="60189030" w14:textId="77777777" w:rsidR="00CC7549" w:rsidRDefault="00CC7549"/>
    <w:p w14:paraId="29607401" w14:textId="77777777" w:rsidR="00CC7549" w:rsidRDefault="00CC7549" w:rsidP="00CC7549">
      <w:pPr>
        <w:pStyle w:val="ListParagraph"/>
        <w:numPr>
          <w:ilvl w:val="0"/>
          <w:numId w:val="1"/>
        </w:numPr>
      </w:pPr>
      <w:r>
        <w:t>To provide weekly conversation support to main classroom teacher of years 10 and 11 once a week: the assistant will take students out in groups of 4/5 during the lesson and will spend 5- 7 minutes practising their speaking.</w:t>
      </w:r>
    </w:p>
    <w:p w14:paraId="744F19C9" w14:textId="77777777" w:rsidR="00CC7549" w:rsidRDefault="00CC7549"/>
    <w:p w14:paraId="199D228B" w14:textId="77777777" w:rsidR="00CC7549" w:rsidRDefault="00CC7549" w:rsidP="00CC7549">
      <w:pPr>
        <w:pStyle w:val="ListParagraph"/>
        <w:numPr>
          <w:ilvl w:val="0"/>
          <w:numId w:val="1"/>
        </w:numPr>
      </w:pPr>
      <w:r>
        <w:t xml:space="preserve">To provide a </w:t>
      </w:r>
      <w:proofErr w:type="gramStart"/>
      <w:r>
        <w:t>30 minute</w:t>
      </w:r>
      <w:proofErr w:type="gramEnd"/>
      <w:r>
        <w:t xml:space="preserve"> weekly conversation session to each Sixth-Form student. These will be on a 1-1 basis and usually take place after school (twilight sessions). The assistant is responsible for preparing engaging materials for these sessions with the support and input of the main classroom teacher.</w:t>
      </w:r>
    </w:p>
    <w:p w14:paraId="3C42DEFA" w14:textId="77777777" w:rsidR="00CC7549" w:rsidRDefault="00CC7549"/>
    <w:p w14:paraId="6C70E44D" w14:textId="77777777" w:rsidR="00CC7549" w:rsidRDefault="00CC7549" w:rsidP="00CC7549">
      <w:pPr>
        <w:pStyle w:val="ListParagraph"/>
        <w:numPr>
          <w:ilvl w:val="0"/>
          <w:numId w:val="1"/>
        </w:numPr>
      </w:pPr>
      <w:r>
        <w:t>To assist main classroom teachers on the organisation of speaking exams: for both PPEs and public examinations.</w:t>
      </w:r>
    </w:p>
    <w:p w14:paraId="41F342C0" w14:textId="77777777" w:rsidR="00CC7549" w:rsidRDefault="00CC7549"/>
    <w:p w14:paraId="2C54A56E" w14:textId="77777777" w:rsidR="00CC7549" w:rsidRDefault="00CC7549" w:rsidP="00CC7549">
      <w:pPr>
        <w:pStyle w:val="ListParagraph"/>
        <w:numPr>
          <w:ilvl w:val="0"/>
          <w:numId w:val="1"/>
        </w:numPr>
      </w:pPr>
      <w:r>
        <w:t>To provide regular feedback of the performance of the students during their speaking sessions (GCSE and A Level) via a fortnightly report email.</w:t>
      </w:r>
    </w:p>
    <w:p w14:paraId="465B3318" w14:textId="77777777" w:rsidR="00CC7549" w:rsidRDefault="00CC7549"/>
    <w:p w14:paraId="33C3FA29" w14:textId="77777777" w:rsidR="00F66ADB" w:rsidRDefault="00CC7549" w:rsidP="00F66ADB">
      <w:pPr>
        <w:pStyle w:val="ListParagraph"/>
        <w:numPr>
          <w:ilvl w:val="0"/>
          <w:numId w:val="1"/>
        </w:numPr>
      </w:pPr>
      <w:r>
        <w:t>The language assistant might be asked to join subject development meetings to keep up to date with the development of the department.</w:t>
      </w:r>
    </w:p>
    <w:p w14:paraId="0060B397" w14:textId="77777777" w:rsidR="00F66ADB" w:rsidRDefault="00F66ADB" w:rsidP="00F66ADB">
      <w:pPr>
        <w:pStyle w:val="ListParagraph"/>
      </w:pPr>
    </w:p>
    <w:p w14:paraId="18D66047" w14:textId="77777777" w:rsidR="00F66ADB" w:rsidRDefault="00F66ADB" w:rsidP="00F66ADB">
      <w:pPr>
        <w:pStyle w:val="ListParagraph"/>
        <w:numPr>
          <w:ilvl w:val="0"/>
          <w:numId w:val="1"/>
        </w:numPr>
      </w:pPr>
      <w:r>
        <w:t>The language assistant might be required to perform small admin tasks as requested per the Head and Deputy Head of Languages.</w:t>
      </w:r>
    </w:p>
    <w:sectPr w:rsidR="00F66AD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DBE1" w14:textId="77777777" w:rsidR="00CC7549" w:rsidRDefault="00CC7549">
      <w:r>
        <w:separator/>
      </w:r>
    </w:p>
  </w:endnote>
  <w:endnote w:type="continuationSeparator" w:id="0">
    <w:p w14:paraId="67806575" w14:textId="77777777" w:rsidR="00CC7549" w:rsidRDefault="00C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5504" w14:textId="77777777" w:rsidR="00CC7549" w:rsidRDefault="00CC7549">
      <w:r>
        <w:separator/>
      </w:r>
    </w:p>
  </w:footnote>
  <w:footnote w:type="continuationSeparator" w:id="0">
    <w:p w14:paraId="689A48DC" w14:textId="77777777" w:rsidR="00CC7549" w:rsidRDefault="00CC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6557"/>
    <w:multiLevelType w:val="hybridMultilevel"/>
    <w:tmpl w:val="1564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49"/>
    <w:rsid w:val="002147ED"/>
    <w:rsid w:val="00545BCE"/>
    <w:rsid w:val="00CC7549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9D6478"/>
  <w15:chartTrackingRefBased/>
  <w15:docId w15:val="{9422C453-E954-4567-BAB5-EC53780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CC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DMedina</dc:creator>
  <cp:keywords/>
  <dc:description/>
  <cp:lastModifiedBy>VCorker</cp:lastModifiedBy>
  <cp:revision>2</cp:revision>
  <dcterms:created xsi:type="dcterms:W3CDTF">2021-10-13T12:56:00Z</dcterms:created>
  <dcterms:modified xsi:type="dcterms:W3CDTF">2021-10-13T12:56:00Z</dcterms:modified>
</cp:coreProperties>
</file>