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FE93" w14:textId="77777777" w:rsidR="00B00F93" w:rsidRPr="00B00F93" w:rsidRDefault="00B00F93">
      <w:pPr>
        <w:rPr>
          <w:rFonts w:ascii="Tahoma" w:hAnsi="Tahoma" w:cs="Tahoma"/>
          <w:b/>
          <w:sz w:val="21"/>
          <w:szCs w:val="21"/>
        </w:rPr>
      </w:pPr>
    </w:p>
    <w:p w14:paraId="21156D6C" w14:textId="2056EAC3" w:rsidR="00311F9F" w:rsidRPr="00B00F93" w:rsidRDefault="00FD7026">
      <w:pPr>
        <w:rPr>
          <w:rFonts w:ascii="Tahoma" w:hAnsi="Tahoma" w:cs="Tahoma"/>
          <w:b/>
          <w:sz w:val="21"/>
          <w:szCs w:val="21"/>
        </w:rPr>
      </w:pPr>
      <w:r w:rsidRPr="00B00F93">
        <w:rPr>
          <w:rFonts w:ascii="Tahoma" w:hAnsi="Tahoma" w:cs="Tahoma"/>
          <w:b/>
          <w:sz w:val="21"/>
          <w:szCs w:val="21"/>
        </w:rPr>
        <w:t>JOB DESCRIPTION – RECEPTIONIST/ATTENDANCE OFFICER</w:t>
      </w:r>
    </w:p>
    <w:p w14:paraId="4E137B1C" w14:textId="77777777" w:rsidR="00FD7026" w:rsidRPr="00B00F93" w:rsidRDefault="00FD7026">
      <w:pPr>
        <w:rPr>
          <w:rFonts w:ascii="Tahoma" w:hAnsi="Tahoma" w:cs="Tahoma"/>
          <w:b/>
          <w:sz w:val="21"/>
          <w:szCs w:val="21"/>
        </w:rPr>
      </w:pPr>
      <w:r w:rsidRPr="00B00F93">
        <w:rPr>
          <w:rFonts w:ascii="Tahoma" w:hAnsi="Tahoma" w:cs="Tahoma"/>
          <w:b/>
          <w:sz w:val="21"/>
          <w:szCs w:val="21"/>
        </w:rPr>
        <w:t>Reception Duties:</w:t>
      </w:r>
    </w:p>
    <w:p w14:paraId="5C66C7D2" w14:textId="77777777" w:rsidR="00FD7026" w:rsidRPr="00B00F93" w:rsidRDefault="00FD7026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Answer Telephone</w:t>
      </w:r>
    </w:p>
    <w:p w14:paraId="6E0CBDA5" w14:textId="77777777" w:rsidR="00FD7026" w:rsidRPr="00B00F93" w:rsidRDefault="00FD7026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Deal with office emails – Answer/forward as necessary</w:t>
      </w:r>
    </w:p>
    <w:p w14:paraId="79D45488" w14:textId="77777777" w:rsidR="00FD7026" w:rsidRPr="00B00F93" w:rsidRDefault="00FD7026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Distribute post</w:t>
      </w:r>
    </w:p>
    <w:p w14:paraId="61BBCD54" w14:textId="77777777" w:rsidR="00C92531" w:rsidRPr="00B00F93" w:rsidRDefault="00C92531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Record incoming parcels prior to distribution</w:t>
      </w:r>
    </w:p>
    <w:p w14:paraId="7CC10D51" w14:textId="77777777" w:rsidR="00FD7026" w:rsidRPr="00B00F93" w:rsidRDefault="00FD7026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Frank outgoing post</w:t>
      </w:r>
    </w:p>
    <w:p w14:paraId="1528DBA8" w14:textId="77777777" w:rsidR="00FD7026" w:rsidRPr="00B00F93" w:rsidRDefault="00FD7026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Log and return – unwanted parcels</w:t>
      </w:r>
    </w:p>
    <w:p w14:paraId="5B7F7FFD" w14:textId="77777777" w:rsidR="00FD7026" w:rsidRPr="00B00F93" w:rsidRDefault="00FD7026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Order stationery for department</w:t>
      </w:r>
    </w:p>
    <w:p w14:paraId="455E0372" w14:textId="77777777" w:rsidR="00FD7026" w:rsidRPr="00B00F93" w:rsidRDefault="00C92531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Answer parent/company queries</w:t>
      </w:r>
    </w:p>
    <w:p w14:paraId="42B713E4" w14:textId="77777777" w:rsidR="00C92531" w:rsidRPr="00B00F93" w:rsidRDefault="00C92531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1</w:t>
      </w:r>
      <w:r w:rsidRPr="00B00F93">
        <w:rPr>
          <w:rFonts w:ascii="Tahoma" w:hAnsi="Tahoma" w:cs="Tahoma"/>
          <w:sz w:val="21"/>
          <w:szCs w:val="21"/>
          <w:vertAlign w:val="superscript"/>
        </w:rPr>
        <w:t>st</w:t>
      </w:r>
      <w:r w:rsidRPr="00B00F93">
        <w:rPr>
          <w:rFonts w:ascii="Tahoma" w:hAnsi="Tahoma" w:cs="Tahoma"/>
          <w:sz w:val="21"/>
          <w:szCs w:val="21"/>
        </w:rPr>
        <w:t xml:space="preserve"> point of contact for all visitors to school, issue ID badges</w:t>
      </w:r>
    </w:p>
    <w:p w14:paraId="0482E5C0" w14:textId="64B6DF3C" w:rsidR="00C92531" w:rsidRDefault="00C92531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General office typing</w:t>
      </w:r>
    </w:p>
    <w:p w14:paraId="569EE593" w14:textId="73F1DACE" w:rsidR="00B00F93" w:rsidRPr="00B00F93" w:rsidRDefault="00B00F93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Duke of Edinburgh and Year 10 letters/admin</w:t>
      </w:r>
      <w:r w:rsidR="00950E22">
        <w:rPr>
          <w:rFonts w:ascii="Tahoma" w:hAnsi="Tahoma" w:cs="Tahoma"/>
          <w:sz w:val="21"/>
          <w:szCs w:val="21"/>
        </w:rPr>
        <w:t xml:space="preserve"> (afternoon person only)</w:t>
      </w:r>
      <w:bookmarkStart w:id="0" w:name="_GoBack"/>
      <w:bookmarkEnd w:id="0"/>
    </w:p>
    <w:p w14:paraId="2CB4BB03" w14:textId="77777777" w:rsidR="00C92531" w:rsidRPr="00B00F93" w:rsidRDefault="00C92531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Input changes to SIMs database as necessary/updating pupil files</w:t>
      </w:r>
    </w:p>
    <w:p w14:paraId="2C7727C6" w14:textId="77777777" w:rsidR="00C92531" w:rsidRPr="00B00F93" w:rsidRDefault="00C92531" w:rsidP="00FD7026">
      <w:pPr>
        <w:pStyle w:val="ListParagraph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Any other duties</w:t>
      </w:r>
    </w:p>
    <w:p w14:paraId="723DADEB" w14:textId="77777777" w:rsidR="00C92531" w:rsidRPr="00B00F93" w:rsidRDefault="00C92531" w:rsidP="00C92531">
      <w:pPr>
        <w:rPr>
          <w:rFonts w:ascii="Tahoma" w:hAnsi="Tahoma" w:cs="Tahoma"/>
          <w:b/>
          <w:sz w:val="21"/>
          <w:szCs w:val="21"/>
        </w:rPr>
      </w:pPr>
      <w:r w:rsidRPr="00B00F93">
        <w:rPr>
          <w:rFonts w:ascii="Tahoma" w:hAnsi="Tahoma" w:cs="Tahoma"/>
          <w:b/>
          <w:sz w:val="21"/>
          <w:szCs w:val="21"/>
        </w:rPr>
        <w:t>Attendance Officer Duties:</w:t>
      </w:r>
    </w:p>
    <w:p w14:paraId="43460C27" w14:textId="77777777" w:rsidR="00C92531" w:rsidRPr="00B00F93" w:rsidRDefault="00C92531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Ensure all registers are taken correctly am/pm and closed on time</w:t>
      </w:r>
    </w:p>
    <w:p w14:paraId="714D10B4" w14:textId="77777777" w:rsidR="00C92531" w:rsidRPr="00B00F93" w:rsidRDefault="00C92531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Run Daily attendance report</w:t>
      </w:r>
    </w:p>
    <w:p w14:paraId="3486AFBE" w14:textId="77777777" w:rsidR="00C92531" w:rsidRPr="00B00F93" w:rsidRDefault="00C92531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 xml:space="preserve">Input all absences and </w:t>
      </w:r>
      <w:proofErr w:type="spellStart"/>
      <w:r w:rsidRPr="00B00F93">
        <w:rPr>
          <w:rFonts w:ascii="Tahoma" w:hAnsi="Tahoma" w:cs="Tahoma"/>
          <w:sz w:val="21"/>
          <w:szCs w:val="21"/>
        </w:rPr>
        <w:t>late</w:t>
      </w:r>
      <w:r w:rsidR="007B74F4" w:rsidRPr="00B00F93">
        <w:rPr>
          <w:rFonts w:ascii="Tahoma" w:hAnsi="Tahoma" w:cs="Tahoma"/>
          <w:sz w:val="21"/>
          <w:szCs w:val="21"/>
        </w:rPr>
        <w:t>s</w:t>
      </w:r>
      <w:proofErr w:type="spellEnd"/>
      <w:r w:rsidRPr="00B00F93">
        <w:rPr>
          <w:rFonts w:ascii="Tahoma" w:hAnsi="Tahoma" w:cs="Tahoma"/>
          <w:sz w:val="21"/>
          <w:szCs w:val="21"/>
        </w:rPr>
        <w:t xml:space="preserve"> for years 7-13</w:t>
      </w:r>
    </w:p>
    <w:p w14:paraId="2E10EAA9" w14:textId="77777777" w:rsidR="004908B8" w:rsidRPr="00B00F93" w:rsidRDefault="004908B8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Email parents via in-touch of any unexplained absences - daily</w:t>
      </w:r>
    </w:p>
    <w:p w14:paraId="5A0718AE" w14:textId="77777777" w:rsidR="00C92531" w:rsidRPr="00B00F93" w:rsidRDefault="00C92531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File absence notes</w:t>
      </w:r>
    </w:p>
    <w:p w14:paraId="5D4AA965" w14:textId="77777777" w:rsidR="00C92531" w:rsidRPr="00B00F93" w:rsidRDefault="00C92531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Record all request for absence – issuing replies via email to parents and filing on pupil files.</w:t>
      </w:r>
    </w:p>
    <w:p w14:paraId="14516DE6" w14:textId="77777777" w:rsidR="00C92531" w:rsidRPr="00B00F93" w:rsidRDefault="00C92531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 xml:space="preserve">Weekly run </w:t>
      </w:r>
      <w:proofErr w:type="spellStart"/>
      <w:r w:rsidRPr="00B00F93">
        <w:rPr>
          <w:rFonts w:ascii="Tahoma" w:hAnsi="Tahoma" w:cs="Tahoma"/>
          <w:sz w:val="21"/>
          <w:szCs w:val="21"/>
        </w:rPr>
        <w:t>lates</w:t>
      </w:r>
      <w:proofErr w:type="spellEnd"/>
      <w:r w:rsidRPr="00B00F93">
        <w:rPr>
          <w:rFonts w:ascii="Tahoma" w:hAnsi="Tahoma" w:cs="Tahoma"/>
          <w:sz w:val="21"/>
          <w:szCs w:val="21"/>
        </w:rPr>
        <w:t>/percentage attendance reports for Deputy Heads, Directors of Study and admin assistants</w:t>
      </w:r>
    </w:p>
    <w:p w14:paraId="12F1BABE" w14:textId="77777777" w:rsidR="00C92531" w:rsidRPr="00B00F93" w:rsidRDefault="00C92531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Run percentage attendance report for LSA - Mrs Browne</w:t>
      </w:r>
    </w:p>
    <w:p w14:paraId="5E95C89D" w14:textId="77777777" w:rsidR="00C92531" w:rsidRPr="00B00F93" w:rsidRDefault="00C92531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Run other absence reports as required.</w:t>
      </w:r>
    </w:p>
    <w:p w14:paraId="333E14B7" w14:textId="77777777" w:rsidR="00C92531" w:rsidRPr="00B00F93" w:rsidRDefault="00C92531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 xml:space="preserve">Meet with </w:t>
      </w:r>
      <w:proofErr w:type="gramStart"/>
      <w:r w:rsidRPr="00B00F93">
        <w:rPr>
          <w:rFonts w:ascii="Tahoma" w:hAnsi="Tahoma" w:cs="Tahoma"/>
          <w:sz w:val="21"/>
          <w:szCs w:val="21"/>
        </w:rPr>
        <w:t>Mrs</w:t>
      </w:r>
      <w:proofErr w:type="gramEnd"/>
      <w:r w:rsidRPr="00B00F93">
        <w:rPr>
          <w:rFonts w:ascii="Tahoma" w:hAnsi="Tahoma" w:cs="Tahoma"/>
          <w:sz w:val="21"/>
          <w:szCs w:val="21"/>
        </w:rPr>
        <w:t xml:space="preserve"> Browne every two weeks to discuss attendance and issues absence letters etc.</w:t>
      </w:r>
    </w:p>
    <w:p w14:paraId="6FAD769C" w14:textId="77777777" w:rsidR="00C92531" w:rsidRPr="00B00F93" w:rsidRDefault="007B74F4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Issue 100% attendance certificates termly.</w:t>
      </w:r>
    </w:p>
    <w:p w14:paraId="6CAC3F79" w14:textId="7AFB88E7" w:rsidR="007B74F4" w:rsidRPr="00B00F93" w:rsidRDefault="007B74F4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Keep Deputy Head up to date regarding attendance issue</w:t>
      </w:r>
      <w:r w:rsidR="00950E22">
        <w:rPr>
          <w:rFonts w:ascii="Tahoma" w:hAnsi="Tahoma" w:cs="Tahoma"/>
          <w:sz w:val="21"/>
          <w:szCs w:val="21"/>
        </w:rPr>
        <w:t>s</w:t>
      </w:r>
    </w:p>
    <w:p w14:paraId="270BE817" w14:textId="77777777" w:rsidR="004908B8" w:rsidRPr="00B00F93" w:rsidRDefault="004908B8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Ensure registers are up to date weekly (all unexplained absence, conflicting marks etc dealt with).</w:t>
      </w:r>
    </w:p>
    <w:p w14:paraId="0ED379D3" w14:textId="77777777" w:rsidR="007B74F4" w:rsidRPr="00B00F93" w:rsidRDefault="007B74F4" w:rsidP="00C92531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B00F93">
        <w:rPr>
          <w:rFonts w:ascii="Tahoma" w:hAnsi="Tahoma" w:cs="Tahoma"/>
          <w:sz w:val="21"/>
          <w:szCs w:val="21"/>
        </w:rPr>
        <w:t>Any other duties</w:t>
      </w:r>
    </w:p>
    <w:p w14:paraId="61F5415B" w14:textId="2714DBE5" w:rsidR="00102816" w:rsidRPr="00B00F93" w:rsidRDefault="00102816" w:rsidP="00950E22">
      <w:pPr>
        <w:pStyle w:val="ListParagraph"/>
        <w:jc w:val="right"/>
        <w:rPr>
          <w:rFonts w:ascii="Tahoma" w:hAnsi="Tahoma" w:cs="Tahoma"/>
          <w:sz w:val="21"/>
          <w:szCs w:val="21"/>
        </w:rPr>
      </w:pPr>
    </w:p>
    <w:sectPr w:rsidR="00102816" w:rsidRPr="00B0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4DE"/>
    <w:multiLevelType w:val="hybridMultilevel"/>
    <w:tmpl w:val="02DA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1FBB"/>
    <w:multiLevelType w:val="hybridMultilevel"/>
    <w:tmpl w:val="F418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5914"/>
    <w:multiLevelType w:val="hybridMultilevel"/>
    <w:tmpl w:val="3BF8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26"/>
    <w:rsid w:val="00102816"/>
    <w:rsid w:val="00311F9F"/>
    <w:rsid w:val="004908B8"/>
    <w:rsid w:val="007B74F4"/>
    <w:rsid w:val="00950E22"/>
    <w:rsid w:val="00B00F93"/>
    <w:rsid w:val="00C92531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E934"/>
  <w15:chartTrackingRefBased/>
  <w15:docId w15:val="{360449C2-7294-4705-A897-7B7E66A6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3CB046BC504D97289E4313A722AB" ma:contentTypeVersion="5" ma:contentTypeDescription="Create a new document." ma:contentTypeScope="" ma:versionID="5ae5fdd1e916c4e6156e6dd114a3097d">
  <xsd:schema xmlns:xsd="http://www.w3.org/2001/XMLSchema" xmlns:xs="http://www.w3.org/2001/XMLSchema" xmlns:p="http://schemas.microsoft.com/office/2006/metadata/properties" xmlns:ns2="80723bf0-70e6-4d35-ac2d-3842801755a8" targetNamespace="http://schemas.microsoft.com/office/2006/metadata/properties" ma:root="true" ma:fieldsID="88aed0bdb982b64cd14c3b03b3abeb73" ns2:_="">
    <xsd:import namespace="80723bf0-70e6-4d35-ac2d-38428017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3bf0-70e6-4d35-ac2d-38428017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342E4-A24F-4231-9A6A-CD379F17A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23bf0-70e6-4d35-ac2d-38428017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1E298-4809-4B0B-BF73-A9AD25267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EB11E-82A0-4885-BA55-DF5401516758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80723bf0-70e6-4d35-ac2d-3842801755a8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Rogers</dc:creator>
  <cp:keywords/>
  <dc:description/>
  <cp:lastModifiedBy>T Williamson</cp:lastModifiedBy>
  <cp:revision>2</cp:revision>
  <cp:lastPrinted>2016-07-15T12:18:00Z</cp:lastPrinted>
  <dcterms:created xsi:type="dcterms:W3CDTF">2019-05-03T10:23:00Z</dcterms:created>
  <dcterms:modified xsi:type="dcterms:W3CDTF">2019-05-03T10:23:00Z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0x01010021563CB046BC504D97289E4313A722AB</vt:lpwstr>
  </property>
</Properties>
</file>