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1A74" w14:textId="77777777" w:rsidR="007E6CA7" w:rsidRPr="000F6E99" w:rsidRDefault="007E6CA7" w:rsidP="007E6CA7">
      <w:pPr>
        <w:rPr>
          <w:rFonts w:ascii="Segoe UI" w:hAnsi="Segoe UI"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764"/>
      </w:tblGrid>
      <w:tr w:rsidR="007E6CA7" w:rsidRPr="000F6E99" w14:paraId="410C2224" w14:textId="77777777" w:rsidTr="00EC04AB">
        <w:tc>
          <w:tcPr>
            <w:tcW w:w="2972" w:type="dxa"/>
          </w:tcPr>
          <w:p w14:paraId="1AABB613" w14:textId="77777777" w:rsidR="007E6CA7" w:rsidRPr="000F6E99" w:rsidRDefault="007E6CA7" w:rsidP="00EC04AB">
            <w:pPr>
              <w:rPr>
                <w:rFonts w:ascii="Segoe UI" w:hAnsi="Segoe UI" w:cs="Segoe UI"/>
                <w:b/>
                <w:bCs/>
              </w:rPr>
            </w:pPr>
            <w:r w:rsidRPr="000F6E99">
              <w:rPr>
                <w:rFonts w:ascii="Segoe UI" w:hAnsi="Segoe UI" w:cs="Segoe UI"/>
                <w:b/>
                <w:bCs/>
              </w:rPr>
              <w:t>JOB TITLE:</w:t>
            </w:r>
          </w:p>
        </w:tc>
        <w:tc>
          <w:tcPr>
            <w:tcW w:w="6764" w:type="dxa"/>
          </w:tcPr>
          <w:p w14:paraId="4874B9E3" w14:textId="77777777" w:rsidR="007E6CA7" w:rsidRPr="000F6E99" w:rsidRDefault="007E6CA7" w:rsidP="00EC04AB">
            <w:pPr>
              <w:rPr>
                <w:rFonts w:ascii="Segoe UI" w:hAnsi="Segoe UI" w:cs="Segoe UI"/>
              </w:rPr>
            </w:pPr>
            <w:r w:rsidRPr="000F6E99">
              <w:rPr>
                <w:rFonts w:ascii="Segoe UI" w:hAnsi="Segoe UI" w:cs="Segoe UI"/>
              </w:rPr>
              <w:t>Midday Supervisor</w:t>
            </w:r>
            <w:r w:rsidRPr="000F6E99">
              <w:rPr>
                <w:rFonts w:ascii="Segoe UI" w:hAnsi="Segoe UI" w:cs="Segoe UI"/>
              </w:rPr>
              <w:br/>
            </w:r>
          </w:p>
        </w:tc>
      </w:tr>
      <w:tr w:rsidR="007E6CA7" w:rsidRPr="000F6E99" w14:paraId="28CE9446" w14:textId="77777777" w:rsidTr="00EC04AB">
        <w:tc>
          <w:tcPr>
            <w:tcW w:w="2972" w:type="dxa"/>
          </w:tcPr>
          <w:p w14:paraId="09868F68" w14:textId="77777777" w:rsidR="007E6CA7" w:rsidRPr="000F6E99" w:rsidRDefault="007E6CA7" w:rsidP="00EC04AB">
            <w:pPr>
              <w:rPr>
                <w:rFonts w:ascii="Segoe UI" w:hAnsi="Segoe UI" w:cs="Segoe UI"/>
                <w:b/>
                <w:bCs/>
              </w:rPr>
            </w:pPr>
            <w:r w:rsidRPr="000F6E99">
              <w:rPr>
                <w:rFonts w:ascii="Segoe UI" w:hAnsi="Segoe UI" w:cs="Segoe UI"/>
                <w:b/>
                <w:bCs/>
              </w:rPr>
              <w:t>GRADE:</w:t>
            </w:r>
          </w:p>
        </w:tc>
        <w:tc>
          <w:tcPr>
            <w:tcW w:w="6764" w:type="dxa"/>
          </w:tcPr>
          <w:p w14:paraId="0A383179" w14:textId="77777777" w:rsidR="007E6CA7" w:rsidRPr="000F6E99" w:rsidRDefault="007E6CA7" w:rsidP="00EC04AB">
            <w:pPr>
              <w:rPr>
                <w:rFonts w:ascii="Segoe UI" w:hAnsi="Segoe UI" w:cs="Segoe UI"/>
              </w:rPr>
            </w:pPr>
            <w:r w:rsidRPr="000F6E99">
              <w:rPr>
                <w:rFonts w:ascii="Segoe UI" w:hAnsi="Segoe UI" w:cs="Segoe UI"/>
              </w:rPr>
              <w:t>Kent Scheme A</w:t>
            </w:r>
            <w:r w:rsidRPr="000F6E99">
              <w:rPr>
                <w:rFonts w:ascii="Segoe UI" w:hAnsi="Segoe UI" w:cs="Segoe UI"/>
              </w:rPr>
              <w:br/>
            </w:r>
          </w:p>
        </w:tc>
      </w:tr>
      <w:tr w:rsidR="007E6CA7" w:rsidRPr="000F6E99" w14:paraId="0AF1170C" w14:textId="77777777" w:rsidTr="00EC04AB">
        <w:tc>
          <w:tcPr>
            <w:tcW w:w="2972" w:type="dxa"/>
          </w:tcPr>
          <w:p w14:paraId="181B0671" w14:textId="77777777" w:rsidR="007E6CA7" w:rsidRPr="000F6E99" w:rsidRDefault="007E6CA7" w:rsidP="00EC04AB">
            <w:pPr>
              <w:rPr>
                <w:rFonts w:ascii="Segoe UI" w:hAnsi="Segoe UI" w:cs="Segoe UI"/>
                <w:b/>
                <w:bCs/>
              </w:rPr>
            </w:pPr>
            <w:r w:rsidRPr="000F6E99">
              <w:rPr>
                <w:rFonts w:ascii="Segoe UI" w:hAnsi="Segoe UI" w:cs="Segoe UI"/>
                <w:b/>
                <w:bCs/>
              </w:rPr>
              <w:t>ALL STAFF RESPONSIBILITIES:</w:t>
            </w:r>
          </w:p>
        </w:tc>
        <w:tc>
          <w:tcPr>
            <w:tcW w:w="6764" w:type="dxa"/>
          </w:tcPr>
          <w:p w14:paraId="5FD2DBB0" w14:textId="77777777" w:rsidR="007E6CA7" w:rsidRPr="000F6E99" w:rsidRDefault="007E6CA7" w:rsidP="00EC04A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Segoe UI" w:hAnsi="Segoe UI" w:cs="Segoe UI"/>
              </w:rPr>
            </w:pPr>
            <w:r w:rsidRPr="000F6E99">
              <w:rPr>
                <w:rFonts w:ascii="Segoe UI" w:hAnsi="Segoe UI" w:cs="Segoe UI"/>
              </w:rPr>
              <w:t>To live our values of collaboration, citizenship, sustainability and achievement.</w:t>
            </w:r>
          </w:p>
          <w:p w14:paraId="3742E972" w14:textId="77777777" w:rsidR="007E6CA7" w:rsidRPr="000F6E99" w:rsidRDefault="007E6CA7" w:rsidP="00EC04A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Segoe UI" w:hAnsi="Segoe UI" w:cs="Segoe UI"/>
              </w:rPr>
            </w:pPr>
            <w:r w:rsidRPr="000F6E99">
              <w:rPr>
                <w:rFonts w:ascii="Segoe UI" w:hAnsi="Segoe UI" w:cs="Segoe UI"/>
              </w:rPr>
              <w:t>To follow our schools’ and Trust’s policies and procedures.</w:t>
            </w:r>
          </w:p>
          <w:p w14:paraId="1D029395" w14:textId="77777777" w:rsidR="007E6CA7" w:rsidRPr="000F6E99" w:rsidRDefault="007E6CA7" w:rsidP="00EC04A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Segoe UI" w:hAnsi="Segoe UI" w:cs="Segoe UI"/>
              </w:rPr>
            </w:pPr>
            <w:r w:rsidRPr="000F6E99">
              <w:rPr>
                <w:rFonts w:ascii="Segoe UI" w:hAnsi="Segoe UI" w:cs="Segoe UI"/>
              </w:rPr>
              <w:t>To value lifelong learning and develop skills and knowledge.</w:t>
            </w:r>
          </w:p>
          <w:p w14:paraId="06E47474" w14:textId="77777777" w:rsidR="007E6CA7" w:rsidRPr="000F6E99" w:rsidRDefault="007E6CA7" w:rsidP="00EC04AB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Segoe UI" w:hAnsi="Segoe UI" w:cs="Segoe UI"/>
              </w:rPr>
            </w:pPr>
            <w:r w:rsidRPr="000F6E99">
              <w:rPr>
                <w:rFonts w:ascii="Segoe UI" w:hAnsi="Segoe UI" w:cs="Segoe UI"/>
              </w:rPr>
              <w:t>To adhere to the highest level of safeguarding and child protection.</w:t>
            </w:r>
          </w:p>
          <w:p w14:paraId="055437E6" w14:textId="77777777" w:rsidR="007E6CA7" w:rsidRPr="000F6E99" w:rsidRDefault="007E6CA7" w:rsidP="00EC04AB">
            <w:pPr>
              <w:rPr>
                <w:rFonts w:ascii="Segoe UI" w:hAnsi="Segoe UI" w:cs="Segoe UI"/>
              </w:rPr>
            </w:pPr>
          </w:p>
        </w:tc>
      </w:tr>
      <w:tr w:rsidR="007E6CA7" w:rsidRPr="000F6E99" w14:paraId="6CD9516D" w14:textId="77777777" w:rsidTr="00EC04AB">
        <w:tc>
          <w:tcPr>
            <w:tcW w:w="2972" w:type="dxa"/>
          </w:tcPr>
          <w:p w14:paraId="5E0DEC71" w14:textId="77777777" w:rsidR="007E6CA7" w:rsidRPr="000F6E99" w:rsidRDefault="007E6CA7" w:rsidP="00EC04AB">
            <w:pPr>
              <w:rPr>
                <w:rFonts w:ascii="Segoe UI" w:hAnsi="Segoe UI" w:cs="Segoe UI"/>
                <w:b/>
                <w:bCs/>
              </w:rPr>
            </w:pPr>
            <w:r w:rsidRPr="000F6E99">
              <w:rPr>
                <w:rFonts w:ascii="Segoe UI" w:hAnsi="Segoe UI" w:cs="Segoe UI"/>
                <w:b/>
                <w:bCs/>
              </w:rPr>
              <w:t>MAIN PURPOSE OF THE ROLE:</w:t>
            </w:r>
          </w:p>
        </w:tc>
        <w:tc>
          <w:tcPr>
            <w:tcW w:w="6764" w:type="dxa"/>
          </w:tcPr>
          <w:p w14:paraId="57349705" w14:textId="77777777" w:rsidR="007E6CA7" w:rsidRPr="000F6E99" w:rsidRDefault="007E6CA7" w:rsidP="00EC04AB">
            <w:pPr>
              <w:jc w:val="both"/>
              <w:rPr>
                <w:rFonts w:ascii="Segoe UI" w:hAnsi="Segoe UI" w:cs="Segoe UI"/>
                <w:lang w:val="en-GB"/>
              </w:rPr>
            </w:pPr>
            <w:r w:rsidRPr="000F6E99">
              <w:rPr>
                <w:rFonts w:ascii="Segoe UI" w:hAnsi="Segoe UI" w:cs="Segoe UI"/>
                <w:lang w:val="en-GB"/>
              </w:rPr>
              <w:t>To ensure the safety, wellbeing and positive behaviour of pupils during the lunchtime period, promoting a happy, healthy and engaging environment both in the dining hall and playground.</w:t>
            </w:r>
          </w:p>
          <w:p w14:paraId="17929135" w14:textId="77777777" w:rsidR="007E6CA7" w:rsidRPr="000F6E99" w:rsidRDefault="007E6CA7" w:rsidP="00EC04AB">
            <w:pPr>
              <w:jc w:val="both"/>
              <w:rPr>
                <w:rFonts w:ascii="Segoe UI" w:hAnsi="Segoe UI" w:cs="Segoe UI"/>
                <w:lang w:val="en-GB"/>
              </w:rPr>
            </w:pPr>
          </w:p>
        </w:tc>
      </w:tr>
    </w:tbl>
    <w:p w14:paraId="6815C51F" w14:textId="77777777" w:rsidR="007E6CA7" w:rsidRPr="000F6E99" w:rsidRDefault="007E6CA7" w:rsidP="007E6CA7">
      <w:pPr>
        <w:rPr>
          <w:rFonts w:ascii="Segoe UI" w:hAnsi="Segoe UI" w:cs="Segoe UI"/>
        </w:rPr>
      </w:pPr>
    </w:p>
    <w:p w14:paraId="2638204A" w14:textId="77777777" w:rsidR="007E6CA7" w:rsidRPr="000F6E99" w:rsidRDefault="007E6CA7" w:rsidP="007E6CA7">
      <w:pPr>
        <w:jc w:val="center"/>
        <w:rPr>
          <w:rFonts w:ascii="Segoe UI" w:hAnsi="Segoe UI" w:cs="Segoe UI"/>
          <w:b/>
          <w:bCs/>
        </w:rPr>
      </w:pPr>
      <w:r w:rsidRPr="000F6E99">
        <w:rPr>
          <w:rFonts w:ascii="Segoe UI" w:hAnsi="Segoe UI" w:cs="Segoe UI"/>
          <w:b/>
          <w:bCs/>
        </w:rPr>
        <w:t>MAIN RESPONSIBILITIES</w:t>
      </w:r>
      <w:r w:rsidRPr="000F6E99">
        <w:rPr>
          <w:rFonts w:ascii="Segoe UI" w:hAnsi="Segoe UI" w:cs="Segoe UI"/>
          <w:b/>
          <w:bCs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764"/>
      </w:tblGrid>
      <w:tr w:rsidR="007E6CA7" w:rsidRPr="000F6E99" w14:paraId="699A136A" w14:textId="77777777" w:rsidTr="00EC04AB">
        <w:tc>
          <w:tcPr>
            <w:tcW w:w="2972" w:type="dxa"/>
          </w:tcPr>
          <w:p w14:paraId="523B6B2F" w14:textId="77777777" w:rsidR="007E6CA7" w:rsidRPr="00357F13" w:rsidRDefault="007E6CA7" w:rsidP="00EC04AB">
            <w:pPr>
              <w:rPr>
                <w:rFonts w:ascii="Segoe UI" w:hAnsi="Segoe UI" w:cs="Segoe UI"/>
                <w:b/>
                <w:bCs/>
                <w:caps/>
              </w:rPr>
            </w:pPr>
            <w:r w:rsidRPr="00357F13">
              <w:rPr>
                <w:rFonts w:ascii="Segoe UI" w:hAnsi="Segoe UI" w:cs="Segoe UI"/>
                <w:b/>
                <w:bCs/>
                <w:caps/>
              </w:rPr>
              <w:t>Pupil Supervision and Safety</w:t>
            </w:r>
          </w:p>
          <w:p w14:paraId="4C8BBBAC" w14:textId="77777777" w:rsidR="007E6CA7" w:rsidRPr="00357F13" w:rsidRDefault="007E6CA7" w:rsidP="00EC04AB">
            <w:pPr>
              <w:rPr>
                <w:rFonts w:ascii="Segoe UI" w:hAnsi="Segoe UI" w:cs="Segoe UI"/>
                <w:b/>
                <w:bCs/>
                <w:caps/>
              </w:rPr>
            </w:pPr>
          </w:p>
          <w:p w14:paraId="27AB87E8" w14:textId="77777777" w:rsidR="007E6CA7" w:rsidRPr="00357F13" w:rsidRDefault="007E6CA7" w:rsidP="00EC04AB">
            <w:pPr>
              <w:rPr>
                <w:rFonts w:ascii="Segoe UI" w:hAnsi="Segoe UI" w:cs="Segoe UI"/>
                <w:b/>
                <w:bCs/>
                <w:caps/>
              </w:rPr>
            </w:pPr>
          </w:p>
          <w:p w14:paraId="7A89A1A0" w14:textId="77777777" w:rsidR="007E6CA7" w:rsidRPr="00357F13" w:rsidRDefault="007E6CA7" w:rsidP="00EC04AB">
            <w:pPr>
              <w:rPr>
                <w:rFonts w:ascii="Segoe UI" w:hAnsi="Segoe UI" w:cs="Segoe UI"/>
                <w:b/>
                <w:bCs/>
                <w:caps/>
              </w:rPr>
            </w:pPr>
          </w:p>
          <w:p w14:paraId="0D0A68DF" w14:textId="77777777" w:rsidR="007E6CA7" w:rsidRPr="00357F13" w:rsidRDefault="007E6CA7" w:rsidP="00EC04AB">
            <w:pPr>
              <w:rPr>
                <w:rFonts w:ascii="Segoe UI" w:hAnsi="Segoe UI" w:cs="Segoe UI"/>
                <w:b/>
                <w:bCs/>
                <w:caps/>
              </w:rPr>
            </w:pPr>
            <w:r w:rsidRPr="00357F13">
              <w:rPr>
                <w:rFonts w:ascii="Segoe UI" w:hAnsi="Segoe UI" w:cs="Segoe UI"/>
                <w:b/>
                <w:bCs/>
                <w:caps/>
              </w:rPr>
              <w:t>Behaviour and Play</w:t>
            </w:r>
          </w:p>
          <w:p w14:paraId="6365DC4C" w14:textId="77777777" w:rsidR="007E6CA7" w:rsidRPr="00357F13" w:rsidRDefault="007E6CA7" w:rsidP="00EC04AB">
            <w:pPr>
              <w:rPr>
                <w:rFonts w:ascii="Segoe UI" w:hAnsi="Segoe UI" w:cs="Segoe UI"/>
                <w:b/>
                <w:bCs/>
                <w:caps/>
              </w:rPr>
            </w:pPr>
          </w:p>
          <w:p w14:paraId="55C12CAB" w14:textId="77777777" w:rsidR="007E6CA7" w:rsidRPr="00357F13" w:rsidRDefault="007E6CA7" w:rsidP="00EC04AB">
            <w:pPr>
              <w:rPr>
                <w:rFonts w:ascii="Segoe UI" w:hAnsi="Segoe UI" w:cs="Segoe UI"/>
                <w:b/>
                <w:bCs/>
                <w:caps/>
              </w:rPr>
            </w:pPr>
          </w:p>
          <w:p w14:paraId="6EDB8CE3" w14:textId="77777777" w:rsidR="007E6CA7" w:rsidRPr="00357F13" w:rsidRDefault="007E6CA7" w:rsidP="00EC04AB">
            <w:pPr>
              <w:rPr>
                <w:rFonts w:ascii="Segoe UI" w:hAnsi="Segoe UI" w:cs="Segoe UI"/>
                <w:b/>
                <w:bCs/>
                <w:caps/>
              </w:rPr>
            </w:pPr>
          </w:p>
          <w:p w14:paraId="77B8C876" w14:textId="77777777" w:rsidR="007E6CA7" w:rsidRPr="00357F13" w:rsidRDefault="007E6CA7" w:rsidP="00EC04AB">
            <w:pPr>
              <w:rPr>
                <w:rFonts w:ascii="Segoe UI" w:hAnsi="Segoe UI" w:cs="Segoe UI"/>
                <w:b/>
                <w:bCs/>
                <w:caps/>
              </w:rPr>
            </w:pPr>
          </w:p>
          <w:p w14:paraId="06EF5B92" w14:textId="77777777" w:rsidR="007E6CA7" w:rsidRPr="006056F8" w:rsidRDefault="007E6CA7" w:rsidP="00EC04AB">
            <w:pPr>
              <w:rPr>
                <w:rFonts w:ascii="Segoe UI" w:hAnsi="Segoe UI" w:cs="Segoe UI"/>
                <w:b/>
                <w:bCs/>
                <w:caps/>
              </w:rPr>
            </w:pPr>
            <w:r w:rsidRPr="006056F8">
              <w:rPr>
                <w:rFonts w:ascii="Segoe UI" w:hAnsi="Segoe UI" w:cs="Segoe UI"/>
                <w:b/>
                <w:bCs/>
                <w:caps/>
              </w:rPr>
              <w:t>Dining Hall Duties</w:t>
            </w:r>
          </w:p>
          <w:p w14:paraId="27989787" w14:textId="77777777" w:rsidR="007E6CA7" w:rsidRPr="00357F13" w:rsidRDefault="007E6CA7" w:rsidP="00EC04AB">
            <w:pPr>
              <w:rPr>
                <w:rFonts w:ascii="Segoe UI" w:hAnsi="Segoe UI" w:cs="Segoe UI"/>
                <w:b/>
                <w:bCs/>
                <w:caps/>
              </w:rPr>
            </w:pPr>
          </w:p>
          <w:p w14:paraId="23F9E552" w14:textId="77777777" w:rsidR="007E6CA7" w:rsidRPr="00357F13" w:rsidRDefault="007E6CA7" w:rsidP="00EC04AB">
            <w:pPr>
              <w:rPr>
                <w:rFonts w:ascii="Segoe UI" w:hAnsi="Segoe UI" w:cs="Segoe UI"/>
                <w:b/>
                <w:bCs/>
                <w:caps/>
              </w:rPr>
            </w:pPr>
          </w:p>
          <w:p w14:paraId="44DF3502" w14:textId="77777777" w:rsidR="007E6CA7" w:rsidRPr="00357F13" w:rsidRDefault="007E6CA7" w:rsidP="00EC04AB">
            <w:pPr>
              <w:rPr>
                <w:rFonts w:ascii="Segoe UI" w:hAnsi="Segoe UI" w:cs="Segoe UI"/>
                <w:b/>
                <w:bCs/>
                <w:caps/>
              </w:rPr>
            </w:pPr>
          </w:p>
          <w:p w14:paraId="42016CBC" w14:textId="77777777" w:rsidR="007E6CA7" w:rsidRPr="00357F13" w:rsidRDefault="007E6CA7" w:rsidP="00EC04AB">
            <w:pPr>
              <w:rPr>
                <w:rFonts w:ascii="Segoe UI" w:hAnsi="Segoe UI" w:cs="Segoe UI"/>
                <w:b/>
                <w:bCs/>
                <w:caps/>
              </w:rPr>
            </w:pPr>
          </w:p>
          <w:p w14:paraId="4BB54E6C" w14:textId="77777777" w:rsidR="007E6CA7" w:rsidRPr="00357F13" w:rsidRDefault="007E6CA7" w:rsidP="00EC04AB">
            <w:pPr>
              <w:rPr>
                <w:rFonts w:ascii="Segoe UI" w:hAnsi="Segoe UI" w:cs="Segoe UI"/>
                <w:b/>
                <w:bCs/>
                <w:caps/>
              </w:rPr>
            </w:pPr>
            <w:r w:rsidRPr="00357F13">
              <w:rPr>
                <w:rFonts w:ascii="Segoe UI" w:hAnsi="Segoe UI" w:cs="Segoe UI"/>
                <w:b/>
                <w:bCs/>
                <w:caps/>
              </w:rPr>
              <w:t>Wellbeing</w:t>
            </w:r>
          </w:p>
          <w:p w14:paraId="058E752E" w14:textId="77777777" w:rsidR="007E6CA7" w:rsidRPr="00357F13" w:rsidRDefault="007E6CA7" w:rsidP="00EC04AB">
            <w:pPr>
              <w:rPr>
                <w:rFonts w:ascii="Segoe UI" w:hAnsi="Segoe UI" w:cs="Segoe UI"/>
                <w:b/>
                <w:bCs/>
                <w:caps/>
              </w:rPr>
            </w:pPr>
          </w:p>
          <w:p w14:paraId="4532276C" w14:textId="77777777" w:rsidR="007E6CA7" w:rsidRPr="00357F13" w:rsidRDefault="007E6CA7" w:rsidP="00EC04AB">
            <w:pPr>
              <w:rPr>
                <w:rFonts w:ascii="Segoe UI" w:hAnsi="Segoe UI" w:cs="Segoe UI"/>
                <w:b/>
                <w:bCs/>
                <w:caps/>
              </w:rPr>
            </w:pPr>
          </w:p>
          <w:p w14:paraId="39D55ACA" w14:textId="77777777" w:rsidR="007E6CA7" w:rsidRPr="00357F13" w:rsidRDefault="007E6CA7" w:rsidP="00EC04AB">
            <w:pPr>
              <w:rPr>
                <w:rFonts w:ascii="Segoe UI" w:hAnsi="Segoe UI" w:cs="Segoe UI"/>
                <w:b/>
                <w:bCs/>
                <w:caps/>
              </w:rPr>
            </w:pPr>
          </w:p>
          <w:p w14:paraId="4908C010" w14:textId="77777777" w:rsidR="007E6CA7" w:rsidRPr="00357F13" w:rsidRDefault="007E6CA7" w:rsidP="00EC04AB">
            <w:pPr>
              <w:rPr>
                <w:rFonts w:ascii="Segoe UI" w:hAnsi="Segoe UI" w:cs="Segoe UI"/>
                <w:b/>
                <w:bCs/>
                <w:caps/>
              </w:rPr>
            </w:pPr>
            <w:r w:rsidRPr="00357F13">
              <w:rPr>
                <w:rFonts w:ascii="Segoe UI" w:hAnsi="Segoe UI" w:cs="Segoe UI"/>
                <w:b/>
                <w:bCs/>
                <w:caps/>
              </w:rPr>
              <w:t>First Aid</w:t>
            </w:r>
          </w:p>
          <w:p w14:paraId="6FBD06FE" w14:textId="77777777" w:rsidR="007E6CA7" w:rsidRPr="00357F13" w:rsidRDefault="007E6CA7" w:rsidP="00EC04AB">
            <w:pPr>
              <w:rPr>
                <w:rFonts w:ascii="Segoe UI" w:hAnsi="Segoe UI" w:cs="Segoe UI"/>
                <w:b/>
                <w:bCs/>
                <w:caps/>
              </w:rPr>
            </w:pPr>
          </w:p>
          <w:p w14:paraId="41C22EAB" w14:textId="77777777" w:rsidR="007E6CA7" w:rsidRPr="00357F13" w:rsidRDefault="007E6CA7" w:rsidP="00EC04AB">
            <w:pPr>
              <w:rPr>
                <w:rFonts w:ascii="Segoe UI" w:hAnsi="Segoe UI" w:cs="Segoe UI"/>
                <w:b/>
                <w:bCs/>
                <w:caps/>
              </w:rPr>
            </w:pPr>
          </w:p>
          <w:p w14:paraId="51851B47" w14:textId="77777777" w:rsidR="007E6CA7" w:rsidRPr="00357F13" w:rsidRDefault="007E6CA7" w:rsidP="00EC04AB">
            <w:pPr>
              <w:rPr>
                <w:rFonts w:ascii="Segoe UI" w:hAnsi="Segoe UI" w:cs="Segoe UI"/>
                <w:b/>
                <w:bCs/>
                <w:caps/>
              </w:rPr>
            </w:pPr>
          </w:p>
          <w:p w14:paraId="7A7465BB" w14:textId="77777777" w:rsidR="007E6CA7" w:rsidRPr="00357F13" w:rsidRDefault="007E6CA7" w:rsidP="00EC04AB">
            <w:pPr>
              <w:rPr>
                <w:rFonts w:ascii="Segoe UI" w:hAnsi="Segoe UI" w:cs="Segoe UI"/>
                <w:b/>
                <w:bCs/>
                <w:caps/>
              </w:rPr>
            </w:pPr>
            <w:r w:rsidRPr="00357F13">
              <w:rPr>
                <w:rFonts w:ascii="Segoe UI" w:hAnsi="Segoe UI" w:cs="Segoe UI"/>
                <w:b/>
                <w:bCs/>
                <w:caps/>
              </w:rPr>
              <w:t>Teamwork</w:t>
            </w:r>
          </w:p>
          <w:p w14:paraId="5E6FA933" w14:textId="77777777" w:rsidR="007E6CA7" w:rsidRPr="00357F13" w:rsidRDefault="007E6CA7" w:rsidP="00EC04AB">
            <w:pPr>
              <w:rPr>
                <w:rFonts w:ascii="Segoe UI" w:hAnsi="Segoe UI" w:cs="Segoe UI"/>
                <w:b/>
                <w:bCs/>
                <w:caps/>
              </w:rPr>
            </w:pPr>
          </w:p>
          <w:p w14:paraId="7CBAE383" w14:textId="77777777" w:rsidR="007E6CA7" w:rsidRPr="00357F13" w:rsidRDefault="007E6CA7" w:rsidP="00EC04AB">
            <w:pPr>
              <w:rPr>
                <w:rFonts w:ascii="Segoe UI" w:hAnsi="Segoe UI" w:cs="Segoe UI"/>
                <w:b/>
                <w:bCs/>
                <w:caps/>
              </w:rPr>
            </w:pPr>
          </w:p>
          <w:p w14:paraId="28B71E90" w14:textId="77777777" w:rsidR="007E6CA7" w:rsidRPr="00357F13" w:rsidRDefault="007E6CA7" w:rsidP="00EC04AB">
            <w:pPr>
              <w:rPr>
                <w:rFonts w:ascii="Segoe UI" w:hAnsi="Segoe UI" w:cs="Segoe UI"/>
                <w:b/>
                <w:bCs/>
                <w:caps/>
              </w:rPr>
            </w:pPr>
          </w:p>
          <w:p w14:paraId="141C4B76" w14:textId="77777777" w:rsidR="007E6CA7" w:rsidRPr="00357F13" w:rsidRDefault="007E6CA7" w:rsidP="00EC04AB">
            <w:pPr>
              <w:rPr>
                <w:rFonts w:ascii="Segoe UI" w:hAnsi="Segoe UI" w:cs="Segoe UI"/>
                <w:b/>
                <w:bCs/>
                <w:caps/>
              </w:rPr>
            </w:pPr>
            <w:r w:rsidRPr="00357F13">
              <w:rPr>
                <w:rFonts w:ascii="Segoe UI" w:hAnsi="Segoe UI" w:cs="Segoe UI"/>
                <w:b/>
                <w:bCs/>
                <w:caps/>
              </w:rPr>
              <w:t>Environment</w:t>
            </w:r>
          </w:p>
          <w:p w14:paraId="1C87BCD8" w14:textId="77777777" w:rsidR="007E6CA7" w:rsidRPr="00357F13" w:rsidRDefault="007E6CA7" w:rsidP="00EC04AB">
            <w:pPr>
              <w:rPr>
                <w:rFonts w:ascii="Segoe UI" w:hAnsi="Segoe UI" w:cs="Segoe UI"/>
                <w:b/>
                <w:bCs/>
                <w:caps/>
              </w:rPr>
            </w:pPr>
          </w:p>
          <w:p w14:paraId="1E646F2E" w14:textId="77777777" w:rsidR="007E6CA7" w:rsidRPr="00357F13" w:rsidRDefault="007E6CA7" w:rsidP="00EC04AB">
            <w:pPr>
              <w:rPr>
                <w:rFonts w:ascii="Segoe UI" w:hAnsi="Segoe UI" w:cs="Segoe UI"/>
                <w:b/>
                <w:bCs/>
                <w:caps/>
              </w:rPr>
            </w:pPr>
          </w:p>
          <w:p w14:paraId="0E0A00D8" w14:textId="77777777" w:rsidR="007E6CA7" w:rsidRPr="00357F13" w:rsidRDefault="007E6CA7" w:rsidP="00EC04AB">
            <w:pPr>
              <w:rPr>
                <w:rFonts w:ascii="Segoe UI" w:hAnsi="Segoe UI" w:cs="Segoe UI"/>
                <w:b/>
                <w:bCs/>
                <w:caps/>
              </w:rPr>
            </w:pPr>
          </w:p>
          <w:p w14:paraId="30CF1CBC" w14:textId="77777777" w:rsidR="007E6CA7" w:rsidRPr="00357F13" w:rsidRDefault="007E6CA7" w:rsidP="00EC04AB">
            <w:pPr>
              <w:rPr>
                <w:rFonts w:ascii="Segoe UI" w:hAnsi="Segoe UI" w:cs="Segoe UI"/>
                <w:b/>
                <w:bCs/>
                <w:caps/>
              </w:rPr>
            </w:pPr>
            <w:r w:rsidRPr="00357F13">
              <w:rPr>
                <w:rFonts w:ascii="Segoe UI" w:hAnsi="Segoe UI" w:cs="Segoe UI"/>
                <w:b/>
                <w:bCs/>
                <w:caps/>
              </w:rPr>
              <w:t>General Responsibilities</w:t>
            </w:r>
          </w:p>
          <w:p w14:paraId="148E2FF7" w14:textId="77777777" w:rsidR="007E6CA7" w:rsidRPr="00357F13" w:rsidRDefault="007E6CA7" w:rsidP="00EC04AB">
            <w:pPr>
              <w:rPr>
                <w:rFonts w:ascii="Segoe UI" w:hAnsi="Segoe UI" w:cs="Segoe UI"/>
                <w:b/>
                <w:bCs/>
                <w:caps/>
              </w:rPr>
            </w:pPr>
          </w:p>
          <w:p w14:paraId="2DD2DE23" w14:textId="77777777" w:rsidR="007E6CA7" w:rsidRPr="00357F13" w:rsidRDefault="007E6CA7" w:rsidP="00EC04AB">
            <w:pPr>
              <w:rPr>
                <w:rFonts w:ascii="Segoe UI" w:hAnsi="Segoe UI" w:cs="Segoe UI"/>
                <w:b/>
                <w:bCs/>
                <w:caps/>
              </w:rPr>
            </w:pPr>
          </w:p>
          <w:p w14:paraId="0DA0C287" w14:textId="77777777" w:rsidR="007E6CA7" w:rsidRPr="00357F13" w:rsidRDefault="007E6CA7" w:rsidP="00EC04AB">
            <w:pPr>
              <w:rPr>
                <w:rFonts w:ascii="Segoe UI" w:hAnsi="Segoe UI" w:cs="Segoe UI"/>
                <w:b/>
                <w:bCs/>
                <w:caps/>
              </w:rPr>
            </w:pPr>
          </w:p>
          <w:p w14:paraId="6B537867" w14:textId="77777777" w:rsidR="007E6CA7" w:rsidRPr="00357F13" w:rsidRDefault="007E6CA7" w:rsidP="00EC04AB">
            <w:pPr>
              <w:rPr>
                <w:rFonts w:ascii="Segoe UI" w:hAnsi="Segoe UI" w:cs="Segoe UI"/>
                <w:b/>
                <w:bCs/>
                <w:caps/>
              </w:rPr>
            </w:pPr>
            <w:r w:rsidRPr="00357F13">
              <w:rPr>
                <w:rFonts w:ascii="Segoe UI" w:hAnsi="Segoe UI" w:cs="Segoe UI"/>
                <w:b/>
                <w:bCs/>
                <w:caps/>
              </w:rPr>
              <w:t>Safeguarding</w:t>
            </w:r>
          </w:p>
          <w:p w14:paraId="7C3EEC91" w14:textId="77777777" w:rsidR="007E6CA7" w:rsidRPr="00357F13" w:rsidRDefault="007E6CA7" w:rsidP="00EC04AB">
            <w:pPr>
              <w:rPr>
                <w:rFonts w:ascii="Segoe UI" w:hAnsi="Segoe UI" w:cs="Segoe UI"/>
                <w:b/>
                <w:bCs/>
                <w:caps/>
              </w:rPr>
            </w:pPr>
          </w:p>
          <w:p w14:paraId="15067F46" w14:textId="77777777" w:rsidR="007E6CA7" w:rsidRPr="00357F13" w:rsidRDefault="007E6CA7" w:rsidP="00EC04AB">
            <w:pPr>
              <w:rPr>
                <w:rFonts w:ascii="Segoe UI" w:hAnsi="Segoe UI" w:cs="Segoe UI"/>
                <w:b/>
                <w:bCs/>
                <w:caps/>
              </w:rPr>
            </w:pPr>
          </w:p>
          <w:p w14:paraId="354D5900" w14:textId="77777777" w:rsidR="007E6CA7" w:rsidRPr="00357F13" w:rsidRDefault="007E6CA7" w:rsidP="00EC04AB">
            <w:pPr>
              <w:rPr>
                <w:rFonts w:ascii="Segoe UI" w:hAnsi="Segoe UI" w:cs="Segoe UI"/>
                <w:b/>
                <w:bCs/>
                <w:caps/>
              </w:rPr>
            </w:pPr>
          </w:p>
        </w:tc>
        <w:tc>
          <w:tcPr>
            <w:tcW w:w="6764" w:type="dxa"/>
          </w:tcPr>
          <w:p w14:paraId="735C3428" w14:textId="77777777" w:rsidR="007E6CA7" w:rsidRPr="000F6E99" w:rsidRDefault="007E6CA7" w:rsidP="007E6CA7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Segoe UI" w:hAnsi="Segoe UI" w:cs="Segoe UI"/>
              </w:rPr>
            </w:pPr>
            <w:r w:rsidRPr="000F6E99">
              <w:rPr>
                <w:rFonts w:ascii="Segoe UI" w:hAnsi="Segoe UI" w:cs="Segoe UI"/>
              </w:rPr>
              <w:lastRenderedPageBreak/>
              <w:t>Supervise pupils in the dining hall, playground and indoor areas.</w:t>
            </w:r>
          </w:p>
          <w:p w14:paraId="3349D699" w14:textId="77777777" w:rsidR="007E6CA7" w:rsidRPr="000F6E99" w:rsidRDefault="007E6CA7" w:rsidP="007E6CA7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Segoe UI" w:hAnsi="Segoe UI" w:cs="Segoe UI"/>
              </w:rPr>
            </w:pPr>
            <w:r w:rsidRPr="000F6E99">
              <w:rPr>
                <w:rFonts w:ascii="Segoe UI" w:hAnsi="Segoe UI" w:cs="Segoe UI"/>
              </w:rPr>
              <w:t>Ensure pupils remain safe, well</w:t>
            </w:r>
            <w:r w:rsidRPr="000F6E99">
              <w:rPr>
                <w:rFonts w:ascii="Segoe UI" w:hAnsi="Segoe UI" w:cs="Segoe UI"/>
              </w:rPr>
              <w:noBreakHyphen/>
              <w:t>behaved and appropriately occupied.</w:t>
            </w:r>
          </w:p>
          <w:p w14:paraId="32BA6CFF" w14:textId="77777777" w:rsidR="007E6CA7" w:rsidRPr="000F6E99" w:rsidRDefault="007E6CA7" w:rsidP="007E6CA7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Segoe UI" w:hAnsi="Segoe UI" w:cs="Segoe UI"/>
              </w:rPr>
            </w:pPr>
            <w:r w:rsidRPr="000F6E99">
              <w:rPr>
                <w:rFonts w:ascii="Segoe UI" w:hAnsi="Segoe UI" w:cs="Segoe UI"/>
              </w:rPr>
              <w:t>Monitor pupil movement and account for all children.</w:t>
            </w:r>
          </w:p>
          <w:p w14:paraId="34F43C11" w14:textId="77777777" w:rsidR="007E6CA7" w:rsidRPr="000F6E99" w:rsidRDefault="007E6CA7" w:rsidP="007E6CA7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Segoe UI" w:hAnsi="Segoe UI" w:cs="Segoe UI"/>
              </w:rPr>
            </w:pPr>
            <w:r w:rsidRPr="000F6E99">
              <w:rPr>
                <w:rFonts w:ascii="Segoe UI" w:hAnsi="Segoe UI" w:cs="Segoe UI"/>
              </w:rPr>
              <w:t>Support pupils who become upset, unwell or distressed.</w:t>
            </w:r>
          </w:p>
          <w:p w14:paraId="18B13251" w14:textId="77777777" w:rsidR="007E6CA7" w:rsidRPr="000F6E99" w:rsidRDefault="007E6CA7" w:rsidP="00EC04AB">
            <w:pPr>
              <w:pStyle w:val="ListParagraph"/>
              <w:ind w:left="357"/>
              <w:rPr>
                <w:rFonts w:ascii="Segoe UI" w:hAnsi="Segoe UI" w:cs="Segoe UI"/>
              </w:rPr>
            </w:pPr>
          </w:p>
          <w:p w14:paraId="60E4149B" w14:textId="77777777" w:rsidR="007E6CA7" w:rsidRPr="000F6E99" w:rsidRDefault="007E6CA7" w:rsidP="007E6CA7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Segoe UI" w:hAnsi="Segoe UI" w:cs="Segoe UI"/>
              </w:rPr>
            </w:pPr>
            <w:r w:rsidRPr="000F6E99">
              <w:rPr>
                <w:rFonts w:ascii="Segoe UI" w:hAnsi="Segoe UI" w:cs="Segoe UI"/>
              </w:rPr>
              <w:t>Encourage active, positive and inclusive play.</w:t>
            </w:r>
          </w:p>
          <w:p w14:paraId="28F76D94" w14:textId="77777777" w:rsidR="007E6CA7" w:rsidRPr="000F6E99" w:rsidRDefault="007E6CA7" w:rsidP="007E6CA7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Segoe UI" w:hAnsi="Segoe UI" w:cs="Segoe UI"/>
              </w:rPr>
            </w:pPr>
            <w:r w:rsidRPr="000F6E99">
              <w:rPr>
                <w:rFonts w:ascii="Segoe UI" w:hAnsi="Segoe UI" w:cs="Segoe UI"/>
              </w:rPr>
              <w:t>Lead simple games and activities.</w:t>
            </w:r>
          </w:p>
          <w:p w14:paraId="3733967D" w14:textId="77777777" w:rsidR="007E6CA7" w:rsidRPr="000F6E99" w:rsidRDefault="007E6CA7" w:rsidP="007E6CA7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Segoe UI" w:hAnsi="Segoe UI" w:cs="Segoe UI"/>
              </w:rPr>
            </w:pPr>
            <w:r w:rsidRPr="000F6E99">
              <w:rPr>
                <w:rFonts w:ascii="Segoe UI" w:hAnsi="Segoe UI" w:cs="Segoe UI"/>
              </w:rPr>
              <w:t>Support restorative conversations.</w:t>
            </w:r>
          </w:p>
          <w:p w14:paraId="51211D70" w14:textId="77777777" w:rsidR="007E6CA7" w:rsidRPr="000F6E99" w:rsidRDefault="007E6CA7" w:rsidP="007E6CA7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Segoe UI" w:hAnsi="Segoe UI" w:cs="Segoe UI"/>
              </w:rPr>
            </w:pPr>
            <w:r w:rsidRPr="000F6E99">
              <w:rPr>
                <w:rFonts w:ascii="Segoe UI" w:hAnsi="Segoe UI" w:cs="Segoe UI"/>
              </w:rPr>
              <w:t>Reinforce school values.</w:t>
            </w:r>
          </w:p>
          <w:p w14:paraId="7E733E54" w14:textId="77777777" w:rsidR="007E6CA7" w:rsidRPr="006056F8" w:rsidRDefault="007E6CA7" w:rsidP="00EC04AB">
            <w:pPr>
              <w:rPr>
                <w:rFonts w:ascii="Segoe UI" w:hAnsi="Segoe UI" w:cs="Segoe UI"/>
              </w:rPr>
            </w:pPr>
          </w:p>
          <w:p w14:paraId="262B2B42" w14:textId="77777777" w:rsidR="007E6CA7" w:rsidRPr="000F6E99" w:rsidRDefault="007E6CA7" w:rsidP="007E6CA7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</w:rPr>
            </w:pPr>
            <w:r w:rsidRPr="000F6E99">
              <w:rPr>
                <w:rFonts w:ascii="Segoe UI" w:hAnsi="Segoe UI" w:cs="Segoe UI"/>
              </w:rPr>
              <w:t>Monitor queues and assist younger children.</w:t>
            </w:r>
          </w:p>
          <w:p w14:paraId="61273780" w14:textId="77777777" w:rsidR="007E6CA7" w:rsidRPr="000F6E99" w:rsidRDefault="007E6CA7" w:rsidP="007E6CA7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</w:rPr>
            </w:pPr>
            <w:r w:rsidRPr="000F6E99">
              <w:rPr>
                <w:rFonts w:ascii="Segoe UI" w:hAnsi="Segoe UI" w:cs="Segoe UI"/>
              </w:rPr>
              <w:t>Promote healthy eating.</w:t>
            </w:r>
          </w:p>
          <w:p w14:paraId="38891001" w14:textId="77777777" w:rsidR="007E6CA7" w:rsidRPr="000F6E99" w:rsidRDefault="007E6CA7" w:rsidP="007E6CA7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</w:rPr>
            </w:pPr>
            <w:r w:rsidRPr="000F6E99">
              <w:rPr>
                <w:rFonts w:ascii="Segoe UI" w:hAnsi="Segoe UI" w:cs="Segoe UI"/>
              </w:rPr>
              <w:t xml:space="preserve">Support </w:t>
            </w:r>
            <w:proofErr w:type="gramStart"/>
            <w:r w:rsidRPr="000F6E99">
              <w:rPr>
                <w:rFonts w:ascii="Segoe UI" w:hAnsi="Segoe UI" w:cs="Segoe UI"/>
              </w:rPr>
              <w:t>clearing</w:t>
            </w:r>
            <w:proofErr w:type="gramEnd"/>
            <w:r w:rsidRPr="000F6E99">
              <w:rPr>
                <w:rFonts w:ascii="Segoe UI" w:hAnsi="Segoe UI" w:cs="Segoe UI"/>
              </w:rPr>
              <w:t xml:space="preserve"> and routines.</w:t>
            </w:r>
          </w:p>
          <w:p w14:paraId="7D37BC6B" w14:textId="77777777" w:rsidR="007E6CA7" w:rsidRPr="000F6E99" w:rsidRDefault="007E6CA7" w:rsidP="007E6CA7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  <w:b/>
                <w:bCs/>
              </w:rPr>
            </w:pPr>
            <w:r w:rsidRPr="000F6E99">
              <w:rPr>
                <w:rFonts w:ascii="Segoe UI" w:hAnsi="Segoe UI" w:cs="Segoe UI"/>
              </w:rPr>
              <w:t>Set up and clear dining hall equipment.</w:t>
            </w:r>
          </w:p>
          <w:p w14:paraId="5E444EB4" w14:textId="77777777" w:rsidR="007E6CA7" w:rsidRPr="000F6E99" w:rsidRDefault="007E6CA7" w:rsidP="00357F13">
            <w:pPr>
              <w:pStyle w:val="ListParagraph"/>
              <w:ind w:left="360"/>
              <w:rPr>
                <w:rFonts w:ascii="Segoe UI" w:hAnsi="Segoe UI" w:cs="Segoe UI"/>
                <w:b/>
                <w:bCs/>
              </w:rPr>
            </w:pPr>
          </w:p>
          <w:p w14:paraId="7D8C36B7" w14:textId="77777777" w:rsidR="007E6CA7" w:rsidRPr="000F6E99" w:rsidRDefault="007E6CA7" w:rsidP="007E6CA7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  <w:b/>
                <w:bCs/>
              </w:rPr>
            </w:pPr>
            <w:r w:rsidRPr="000F6E99">
              <w:rPr>
                <w:rFonts w:ascii="Segoe UI" w:hAnsi="Segoe UI" w:cs="Segoe UI"/>
              </w:rPr>
              <w:t>Build positive relationships with pupils.</w:t>
            </w:r>
          </w:p>
          <w:p w14:paraId="071BF6D5" w14:textId="77777777" w:rsidR="007E6CA7" w:rsidRPr="000F6E99" w:rsidRDefault="007E6CA7" w:rsidP="007E6CA7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  <w:b/>
                <w:bCs/>
              </w:rPr>
            </w:pPr>
            <w:r w:rsidRPr="000F6E99">
              <w:rPr>
                <w:rFonts w:ascii="Segoe UI" w:hAnsi="Segoe UI" w:cs="Segoe UI"/>
              </w:rPr>
              <w:t>Encourage inclusion.</w:t>
            </w:r>
          </w:p>
          <w:p w14:paraId="56D8EFAB" w14:textId="77777777" w:rsidR="007E6CA7" w:rsidRPr="000F6E99" w:rsidRDefault="007E6CA7" w:rsidP="007E6CA7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  <w:b/>
                <w:bCs/>
              </w:rPr>
            </w:pPr>
            <w:r w:rsidRPr="000F6E99">
              <w:rPr>
                <w:rFonts w:ascii="Segoe UI" w:hAnsi="Segoe UI" w:cs="Segoe UI"/>
              </w:rPr>
              <w:t>Support pupils with additional needs.</w:t>
            </w:r>
          </w:p>
          <w:p w14:paraId="5B6F45FE" w14:textId="77777777" w:rsidR="007E6CA7" w:rsidRPr="000F6E99" w:rsidRDefault="007E6CA7" w:rsidP="00EC04AB">
            <w:pPr>
              <w:pStyle w:val="ListParagraph"/>
              <w:ind w:left="360"/>
              <w:rPr>
                <w:rFonts w:ascii="Segoe UI" w:hAnsi="Segoe UI" w:cs="Segoe UI"/>
                <w:b/>
                <w:bCs/>
              </w:rPr>
            </w:pPr>
          </w:p>
          <w:p w14:paraId="56DCF711" w14:textId="77777777" w:rsidR="007E6CA7" w:rsidRPr="000F6E99" w:rsidRDefault="007E6CA7" w:rsidP="007E6CA7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</w:rPr>
            </w:pPr>
            <w:r w:rsidRPr="000F6E99">
              <w:rPr>
                <w:rFonts w:ascii="Segoe UI" w:hAnsi="Segoe UI" w:cs="Segoe UI"/>
              </w:rPr>
              <w:t>Provide simple first aid.</w:t>
            </w:r>
          </w:p>
          <w:p w14:paraId="75FF2030" w14:textId="77777777" w:rsidR="007E6CA7" w:rsidRPr="000F6E99" w:rsidRDefault="007E6CA7" w:rsidP="007E6CA7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</w:rPr>
            </w:pPr>
            <w:r w:rsidRPr="006056F8">
              <w:rPr>
                <w:rFonts w:ascii="Segoe UI" w:hAnsi="Segoe UI" w:cs="Segoe UI"/>
              </w:rPr>
              <w:t>Record and report incidents.</w:t>
            </w:r>
          </w:p>
          <w:p w14:paraId="5782C98C" w14:textId="77777777" w:rsidR="007E6CA7" w:rsidRPr="000F6E99" w:rsidRDefault="007E6CA7" w:rsidP="007E6CA7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</w:rPr>
            </w:pPr>
            <w:r w:rsidRPr="000F6E99">
              <w:rPr>
                <w:rFonts w:ascii="Segoe UI" w:hAnsi="Segoe UI" w:cs="Segoe UI"/>
              </w:rPr>
              <w:t>Follow health, safety and safeguarding policy.</w:t>
            </w:r>
          </w:p>
          <w:p w14:paraId="4F7AE04B" w14:textId="77777777" w:rsidR="007E6CA7" w:rsidRPr="000F6E99" w:rsidRDefault="007E6CA7" w:rsidP="00EC04AB">
            <w:pPr>
              <w:pStyle w:val="ListParagraph"/>
              <w:ind w:left="360"/>
              <w:rPr>
                <w:rFonts w:ascii="Segoe UI" w:hAnsi="Segoe UI" w:cs="Segoe UI"/>
              </w:rPr>
            </w:pPr>
          </w:p>
          <w:p w14:paraId="37FB6E52" w14:textId="77777777" w:rsidR="007E6CA7" w:rsidRPr="000F6E99" w:rsidRDefault="007E6CA7" w:rsidP="007E6CA7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</w:rPr>
            </w:pPr>
            <w:r w:rsidRPr="000F6E99">
              <w:rPr>
                <w:rFonts w:ascii="Segoe UI" w:hAnsi="Segoe UI" w:cs="Segoe UI"/>
              </w:rPr>
              <w:t>Work collaboratively with staff.</w:t>
            </w:r>
          </w:p>
          <w:p w14:paraId="43C407CC" w14:textId="77777777" w:rsidR="007E6CA7" w:rsidRPr="000F6E99" w:rsidRDefault="007E6CA7" w:rsidP="007E6CA7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</w:rPr>
            </w:pPr>
            <w:r w:rsidRPr="000F6E99">
              <w:rPr>
                <w:rFonts w:ascii="Segoe UI" w:hAnsi="Segoe UI" w:cs="Segoe UI"/>
              </w:rPr>
              <w:t>Report concerns proactively.</w:t>
            </w:r>
          </w:p>
          <w:p w14:paraId="526BE5F0" w14:textId="77777777" w:rsidR="007E6CA7" w:rsidRPr="000F6E99" w:rsidRDefault="007E6CA7" w:rsidP="007E6CA7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</w:rPr>
            </w:pPr>
            <w:r w:rsidRPr="000F6E99">
              <w:rPr>
                <w:rFonts w:ascii="Segoe UI" w:hAnsi="Segoe UI" w:cs="Segoe UI"/>
              </w:rPr>
              <w:t>Attend meetings/training.</w:t>
            </w:r>
          </w:p>
          <w:p w14:paraId="1061174F" w14:textId="77777777" w:rsidR="007E6CA7" w:rsidRPr="000F6E99" w:rsidRDefault="007E6CA7" w:rsidP="00EC04AB">
            <w:pPr>
              <w:pStyle w:val="ListParagraph"/>
              <w:ind w:left="360"/>
              <w:rPr>
                <w:rFonts w:ascii="Segoe UI" w:hAnsi="Segoe UI" w:cs="Segoe UI"/>
              </w:rPr>
            </w:pPr>
          </w:p>
          <w:p w14:paraId="77C7F37C" w14:textId="77777777" w:rsidR="007E6CA7" w:rsidRPr="000F6E99" w:rsidRDefault="007E6CA7" w:rsidP="007E6CA7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</w:rPr>
            </w:pPr>
            <w:r w:rsidRPr="000F6E99">
              <w:rPr>
                <w:rFonts w:ascii="Segoe UI" w:hAnsi="Segoe UI" w:cs="Segoe UI"/>
              </w:rPr>
              <w:t>Maintain tidy, safe spaces.</w:t>
            </w:r>
          </w:p>
          <w:p w14:paraId="4CD4C851" w14:textId="77777777" w:rsidR="007E6CA7" w:rsidRPr="000F6E99" w:rsidRDefault="007E6CA7" w:rsidP="007E6CA7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</w:rPr>
            </w:pPr>
            <w:r w:rsidRPr="000F6E99">
              <w:rPr>
                <w:rFonts w:ascii="Segoe UI" w:hAnsi="Segoe UI" w:cs="Segoe UI"/>
              </w:rPr>
              <w:t>Check equipment.</w:t>
            </w:r>
          </w:p>
          <w:p w14:paraId="1A15B766" w14:textId="77777777" w:rsidR="007E6CA7" w:rsidRPr="000F6E99" w:rsidRDefault="007E6CA7" w:rsidP="007E6CA7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</w:rPr>
            </w:pPr>
            <w:r w:rsidRPr="000F6E99">
              <w:rPr>
                <w:rFonts w:ascii="Segoe UI" w:hAnsi="Segoe UI" w:cs="Segoe UI"/>
              </w:rPr>
              <w:t>Prepare wet</w:t>
            </w:r>
            <w:r w:rsidRPr="000F6E99">
              <w:rPr>
                <w:rFonts w:ascii="Segoe UI" w:hAnsi="Segoe UI" w:cs="Segoe UI"/>
              </w:rPr>
              <w:noBreakHyphen/>
              <w:t>play activities.</w:t>
            </w:r>
          </w:p>
          <w:p w14:paraId="4E299414" w14:textId="77777777" w:rsidR="007E6CA7" w:rsidRPr="000F6E99" w:rsidRDefault="007E6CA7" w:rsidP="00EC04AB">
            <w:pPr>
              <w:rPr>
                <w:rFonts w:ascii="Segoe UI" w:hAnsi="Segoe UI" w:cs="Segoe UI"/>
              </w:rPr>
            </w:pPr>
          </w:p>
          <w:p w14:paraId="2C229CCE" w14:textId="77777777" w:rsidR="007E6CA7" w:rsidRPr="000F6E99" w:rsidRDefault="007E6CA7" w:rsidP="007E6CA7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</w:rPr>
            </w:pPr>
            <w:r w:rsidRPr="000F6E99">
              <w:rPr>
                <w:rFonts w:ascii="Segoe UI" w:hAnsi="Segoe UI" w:cs="Segoe UI"/>
              </w:rPr>
              <w:t>Uphold school values and safeguarding.</w:t>
            </w:r>
          </w:p>
          <w:p w14:paraId="46E666FF" w14:textId="77777777" w:rsidR="007E6CA7" w:rsidRPr="000F6E99" w:rsidRDefault="007E6CA7" w:rsidP="007E6CA7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</w:rPr>
            </w:pPr>
            <w:r w:rsidRPr="000F6E99">
              <w:rPr>
                <w:rFonts w:ascii="Segoe UI" w:hAnsi="Segoe UI" w:cs="Segoe UI"/>
              </w:rPr>
              <w:t>Maintain professionalism and confidentiality.</w:t>
            </w:r>
          </w:p>
          <w:p w14:paraId="100A2E83" w14:textId="77777777" w:rsidR="007E6CA7" w:rsidRPr="000F6E99" w:rsidRDefault="007E6CA7" w:rsidP="007E6CA7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</w:rPr>
            </w:pPr>
            <w:r w:rsidRPr="000F6E99">
              <w:rPr>
                <w:rFonts w:ascii="Segoe UI" w:hAnsi="Segoe UI" w:cs="Segoe UI"/>
              </w:rPr>
              <w:lastRenderedPageBreak/>
              <w:t>Undertake additional duties as required.</w:t>
            </w:r>
          </w:p>
          <w:p w14:paraId="71A72450" w14:textId="77777777" w:rsidR="007E6CA7" w:rsidRPr="000F6E99" w:rsidRDefault="007E6CA7" w:rsidP="00EC04AB">
            <w:pPr>
              <w:rPr>
                <w:rFonts w:ascii="Segoe UI" w:hAnsi="Segoe UI" w:cs="Segoe UI"/>
                <w:b/>
                <w:bCs/>
              </w:rPr>
            </w:pPr>
          </w:p>
          <w:p w14:paraId="34291144" w14:textId="77777777" w:rsidR="007E6CA7" w:rsidRPr="000F6E99" w:rsidRDefault="007E6CA7" w:rsidP="00EC04AB">
            <w:pPr>
              <w:numPr>
                <w:ilvl w:val="0"/>
                <w:numId w:val="2"/>
              </w:numPr>
              <w:rPr>
                <w:rFonts w:ascii="Segoe UI" w:hAnsi="Segoe UI" w:cs="Segoe UI"/>
                <w:lang w:val="en-GB"/>
              </w:rPr>
            </w:pPr>
            <w:r w:rsidRPr="000F6E99">
              <w:rPr>
                <w:rFonts w:ascii="Segoe UI" w:hAnsi="Segoe UI" w:cs="Segoe UI"/>
                <w:lang w:val="en-GB"/>
              </w:rPr>
              <w:t>Recognise and report any concerns about pupils’ safety, wellbeing, behaviour or development, following school safeguarding procedures.</w:t>
            </w:r>
          </w:p>
          <w:p w14:paraId="26882F74" w14:textId="77777777" w:rsidR="007E6CA7" w:rsidRPr="000F6E99" w:rsidRDefault="007E6CA7" w:rsidP="00EC04AB">
            <w:pPr>
              <w:numPr>
                <w:ilvl w:val="0"/>
                <w:numId w:val="2"/>
              </w:numPr>
              <w:rPr>
                <w:rFonts w:ascii="Segoe UI" w:hAnsi="Segoe UI" w:cs="Segoe UI"/>
                <w:lang w:val="en-GB"/>
              </w:rPr>
            </w:pPr>
            <w:r w:rsidRPr="000F6E99">
              <w:rPr>
                <w:rFonts w:ascii="Segoe UI" w:hAnsi="Segoe UI" w:cs="Segoe UI"/>
                <w:lang w:val="en-GB"/>
              </w:rPr>
              <w:t>Maintain safe working practices, professional boundaries and confidentiality when working with pupils.</w:t>
            </w:r>
          </w:p>
          <w:p w14:paraId="51912F22" w14:textId="77777777" w:rsidR="007E6CA7" w:rsidRPr="000F6E99" w:rsidRDefault="007E6CA7" w:rsidP="00EC04AB">
            <w:pPr>
              <w:numPr>
                <w:ilvl w:val="0"/>
                <w:numId w:val="2"/>
              </w:numPr>
              <w:rPr>
                <w:rFonts w:ascii="Segoe UI" w:hAnsi="Segoe UI" w:cs="Segoe UI"/>
                <w:lang w:val="en-GB"/>
              </w:rPr>
            </w:pPr>
            <w:r w:rsidRPr="000F6E99">
              <w:rPr>
                <w:rFonts w:ascii="Segoe UI" w:hAnsi="Segoe UI" w:cs="Segoe UI"/>
                <w:lang w:val="en-GB"/>
              </w:rPr>
              <w:t>Support pupils’ wellbeing, inclusion and positive behaviour, ensuring a safe and secure learning environment for all.</w:t>
            </w:r>
          </w:p>
          <w:p w14:paraId="49CA1BD2" w14:textId="77777777" w:rsidR="007E6CA7" w:rsidRPr="000F6E99" w:rsidRDefault="007E6CA7" w:rsidP="00EC04AB">
            <w:pPr>
              <w:rPr>
                <w:rFonts w:ascii="Segoe UI" w:hAnsi="Segoe UI" w:cs="Segoe UI"/>
                <w:b/>
                <w:bCs/>
              </w:rPr>
            </w:pPr>
          </w:p>
        </w:tc>
      </w:tr>
    </w:tbl>
    <w:p w14:paraId="56E7B853" w14:textId="77777777" w:rsidR="007E6CA7" w:rsidRPr="000F6E99" w:rsidRDefault="007E6CA7" w:rsidP="007E6CA7">
      <w:pPr>
        <w:rPr>
          <w:rFonts w:ascii="Segoe UI" w:hAnsi="Segoe UI" w:cs="Segoe UI"/>
        </w:rPr>
      </w:pPr>
    </w:p>
    <w:p w14:paraId="12973ACC" w14:textId="77777777" w:rsidR="007E6CA7" w:rsidRPr="000F6E99" w:rsidRDefault="007E6CA7" w:rsidP="007E6CA7">
      <w:pPr>
        <w:rPr>
          <w:rFonts w:ascii="Segoe UI" w:hAnsi="Segoe UI" w:cs="Segoe UI"/>
        </w:rPr>
      </w:pPr>
      <w:r w:rsidRPr="000F6E99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EAF4C" wp14:editId="04D7D459">
                <wp:simplePos x="0" y="0"/>
                <wp:positionH relativeFrom="margin">
                  <wp:posOffset>-82549</wp:posOffset>
                </wp:positionH>
                <wp:positionV relativeFrom="paragraph">
                  <wp:posOffset>86360</wp:posOffset>
                </wp:positionV>
                <wp:extent cx="6165850" cy="933450"/>
                <wp:effectExtent l="0" t="0" r="25400" b="19050"/>
                <wp:wrapNone/>
                <wp:docPr id="60061298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850" cy="933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57257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E68EC" id="Rectangle 2" o:spid="_x0000_s1026" style="position:absolute;margin-left:-6.5pt;margin-top:6.8pt;width:485.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" filled="f" strokecolor="#57257d" strokeweight=".5pt">
                <w10:wrap anchorx="margin"/>
              </v:rect>
            </w:pict>
          </mc:Fallback>
        </mc:AlternateContent>
      </w:r>
    </w:p>
    <w:p w14:paraId="4EB75423" w14:textId="77777777" w:rsidR="007E6CA7" w:rsidRPr="000F6E99" w:rsidRDefault="007E6CA7" w:rsidP="007E6CA7">
      <w:pPr>
        <w:pStyle w:val="ListParagraph"/>
        <w:numPr>
          <w:ilvl w:val="0"/>
          <w:numId w:val="2"/>
        </w:numPr>
        <w:rPr>
          <w:rFonts w:ascii="Segoe UI" w:hAnsi="Segoe UI" w:cs="Segoe UI"/>
          <w:lang w:val="en-GB"/>
        </w:rPr>
      </w:pPr>
      <w:r w:rsidRPr="000F6E99">
        <w:rPr>
          <w:rFonts w:ascii="Segoe UI" w:hAnsi="Segoe UI" w:cs="Segoe UI"/>
          <w:lang w:val="en-GB"/>
        </w:rPr>
        <w:t>This job description outlines the duties of the post at the time of publication.</w:t>
      </w:r>
    </w:p>
    <w:p w14:paraId="6A23AD1C" w14:textId="77777777" w:rsidR="007E6CA7" w:rsidRPr="000F6E99" w:rsidRDefault="007E6CA7" w:rsidP="007E6CA7">
      <w:pPr>
        <w:pStyle w:val="ListParagraph"/>
        <w:numPr>
          <w:ilvl w:val="0"/>
          <w:numId w:val="2"/>
        </w:numPr>
        <w:rPr>
          <w:rFonts w:ascii="Segoe UI" w:hAnsi="Segoe UI" w:cs="Segoe UI"/>
          <w:lang w:val="en-GB"/>
        </w:rPr>
      </w:pPr>
      <w:r w:rsidRPr="000F6E99">
        <w:rPr>
          <w:rFonts w:ascii="Segoe UI" w:hAnsi="Segoe UI" w:cs="Segoe UI"/>
          <w:lang w:val="en-GB"/>
        </w:rPr>
        <w:t>The post holder may be asked to carry out other reasonable duties without changing the role's general responsibilities.</w:t>
      </w:r>
    </w:p>
    <w:p w14:paraId="75B508AC" w14:textId="77777777" w:rsidR="007E6CA7" w:rsidRPr="000F6E99" w:rsidRDefault="007E6CA7" w:rsidP="007E6CA7">
      <w:pPr>
        <w:pStyle w:val="ListParagraph"/>
        <w:numPr>
          <w:ilvl w:val="0"/>
          <w:numId w:val="2"/>
        </w:numPr>
        <w:rPr>
          <w:rFonts w:ascii="Segoe UI" w:hAnsi="Segoe UI" w:cs="Segoe UI"/>
          <w:lang w:val="en-GB"/>
        </w:rPr>
      </w:pPr>
      <w:r w:rsidRPr="000F6E99">
        <w:rPr>
          <w:rFonts w:ascii="Segoe UI" w:hAnsi="Segoe UI" w:cs="Segoe UI"/>
          <w:lang w:val="en-GB"/>
        </w:rPr>
        <w:t>Priorities will be reviewed annually through performance management.</w:t>
      </w:r>
    </w:p>
    <w:p w14:paraId="3D1AB834" w14:textId="77777777" w:rsidR="007E6CA7" w:rsidRPr="000F6E99" w:rsidRDefault="007E6CA7" w:rsidP="007E6CA7">
      <w:pPr>
        <w:rPr>
          <w:rFonts w:ascii="Segoe UI" w:hAnsi="Segoe UI" w:cs="Segoe UI"/>
        </w:rPr>
      </w:pPr>
    </w:p>
    <w:p w14:paraId="45197756" w14:textId="77777777" w:rsidR="007E6CA7" w:rsidRPr="000F6E99" w:rsidRDefault="007E6CA7" w:rsidP="007E6CA7">
      <w:pPr>
        <w:rPr>
          <w:rFonts w:ascii="Segoe UI" w:hAnsi="Segoe UI" w:cs="Segoe UI"/>
        </w:rPr>
      </w:pPr>
    </w:p>
    <w:p w14:paraId="7D03ECEA" w14:textId="77777777" w:rsidR="007E6CA7" w:rsidRPr="000F6E99" w:rsidRDefault="007E6CA7" w:rsidP="007E6CA7">
      <w:pPr>
        <w:rPr>
          <w:rFonts w:ascii="Segoe UI" w:hAnsi="Segoe UI" w:cs="Segoe UI"/>
        </w:rPr>
      </w:pPr>
    </w:p>
    <w:p w14:paraId="1AA4C293" w14:textId="77777777" w:rsidR="007E6CA7" w:rsidRPr="000F6E99" w:rsidRDefault="007E6CA7" w:rsidP="007E6CA7">
      <w:pPr>
        <w:rPr>
          <w:rFonts w:ascii="Segoe UI" w:hAnsi="Segoe UI" w:cs="Segoe UI"/>
          <w:b/>
          <w:bCs/>
        </w:rPr>
      </w:pPr>
      <w:r w:rsidRPr="000F6E99">
        <w:rPr>
          <w:rFonts w:ascii="Segoe UI" w:hAnsi="Segoe UI" w:cs="Segoe UI"/>
          <w:b/>
          <w:bCs/>
        </w:rPr>
        <w:t>PERSON SPECIFICATION</w:t>
      </w:r>
    </w:p>
    <w:p w14:paraId="3DC934BB" w14:textId="77777777" w:rsidR="007E6CA7" w:rsidRPr="000F6E99" w:rsidRDefault="007E6CA7" w:rsidP="007E6CA7">
      <w:pPr>
        <w:rPr>
          <w:rFonts w:ascii="Segoe UI" w:hAnsi="Segoe UI" w:cs="Segoe UI"/>
          <w:b/>
          <w:bCs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1"/>
        <w:gridCol w:w="4466"/>
        <w:gridCol w:w="3159"/>
      </w:tblGrid>
      <w:tr w:rsidR="007E6CA7" w:rsidRPr="000F6E99" w14:paraId="1D403286" w14:textId="77777777" w:rsidTr="00EC04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F8ADAB" w14:textId="77777777" w:rsidR="007E6CA7" w:rsidRPr="00DD4252" w:rsidRDefault="007E6CA7" w:rsidP="00EC04AB">
            <w:pPr>
              <w:rPr>
                <w:rFonts w:ascii="Segoe UI" w:hAnsi="Segoe UI" w:cs="Segoe UI"/>
                <w:b/>
                <w:bCs/>
                <w:lang w:val="en-GB"/>
              </w:rPr>
            </w:pPr>
            <w:r w:rsidRPr="00DD4252">
              <w:rPr>
                <w:rFonts w:ascii="Segoe UI" w:hAnsi="Segoe UI" w:cs="Segoe UI"/>
                <w:b/>
                <w:bCs/>
                <w:lang w:val="en-GB"/>
              </w:rPr>
              <w:t>Areas</w:t>
            </w:r>
          </w:p>
        </w:tc>
        <w:tc>
          <w:tcPr>
            <w:tcW w:w="0" w:type="auto"/>
            <w:vAlign w:val="center"/>
            <w:hideMark/>
          </w:tcPr>
          <w:p w14:paraId="612B5AC0" w14:textId="77777777" w:rsidR="007E6CA7" w:rsidRPr="00DD4252" w:rsidRDefault="007E6CA7" w:rsidP="00EC04AB">
            <w:pPr>
              <w:rPr>
                <w:rFonts w:ascii="Segoe UI" w:hAnsi="Segoe UI" w:cs="Segoe UI"/>
                <w:b/>
                <w:bCs/>
                <w:lang w:val="en-GB"/>
              </w:rPr>
            </w:pPr>
            <w:r w:rsidRPr="00DD4252">
              <w:rPr>
                <w:rFonts w:ascii="Segoe UI" w:hAnsi="Segoe UI" w:cs="Segoe UI"/>
                <w:b/>
                <w:bCs/>
                <w:lang w:val="en-GB"/>
              </w:rPr>
              <w:t>Essential</w:t>
            </w:r>
          </w:p>
        </w:tc>
        <w:tc>
          <w:tcPr>
            <w:tcW w:w="0" w:type="auto"/>
            <w:vAlign w:val="center"/>
            <w:hideMark/>
          </w:tcPr>
          <w:p w14:paraId="57456BAA" w14:textId="77777777" w:rsidR="007E6CA7" w:rsidRPr="00DD4252" w:rsidRDefault="007E6CA7" w:rsidP="00EC04AB">
            <w:pPr>
              <w:rPr>
                <w:rFonts w:ascii="Segoe UI" w:hAnsi="Segoe UI" w:cs="Segoe UI"/>
                <w:b/>
                <w:bCs/>
                <w:lang w:val="en-GB"/>
              </w:rPr>
            </w:pPr>
            <w:r w:rsidRPr="00DD4252">
              <w:rPr>
                <w:rFonts w:ascii="Segoe UI" w:hAnsi="Segoe UI" w:cs="Segoe UI"/>
                <w:b/>
                <w:bCs/>
                <w:lang w:val="en-GB"/>
              </w:rPr>
              <w:t>Desirable</w:t>
            </w:r>
          </w:p>
        </w:tc>
      </w:tr>
      <w:tr w:rsidR="007E6CA7" w:rsidRPr="000F6E99" w14:paraId="4718553D" w14:textId="77777777" w:rsidTr="00EC04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DF0962" w14:textId="77777777" w:rsidR="007E6CA7" w:rsidRPr="00DD4252" w:rsidRDefault="007E6CA7" w:rsidP="00EC04AB">
            <w:pPr>
              <w:rPr>
                <w:rFonts w:ascii="Segoe UI" w:hAnsi="Segoe UI" w:cs="Segoe UI"/>
                <w:lang w:val="en-GB"/>
              </w:rPr>
            </w:pPr>
            <w:r w:rsidRPr="00DD4252">
              <w:rPr>
                <w:rFonts w:ascii="Segoe UI" w:hAnsi="Segoe UI" w:cs="Segoe UI"/>
                <w:lang w:val="en-GB"/>
              </w:rPr>
              <w:t>Qualifications</w:t>
            </w:r>
          </w:p>
        </w:tc>
        <w:tc>
          <w:tcPr>
            <w:tcW w:w="0" w:type="auto"/>
            <w:vAlign w:val="center"/>
            <w:hideMark/>
          </w:tcPr>
          <w:p w14:paraId="0177D21E" w14:textId="77777777" w:rsidR="007E6CA7" w:rsidRPr="00DD4252" w:rsidRDefault="007E6CA7" w:rsidP="00EC04AB">
            <w:pPr>
              <w:rPr>
                <w:rFonts w:ascii="Segoe UI" w:hAnsi="Segoe UI" w:cs="Segoe UI"/>
                <w:lang w:val="en-GB"/>
              </w:rPr>
            </w:pPr>
            <w:r w:rsidRPr="00DD4252">
              <w:rPr>
                <w:rFonts w:ascii="Segoe UI" w:hAnsi="Segoe UI" w:cs="Segoe UI"/>
                <w:lang w:val="en-GB"/>
              </w:rPr>
              <w:t xml:space="preserve">• Good level of literacy and communication skills </w:t>
            </w:r>
            <w:r w:rsidRPr="00DD4252">
              <w:rPr>
                <w:rFonts w:ascii="Segoe UI" w:hAnsi="Segoe UI" w:cs="Segoe UI"/>
                <w:lang w:val="en-GB"/>
              </w:rPr>
              <w:br/>
              <w:t>• Willingness to undertake training, including safeguarding</w:t>
            </w:r>
          </w:p>
        </w:tc>
        <w:tc>
          <w:tcPr>
            <w:tcW w:w="0" w:type="auto"/>
            <w:vAlign w:val="center"/>
            <w:hideMark/>
          </w:tcPr>
          <w:p w14:paraId="6CC47062" w14:textId="77777777" w:rsidR="007E6CA7" w:rsidRPr="00DD4252" w:rsidRDefault="007E6CA7" w:rsidP="00EC04AB">
            <w:pPr>
              <w:rPr>
                <w:rFonts w:ascii="Segoe UI" w:hAnsi="Segoe UI" w:cs="Segoe UI"/>
                <w:lang w:val="en-GB"/>
              </w:rPr>
            </w:pPr>
            <w:r w:rsidRPr="00DD4252">
              <w:rPr>
                <w:rFonts w:ascii="Segoe UI" w:hAnsi="Segoe UI" w:cs="Segoe UI"/>
                <w:lang w:val="en-GB"/>
              </w:rPr>
              <w:t xml:space="preserve">• First Aid qualification </w:t>
            </w:r>
            <w:r w:rsidRPr="00DD4252">
              <w:rPr>
                <w:rFonts w:ascii="Segoe UI" w:hAnsi="Segoe UI" w:cs="Segoe UI"/>
                <w:lang w:val="en-GB"/>
              </w:rPr>
              <w:br/>
              <w:t>• Training in behaviour management or play leadership</w:t>
            </w:r>
          </w:p>
        </w:tc>
      </w:tr>
      <w:tr w:rsidR="00550091" w:rsidRPr="000F6E99" w14:paraId="7FD80826" w14:textId="77777777" w:rsidTr="00EC04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8AF149" w14:textId="77777777" w:rsidR="00550091" w:rsidRPr="00DD4252" w:rsidRDefault="00550091" w:rsidP="00EC04AB">
            <w:pPr>
              <w:rPr>
                <w:rFonts w:ascii="Segoe UI" w:hAnsi="Segoe UI" w:cs="Segoe UI"/>
                <w:lang w:val="en-GB"/>
              </w:rPr>
            </w:pPr>
            <w:r w:rsidRPr="00DD4252">
              <w:rPr>
                <w:rFonts w:ascii="Segoe UI" w:hAnsi="Segoe UI" w:cs="Segoe UI"/>
                <w:lang w:val="en-GB"/>
              </w:rPr>
              <w:t>Experience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097E3AC" w14:textId="77777777" w:rsidR="00550091" w:rsidRPr="00DD4252" w:rsidRDefault="00550091" w:rsidP="00EC04AB">
            <w:pPr>
              <w:rPr>
                <w:rFonts w:ascii="Segoe UI" w:hAnsi="Segoe UI" w:cs="Segoe UI"/>
                <w:lang w:val="en-GB"/>
              </w:rPr>
            </w:pPr>
            <w:r w:rsidRPr="00DD4252">
              <w:rPr>
                <w:rFonts w:ascii="Segoe UI" w:hAnsi="Segoe UI" w:cs="Segoe UI"/>
                <w:lang w:val="en-GB"/>
              </w:rPr>
              <w:t>• Experience working with or caring for children in any setting (school, childcare, clubs, voluntary roles etc.)</w:t>
            </w:r>
          </w:p>
          <w:p w14:paraId="6C57351D" w14:textId="1E061D0F" w:rsidR="00550091" w:rsidRPr="00DD4252" w:rsidRDefault="00550091" w:rsidP="00EC04AB">
            <w:pPr>
              <w:rPr>
                <w:rFonts w:ascii="Segoe UI" w:hAnsi="Segoe UI" w:cs="Segoe UI"/>
                <w:lang w:val="en-GB"/>
              </w:rPr>
            </w:pPr>
            <w:r w:rsidRPr="00DD4252">
              <w:rPr>
                <w:rFonts w:ascii="Segoe UI" w:hAnsi="Segoe UI" w:cs="Segoe UI"/>
                <w:lang w:val="en-GB"/>
              </w:rPr>
              <w:t xml:space="preserve">• Ability to supervise groups of children positively and calmly </w:t>
            </w:r>
            <w:r w:rsidRPr="00DD4252">
              <w:rPr>
                <w:rFonts w:ascii="Segoe UI" w:hAnsi="Segoe UI" w:cs="Segoe UI"/>
                <w:lang w:val="en-GB"/>
              </w:rPr>
              <w:br/>
              <w:t xml:space="preserve">• Strong communication and teamwork skills </w:t>
            </w:r>
            <w:r w:rsidRPr="00DD4252">
              <w:rPr>
                <w:rFonts w:ascii="Segoe UI" w:hAnsi="Segoe UI" w:cs="Segoe UI"/>
                <w:lang w:val="en-GB"/>
              </w:rPr>
              <w:br/>
              <w:t>• Ability to promote positive behaviour and resolve low</w:t>
            </w:r>
            <w:r w:rsidRPr="00DD4252">
              <w:rPr>
                <w:rFonts w:ascii="Segoe UI" w:hAnsi="Segoe UI" w:cs="Segoe UI"/>
                <w:lang w:val="en-GB"/>
              </w:rPr>
              <w:noBreakHyphen/>
              <w:t xml:space="preserve">level conflict </w:t>
            </w:r>
            <w:r w:rsidRPr="00DD4252">
              <w:rPr>
                <w:rFonts w:ascii="Segoe UI" w:hAnsi="Segoe UI" w:cs="Segoe UI"/>
                <w:lang w:val="en-GB"/>
              </w:rPr>
              <w:br/>
              <w:t>• Ability to remain alert, proactive and safety</w:t>
            </w:r>
            <w:r w:rsidRPr="00DD4252">
              <w:rPr>
                <w:rFonts w:ascii="Segoe UI" w:hAnsi="Segoe UI" w:cs="Segoe UI"/>
                <w:lang w:val="en-GB"/>
              </w:rPr>
              <w:noBreakHyphen/>
              <w:t>conscious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4CBB46E" w14:textId="77777777" w:rsidR="00550091" w:rsidRPr="00DD4252" w:rsidRDefault="00550091" w:rsidP="00EC04AB">
            <w:pPr>
              <w:rPr>
                <w:rFonts w:ascii="Segoe UI" w:hAnsi="Segoe UI" w:cs="Segoe UI"/>
                <w:lang w:val="en-GB"/>
              </w:rPr>
            </w:pPr>
            <w:r w:rsidRPr="00DD4252">
              <w:rPr>
                <w:rFonts w:ascii="Segoe UI" w:hAnsi="Segoe UI" w:cs="Segoe UI"/>
                <w:lang w:val="en-GB"/>
              </w:rPr>
              <w:t xml:space="preserve">• Experience in a school environment </w:t>
            </w:r>
            <w:r w:rsidRPr="00DD4252">
              <w:rPr>
                <w:rFonts w:ascii="Segoe UI" w:hAnsi="Segoe UI" w:cs="Segoe UI"/>
                <w:lang w:val="en-GB"/>
              </w:rPr>
              <w:br/>
              <w:t>• Experience supporting children with SEND</w:t>
            </w:r>
          </w:p>
          <w:p w14:paraId="689D9132" w14:textId="55D5CC3B" w:rsidR="00550091" w:rsidRPr="00DD4252" w:rsidRDefault="00550091" w:rsidP="00EC04AB">
            <w:pPr>
              <w:rPr>
                <w:rFonts w:ascii="Segoe UI" w:hAnsi="Segoe UI" w:cs="Segoe UI"/>
                <w:lang w:val="en-GB"/>
              </w:rPr>
            </w:pPr>
            <w:r w:rsidRPr="00DD4252">
              <w:rPr>
                <w:rFonts w:ascii="Segoe UI" w:hAnsi="Segoe UI" w:cs="Segoe UI"/>
                <w:lang w:val="en-GB"/>
              </w:rPr>
              <w:t xml:space="preserve">• Ability to lead structured games and activities </w:t>
            </w:r>
            <w:r w:rsidRPr="00DD4252">
              <w:rPr>
                <w:rFonts w:ascii="Segoe UI" w:hAnsi="Segoe UI" w:cs="Segoe UI"/>
                <w:lang w:val="en-GB"/>
              </w:rPr>
              <w:br/>
              <w:t>• Skills in restorative approaches or emotion coaching</w:t>
            </w:r>
          </w:p>
        </w:tc>
      </w:tr>
      <w:tr w:rsidR="00550091" w:rsidRPr="000F6E99" w14:paraId="38B72103" w14:textId="77777777" w:rsidTr="00EC04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BD839B" w14:textId="77777777" w:rsidR="00550091" w:rsidRPr="00DD4252" w:rsidRDefault="00550091" w:rsidP="00EC04AB">
            <w:pPr>
              <w:rPr>
                <w:rFonts w:ascii="Segoe UI" w:hAnsi="Segoe UI" w:cs="Segoe UI"/>
                <w:lang w:val="en-GB"/>
              </w:rPr>
            </w:pPr>
            <w:r w:rsidRPr="00DD4252">
              <w:rPr>
                <w:rFonts w:ascii="Segoe UI" w:hAnsi="Segoe UI" w:cs="Segoe UI"/>
                <w:lang w:val="en-GB"/>
              </w:rPr>
              <w:t>Skills</w:t>
            </w:r>
          </w:p>
        </w:tc>
        <w:tc>
          <w:tcPr>
            <w:tcW w:w="0" w:type="auto"/>
            <w:vMerge/>
            <w:vAlign w:val="center"/>
            <w:hideMark/>
          </w:tcPr>
          <w:p w14:paraId="0A6E9712" w14:textId="2376E3EF" w:rsidR="00550091" w:rsidRPr="00DD4252" w:rsidRDefault="00550091" w:rsidP="00EC04AB">
            <w:pPr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FA64523" w14:textId="767AF20F" w:rsidR="00550091" w:rsidRPr="00DD4252" w:rsidRDefault="00550091" w:rsidP="00EC04AB">
            <w:pPr>
              <w:rPr>
                <w:rFonts w:ascii="Segoe UI" w:hAnsi="Segoe UI" w:cs="Segoe UI"/>
                <w:lang w:val="en-GB"/>
              </w:rPr>
            </w:pPr>
          </w:p>
        </w:tc>
      </w:tr>
      <w:tr w:rsidR="007E6CA7" w:rsidRPr="000F6E99" w14:paraId="74B5758F" w14:textId="77777777" w:rsidTr="00EC04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7A4D00" w14:textId="77777777" w:rsidR="007E6CA7" w:rsidRPr="00DD4252" w:rsidRDefault="007E6CA7" w:rsidP="00EC04AB">
            <w:pPr>
              <w:rPr>
                <w:rFonts w:ascii="Segoe UI" w:hAnsi="Segoe UI" w:cs="Segoe UI"/>
                <w:lang w:val="en-GB"/>
              </w:rPr>
            </w:pPr>
            <w:r w:rsidRPr="00DD4252">
              <w:rPr>
                <w:rFonts w:ascii="Segoe UI" w:hAnsi="Segoe UI" w:cs="Segoe UI"/>
                <w:lang w:val="en-GB"/>
              </w:rPr>
              <w:t>Knowledge &amp; Understanding</w:t>
            </w:r>
          </w:p>
        </w:tc>
        <w:tc>
          <w:tcPr>
            <w:tcW w:w="0" w:type="auto"/>
            <w:vAlign w:val="center"/>
            <w:hideMark/>
          </w:tcPr>
          <w:p w14:paraId="42E8DBD5" w14:textId="77777777" w:rsidR="007E6CA7" w:rsidRPr="00DD4252" w:rsidRDefault="007E6CA7" w:rsidP="00EC04AB">
            <w:pPr>
              <w:rPr>
                <w:rFonts w:ascii="Segoe UI" w:hAnsi="Segoe UI" w:cs="Segoe UI"/>
                <w:lang w:val="en-GB"/>
              </w:rPr>
            </w:pPr>
            <w:r w:rsidRPr="00DD4252">
              <w:rPr>
                <w:rFonts w:ascii="Segoe UI" w:hAnsi="Segoe UI" w:cs="Segoe UI"/>
                <w:lang w:val="en-GB"/>
              </w:rPr>
              <w:t xml:space="preserve">• Understanding of the importance of child wellbeing and positive relationships </w:t>
            </w:r>
            <w:r w:rsidRPr="00DD4252">
              <w:rPr>
                <w:rFonts w:ascii="Segoe UI" w:hAnsi="Segoe UI" w:cs="Segoe UI"/>
                <w:lang w:val="en-GB"/>
              </w:rPr>
              <w:br/>
              <w:t xml:space="preserve">• Awareness of health &amp; safety in a playground/dining context </w:t>
            </w:r>
            <w:r w:rsidRPr="00DD4252">
              <w:rPr>
                <w:rFonts w:ascii="Segoe UI" w:hAnsi="Segoe UI" w:cs="Segoe UI"/>
                <w:lang w:val="en-GB"/>
              </w:rPr>
              <w:br/>
              <w:t>• Understanding of inclusive practice</w:t>
            </w:r>
          </w:p>
        </w:tc>
        <w:tc>
          <w:tcPr>
            <w:tcW w:w="0" w:type="auto"/>
            <w:vAlign w:val="center"/>
            <w:hideMark/>
          </w:tcPr>
          <w:p w14:paraId="7A464441" w14:textId="77777777" w:rsidR="007E6CA7" w:rsidRPr="00DD4252" w:rsidRDefault="007E6CA7" w:rsidP="00EC04AB">
            <w:pPr>
              <w:rPr>
                <w:rFonts w:ascii="Segoe UI" w:hAnsi="Segoe UI" w:cs="Segoe UI"/>
                <w:lang w:val="en-GB"/>
              </w:rPr>
            </w:pPr>
            <w:r w:rsidRPr="00DD4252">
              <w:rPr>
                <w:rFonts w:ascii="Segoe UI" w:hAnsi="Segoe UI" w:cs="Segoe UI"/>
                <w:lang w:val="en-GB"/>
              </w:rPr>
              <w:t xml:space="preserve">• Understanding of safeguarding responsibilities in schools </w:t>
            </w:r>
            <w:r w:rsidRPr="00DD4252">
              <w:rPr>
                <w:rFonts w:ascii="Segoe UI" w:hAnsi="Segoe UI" w:cs="Segoe UI"/>
                <w:lang w:val="en-GB"/>
              </w:rPr>
              <w:br/>
              <w:t>• Knowledge of strategies that support emotional regulation</w:t>
            </w:r>
          </w:p>
        </w:tc>
      </w:tr>
      <w:tr w:rsidR="007E6CA7" w:rsidRPr="000F6E99" w14:paraId="60E0FBD0" w14:textId="77777777" w:rsidTr="00EC04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6BEA34" w14:textId="77777777" w:rsidR="007E6CA7" w:rsidRPr="00DD4252" w:rsidRDefault="007E6CA7" w:rsidP="00EC04AB">
            <w:pPr>
              <w:rPr>
                <w:rFonts w:ascii="Segoe UI" w:hAnsi="Segoe UI" w:cs="Segoe UI"/>
                <w:lang w:val="en-GB"/>
              </w:rPr>
            </w:pPr>
            <w:r w:rsidRPr="00DD4252">
              <w:rPr>
                <w:rFonts w:ascii="Segoe UI" w:hAnsi="Segoe UI" w:cs="Segoe UI"/>
                <w:lang w:val="en-GB"/>
              </w:rPr>
              <w:t>Personal Attributes</w:t>
            </w:r>
          </w:p>
        </w:tc>
        <w:tc>
          <w:tcPr>
            <w:tcW w:w="0" w:type="auto"/>
            <w:vAlign w:val="center"/>
            <w:hideMark/>
          </w:tcPr>
          <w:p w14:paraId="7704C572" w14:textId="77777777" w:rsidR="007E6CA7" w:rsidRPr="00DD4252" w:rsidRDefault="007E6CA7" w:rsidP="00EC04AB">
            <w:pPr>
              <w:rPr>
                <w:rFonts w:ascii="Segoe UI" w:hAnsi="Segoe UI" w:cs="Segoe UI"/>
                <w:lang w:val="en-GB"/>
              </w:rPr>
            </w:pPr>
            <w:r w:rsidRPr="00DD4252">
              <w:rPr>
                <w:rFonts w:ascii="Segoe UI" w:hAnsi="Segoe UI" w:cs="Segoe UI"/>
                <w:lang w:val="en-GB"/>
              </w:rPr>
              <w:t xml:space="preserve">• Warm, friendly, approachable and patient </w:t>
            </w:r>
            <w:r w:rsidRPr="00DD4252">
              <w:rPr>
                <w:rFonts w:ascii="Segoe UI" w:hAnsi="Segoe UI" w:cs="Segoe UI"/>
                <w:lang w:val="en-GB"/>
              </w:rPr>
              <w:br/>
              <w:t xml:space="preserve">• Reliable and punctual with a strong sense of responsibility </w:t>
            </w:r>
            <w:r w:rsidRPr="00DD4252">
              <w:rPr>
                <w:rFonts w:ascii="Segoe UI" w:hAnsi="Segoe UI" w:cs="Segoe UI"/>
                <w:lang w:val="en-GB"/>
              </w:rPr>
              <w:br/>
              <w:t xml:space="preserve">• Positive attitude and ability to use initiative </w:t>
            </w:r>
            <w:r w:rsidRPr="00DD4252">
              <w:rPr>
                <w:rFonts w:ascii="Segoe UI" w:hAnsi="Segoe UI" w:cs="Segoe UI"/>
                <w:lang w:val="en-GB"/>
              </w:rPr>
              <w:br/>
              <w:t>• Calm under pressure and able to adapt to changing situations</w:t>
            </w:r>
          </w:p>
        </w:tc>
        <w:tc>
          <w:tcPr>
            <w:tcW w:w="0" w:type="auto"/>
            <w:vAlign w:val="center"/>
            <w:hideMark/>
          </w:tcPr>
          <w:p w14:paraId="0D17B0A9" w14:textId="77777777" w:rsidR="007E6CA7" w:rsidRPr="00DD4252" w:rsidRDefault="007E6CA7" w:rsidP="00EC04AB">
            <w:pPr>
              <w:rPr>
                <w:rFonts w:ascii="Segoe UI" w:hAnsi="Segoe UI" w:cs="Segoe UI"/>
                <w:lang w:val="en-GB"/>
              </w:rPr>
            </w:pPr>
            <w:r w:rsidRPr="00DD4252">
              <w:rPr>
                <w:rFonts w:ascii="Segoe UI" w:hAnsi="Segoe UI" w:cs="Segoe UI"/>
                <w:lang w:val="en-GB"/>
              </w:rPr>
              <w:t xml:space="preserve">• Creative and enthusiastic about play and outdoor activities </w:t>
            </w:r>
            <w:r w:rsidRPr="00DD4252">
              <w:rPr>
                <w:rFonts w:ascii="Segoe UI" w:hAnsi="Segoe UI" w:cs="Segoe UI"/>
                <w:lang w:val="en-GB"/>
              </w:rPr>
              <w:br/>
              <w:t>• Willing to contribute ideas to enhance lunchtime provision</w:t>
            </w:r>
          </w:p>
        </w:tc>
      </w:tr>
      <w:tr w:rsidR="007E6CA7" w:rsidRPr="000F6E99" w14:paraId="24291A43" w14:textId="77777777" w:rsidTr="00EC04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295226" w14:textId="77777777" w:rsidR="007E6CA7" w:rsidRPr="00DD4252" w:rsidRDefault="007E6CA7" w:rsidP="00EC04AB">
            <w:pPr>
              <w:rPr>
                <w:rFonts w:ascii="Segoe UI" w:hAnsi="Segoe UI" w:cs="Segoe UI"/>
                <w:lang w:val="en-GB"/>
              </w:rPr>
            </w:pPr>
            <w:r w:rsidRPr="00DD4252">
              <w:rPr>
                <w:rFonts w:ascii="Segoe UI" w:hAnsi="Segoe UI" w:cs="Segoe UI"/>
                <w:lang w:val="en-GB"/>
              </w:rPr>
              <w:t>Safeguarding &amp; Professional Conduct</w:t>
            </w:r>
          </w:p>
        </w:tc>
        <w:tc>
          <w:tcPr>
            <w:tcW w:w="0" w:type="auto"/>
            <w:vAlign w:val="center"/>
            <w:hideMark/>
          </w:tcPr>
          <w:p w14:paraId="764151BF" w14:textId="77777777" w:rsidR="007E6CA7" w:rsidRPr="00DD4252" w:rsidRDefault="007E6CA7" w:rsidP="00EC04AB">
            <w:pPr>
              <w:rPr>
                <w:rFonts w:ascii="Segoe UI" w:hAnsi="Segoe UI" w:cs="Segoe UI"/>
                <w:lang w:val="en-GB"/>
              </w:rPr>
            </w:pPr>
            <w:r w:rsidRPr="00DD4252">
              <w:rPr>
                <w:rFonts w:ascii="Segoe UI" w:hAnsi="Segoe UI" w:cs="Segoe UI"/>
                <w:lang w:val="en-GB"/>
              </w:rPr>
              <w:t xml:space="preserve">• Commitment to safeguarding and promoting the welfare of children </w:t>
            </w:r>
            <w:r w:rsidRPr="00DD4252">
              <w:rPr>
                <w:rFonts w:ascii="Segoe UI" w:hAnsi="Segoe UI" w:cs="Segoe UI"/>
                <w:lang w:val="en-GB"/>
              </w:rPr>
              <w:br/>
              <w:t xml:space="preserve">• Ability to follow school policies and report concerns promptly </w:t>
            </w:r>
            <w:r w:rsidRPr="00DD4252">
              <w:rPr>
                <w:rFonts w:ascii="Segoe UI" w:hAnsi="Segoe UI" w:cs="Segoe UI"/>
                <w:lang w:val="en-GB"/>
              </w:rPr>
              <w:br/>
            </w:r>
            <w:r w:rsidRPr="00DD4252">
              <w:rPr>
                <w:rFonts w:ascii="Segoe UI" w:hAnsi="Segoe UI" w:cs="Segoe UI"/>
                <w:lang w:val="en-GB"/>
              </w:rPr>
              <w:lastRenderedPageBreak/>
              <w:t xml:space="preserve">• </w:t>
            </w:r>
            <w:proofErr w:type="gramStart"/>
            <w:r w:rsidRPr="00DD4252">
              <w:rPr>
                <w:rFonts w:ascii="Segoe UI" w:hAnsi="Segoe UI" w:cs="Segoe UI"/>
                <w:lang w:val="en-GB"/>
              </w:rPr>
              <w:t>Maintains professional boundaries at all times</w:t>
            </w:r>
            <w:proofErr w:type="gramEnd"/>
            <w:r w:rsidRPr="00DD4252">
              <w:rPr>
                <w:rFonts w:ascii="Segoe UI" w:hAnsi="Segoe UI" w:cs="Segoe UI"/>
                <w:lang w:val="en-GB"/>
              </w:rPr>
              <w:t xml:space="preserve"> </w:t>
            </w:r>
            <w:r w:rsidRPr="00DD4252">
              <w:rPr>
                <w:rFonts w:ascii="Segoe UI" w:hAnsi="Segoe UI" w:cs="Segoe UI"/>
                <w:lang w:val="en-GB"/>
              </w:rPr>
              <w:br/>
              <w:t>• Demonstrates respect, confidentiality and integrity</w:t>
            </w:r>
          </w:p>
        </w:tc>
        <w:tc>
          <w:tcPr>
            <w:tcW w:w="0" w:type="auto"/>
            <w:vAlign w:val="center"/>
            <w:hideMark/>
          </w:tcPr>
          <w:p w14:paraId="42E9F357" w14:textId="77777777" w:rsidR="007E6CA7" w:rsidRPr="00DD4252" w:rsidRDefault="007E6CA7" w:rsidP="00EC04AB">
            <w:pPr>
              <w:rPr>
                <w:rFonts w:ascii="Segoe UI" w:hAnsi="Segoe UI" w:cs="Segoe UI"/>
                <w:lang w:val="en-GB"/>
              </w:rPr>
            </w:pPr>
            <w:r w:rsidRPr="00DD4252">
              <w:rPr>
                <w:rFonts w:ascii="Segoe UI" w:hAnsi="Segoe UI" w:cs="Segoe UI"/>
                <w:lang w:val="en-GB"/>
              </w:rPr>
              <w:lastRenderedPageBreak/>
              <w:t>• Experience working within safeguarding procedures in a previous role</w:t>
            </w:r>
          </w:p>
        </w:tc>
      </w:tr>
    </w:tbl>
    <w:p w14:paraId="57E14505" w14:textId="77777777" w:rsidR="007E6CA7" w:rsidRPr="000F6E99" w:rsidRDefault="007E6CA7" w:rsidP="007E6CA7">
      <w:pPr>
        <w:rPr>
          <w:rFonts w:ascii="Segoe UI" w:hAnsi="Segoe UI" w:cs="Segoe UI"/>
          <w:b/>
          <w:bCs/>
        </w:rPr>
      </w:pPr>
    </w:p>
    <w:p w14:paraId="7821B1FF" w14:textId="77777777" w:rsidR="007E6CA7" w:rsidRPr="000F6E99" w:rsidRDefault="007E6CA7" w:rsidP="007E6CA7">
      <w:pPr>
        <w:rPr>
          <w:rFonts w:ascii="Segoe UI" w:hAnsi="Segoe UI" w:cs="Segoe UI"/>
        </w:rPr>
      </w:pPr>
    </w:p>
    <w:p w14:paraId="3FB67408" w14:textId="77777777" w:rsidR="007E6CA7" w:rsidRPr="000F6E99" w:rsidRDefault="007E6CA7" w:rsidP="007E6CA7">
      <w:pPr>
        <w:rPr>
          <w:rFonts w:ascii="Segoe UI" w:hAnsi="Segoe UI" w:cs="Segoe UI"/>
        </w:rPr>
      </w:pPr>
      <w:r w:rsidRPr="000F6E99">
        <w:rPr>
          <w:rFonts w:ascii="Segoe UI" w:hAnsi="Segoe UI" w:cs="Segoe U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FA16B9" wp14:editId="2346A07C">
                <wp:simplePos x="0" y="0"/>
                <wp:positionH relativeFrom="leftMargin">
                  <wp:align>right</wp:align>
                </wp:positionH>
                <wp:positionV relativeFrom="paragraph">
                  <wp:posOffset>238927</wp:posOffset>
                </wp:positionV>
                <wp:extent cx="182880" cy="134754"/>
                <wp:effectExtent l="0" t="19050" r="45720" b="36830"/>
                <wp:wrapNone/>
                <wp:docPr id="1641754804" name="Arrow: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34754"/>
                        </a:xfrm>
                        <a:prstGeom prst="rightArrow">
                          <a:avLst/>
                        </a:prstGeom>
                        <a:solidFill>
                          <a:srgbClr val="5C326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BFE0C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5" o:spid="_x0000_s1026" type="#_x0000_t13" style="position:absolute;margin-left:-36.8pt;margin-top:18.8pt;width:14.4pt;height:10.6pt;z-index:25166028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" adj="13642" fillcolor="#5c3266" strokecolor="#030e13 [484]" strokeweight="1.5pt"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7E6CA7" w:rsidRPr="000F6E99" w14:paraId="320CAC04" w14:textId="77777777" w:rsidTr="00EC04AB">
        <w:tc>
          <w:tcPr>
            <w:tcW w:w="4868" w:type="dxa"/>
          </w:tcPr>
          <w:p w14:paraId="558E1C10" w14:textId="77777777" w:rsidR="007E6CA7" w:rsidRPr="000F6E99" w:rsidRDefault="007E6CA7" w:rsidP="00EC04AB">
            <w:pPr>
              <w:rPr>
                <w:rFonts w:ascii="Segoe UI" w:hAnsi="Segoe UI" w:cs="Segoe UI"/>
              </w:rPr>
            </w:pPr>
            <w:r w:rsidRPr="000F6E99">
              <w:rPr>
                <w:rFonts w:ascii="Segoe UI" w:hAnsi="Segoe UI" w:cs="Segoe UI"/>
              </w:rPr>
              <w:t>Signed:</w:t>
            </w:r>
          </w:p>
        </w:tc>
        <w:tc>
          <w:tcPr>
            <w:tcW w:w="4868" w:type="dxa"/>
          </w:tcPr>
          <w:p w14:paraId="47D784C1" w14:textId="77777777" w:rsidR="007E6CA7" w:rsidRPr="000F6E99" w:rsidRDefault="007E6CA7" w:rsidP="00EC04AB">
            <w:pPr>
              <w:rPr>
                <w:rFonts w:ascii="Segoe UI" w:hAnsi="Segoe UI" w:cs="Segoe UI"/>
              </w:rPr>
            </w:pPr>
            <w:r w:rsidRPr="000F6E99">
              <w:rPr>
                <w:rFonts w:ascii="Segoe UI" w:hAnsi="Segoe UI" w:cs="Segoe UI"/>
              </w:rPr>
              <w:t>Date:</w:t>
            </w:r>
          </w:p>
        </w:tc>
      </w:tr>
      <w:tr w:rsidR="007E6CA7" w:rsidRPr="000F6E99" w14:paraId="105D37A8" w14:textId="77777777" w:rsidTr="00EC04AB">
        <w:tc>
          <w:tcPr>
            <w:tcW w:w="4868" w:type="dxa"/>
          </w:tcPr>
          <w:p w14:paraId="2B2FEF5E" w14:textId="77777777" w:rsidR="007E6CA7" w:rsidRPr="000F6E99" w:rsidRDefault="007E6CA7" w:rsidP="00EC04AB">
            <w:pPr>
              <w:rPr>
                <w:rFonts w:ascii="Segoe UI" w:hAnsi="Segoe UI" w:cs="Segoe UI"/>
              </w:rPr>
            </w:pPr>
            <w:r w:rsidRPr="000F6E99">
              <w:rPr>
                <w:rFonts w:ascii="Segoe UI" w:hAnsi="Segoe UI" w:cs="Segoe UI"/>
              </w:rPr>
              <w:t>Name:</w:t>
            </w:r>
          </w:p>
        </w:tc>
        <w:tc>
          <w:tcPr>
            <w:tcW w:w="4868" w:type="dxa"/>
          </w:tcPr>
          <w:p w14:paraId="68FEC1C9" w14:textId="77777777" w:rsidR="007E6CA7" w:rsidRPr="000F6E99" w:rsidRDefault="007E6CA7" w:rsidP="00EC04AB">
            <w:pPr>
              <w:rPr>
                <w:rFonts w:ascii="Segoe UI" w:hAnsi="Segoe UI" w:cs="Segoe UI"/>
              </w:rPr>
            </w:pPr>
            <w:r w:rsidRPr="000F6E99">
              <w:rPr>
                <w:rFonts w:ascii="Segoe UI" w:hAnsi="Segoe UI" w:cs="Segoe UI"/>
              </w:rPr>
              <w:t>School:</w:t>
            </w:r>
          </w:p>
        </w:tc>
      </w:tr>
    </w:tbl>
    <w:p w14:paraId="632CD044" w14:textId="77777777" w:rsidR="007E6CA7" w:rsidRPr="000F6E99" w:rsidRDefault="007E6CA7" w:rsidP="007E6CA7">
      <w:pPr>
        <w:rPr>
          <w:rFonts w:ascii="Segoe UI" w:hAnsi="Segoe UI" w:cs="Segoe UI"/>
        </w:rPr>
      </w:pPr>
    </w:p>
    <w:p w14:paraId="0FBF7EE8" w14:textId="77777777" w:rsidR="00DA61EF" w:rsidRDefault="00DA61EF"/>
    <w:sectPr w:rsidR="00DA61EF" w:rsidSect="007E6CA7">
      <w:headerReference w:type="default" r:id="rId7"/>
      <w:footerReference w:type="default" r:id="rId8"/>
      <w:pgSz w:w="11906" w:h="16838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C0600" w14:textId="77777777" w:rsidR="004862B3" w:rsidRDefault="004862B3">
      <w:r>
        <w:separator/>
      </w:r>
    </w:p>
  </w:endnote>
  <w:endnote w:type="continuationSeparator" w:id="0">
    <w:p w14:paraId="798A1653" w14:textId="77777777" w:rsidR="004862B3" w:rsidRDefault="00486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0E248" w14:textId="77777777" w:rsidR="007E6CA7" w:rsidRDefault="007E6CA7">
    <w:pPr>
      <w:pStyle w:val="Footer"/>
    </w:pPr>
    <w:r>
      <w:rPr>
        <w:noProof/>
      </w:rPr>
      <w:drawing>
        <wp:anchor distT="0" distB="0" distL="114300" distR="114300" simplePos="0" relativeHeight="251663872" behindDoc="0" locked="0" layoutInCell="1" allowOverlap="1" wp14:anchorId="3C3182C0" wp14:editId="5271E5BA">
          <wp:simplePos x="0" y="0"/>
          <wp:positionH relativeFrom="column">
            <wp:posOffset>1432560</wp:posOffset>
          </wp:positionH>
          <wp:positionV relativeFrom="paragraph">
            <wp:posOffset>159385</wp:posOffset>
          </wp:positionV>
          <wp:extent cx="381000" cy="304800"/>
          <wp:effectExtent l="0" t="0" r="0" b="0"/>
          <wp:wrapNone/>
          <wp:docPr id="780998423" name="Pictur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998423" name="Picture 1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 wp14:anchorId="7686F293" wp14:editId="3214E1B9">
          <wp:simplePos x="0" y="0"/>
          <wp:positionH relativeFrom="column">
            <wp:posOffset>3512820</wp:posOffset>
          </wp:positionH>
          <wp:positionV relativeFrom="paragraph">
            <wp:posOffset>149860</wp:posOffset>
          </wp:positionV>
          <wp:extent cx="330200" cy="330200"/>
          <wp:effectExtent l="0" t="0" r="0" b="0"/>
          <wp:wrapNone/>
          <wp:docPr id="2130862919" name="Picture 10" descr="A white circle with a windmill and 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862919" name="Picture 10" descr="A white circle with a windmill and text&#10;&#10;AI-generated content may be incorrect.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2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66243478" wp14:editId="15FDDDA0">
          <wp:simplePos x="0" y="0"/>
          <wp:positionH relativeFrom="column">
            <wp:posOffset>4398010</wp:posOffset>
          </wp:positionH>
          <wp:positionV relativeFrom="paragraph">
            <wp:posOffset>154940</wp:posOffset>
          </wp:positionV>
          <wp:extent cx="355600" cy="330200"/>
          <wp:effectExtent l="0" t="0" r="0" b="0"/>
          <wp:wrapNone/>
          <wp:docPr id="1997996679" name="Picture 9" descr="A logo of a building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996679" name="Picture 9" descr="A logo of a building&#10;&#10;AI-generated content may be incorrect.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472C0A88" wp14:editId="7F9CE137">
          <wp:simplePos x="0" y="0"/>
          <wp:positionH relativeFrom="column">
            <wp:posOffset>3961130</wp:posOffset>
          </wp:positionH>
          <wp:positionV relativeFrom="paragraph">
            <wp:posOffset>159385</wp:posOffset>
          </wp:positionV>
          <wp:extent cx="317500" cy="317500"/>
          <wp:effectExtent l="0" t="0" r="0" b="0"/>
          <wp:wrapNone/>
          <wp:docPr id="991297739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1297739" name="Picture 8"/>
                  <pic:cNvPicPr>
                    <a:picLocks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4078E4B4" wp14:editId="78EAB29E">
          <wp:simplePos x="0" y="0"/>
          <wp:positionH relativeFrom="column">
            <wp:posOffset>3085465</wp:posOffset>
          </wp:positionH>
          <wp:positionV relativeFrom="paragraph">
            <wp:posOffset>159385</wp:posOffset>
          </wp:positionV>
          <wp:extent cx="304800" cy="304800"/>
          <wp:effectExtent l="0" t="0" r="0" b="0"/>
          <wp:wrapNone/>
          <wp:docPr id="1342367111" name="Picture 7" descr="A logo of a castle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367111" name="Picture 7" descr="A logo of a castle&#10;&#10;AI-generated content may be incorrect."/>
                  <pic:cNvPicPr>
                    <a:picLocks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5ED34072" wp14:editId="695C48BA">
          <wp:simplePos x="0" y="0"/>
          <wp:positionH relativeFrom="column">
            <wp:posOffset>2730500</wp:posOffset>
          </wp:positionH>
          <wp:positionV relativeFrom="paragraph">
            <wp:posOffset>149860</wp:posOffset>
          </wp:positionV>
          <wp:extent cx="228600" cy="317500"/>
          <wp:effectExtent l="0" t="0" r="0" b="0"/>
          <wp:wrapNone/>
          <wp:docPr id="1594128194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128194" name="Picture 6"/>
                  <pic:cNvPicPr>
                    <a:picLocks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145EF651" wp14:editId="1A1C46BD">
          <wp:simplePos x="0" y="0"/>
          <wp:positionH relativeFrom="column">
            <wp:posOffset>2357755</wp:posOffset>
          </wp:positionH>
          <wp:positionV relativeFrom="paragraph">
            <wp:posOffset>154940</wp:posOffset>
          </wp:positionV>
          <wp:extent cx="254000" cy="317500"/>
          <wp:effectExtent l="0" t="0" r="0" b="0"/>
          <wp:wrapNone/>
          <wp:docPr id="1802245257" name="Picture 5" descr="A logo of a person with a tree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245257" name="Picture 5" descr="A logo of a person with a tree&#10;&#10;AI-generated content may be incorrect."/>
                  <pic:cNvPicPr>
                    <a:picLocks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 wp14:anchorId="49D274CF" wp14:editId="29D81339">
          <wp:simplePos x="0" y="0"/>
          <wp:positionH relativeFrom="column">
            <wp:posOffset>1934845</wp:posOffset>
          </wp:positionH>
          <wp:positionV relativeFrom="paragraph">
            <wp:posOffset>164465</wp:posOffset>
          </wp:positionV>
          <wp:extent cx="304800" cy="304800"/>
          <wp:effectExtent l="0" t="0" r="0" b="0"/>
          <wp:wrapNone/>
          <wp:docPr id="1478986019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986019" name="Picture 4"/>
                  <pic:cNvPicPr>
                    <a:picLocks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61664C5E" wp14:editId="2C8CAA1C">
              <wp:simplePos x="0" y="0"/>
              <wp:positionH relativeFrom="page">
                <wp:posOffset>0</wp:posOffset>
              </wp:positionH>
              <wp:positionV relativeFrom="paragraph">
                <wp:posOffset>57150</wp:posOffset>
              </wp:positionV>
              <wp:extent cx="7560945" cy="835276"/>
              <wp:effectExtent l="0" t="0" r="1905" b="3175"/>
              <wp:wrapNone/>
              <wp:docPr id="458649093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0945" cy="835276"/>
                      </a:xfrm>
                      <a:custGeom>
                        <a:avLst/>
                        <a:gdLst>
                          <a:gd name="T0" fmla="*/ 11906 w 11907"/>
                          <a:gd name="T1" fmla="*/ 0 h 1515"/>
                          <a:gd name="T2" fmla="*/ 11906 w 11907"/>
                          <a:gd name="T3" fmla="*/ 1514 h 1515"/>
                          <a:gd name="T4" fmla="*/ 11906 w 11907"/>
                          <a:gd name="T5" fmla="*/ 1514 h 1515"/>
                          <a:gd name="T6" fmla="*/ 0 w 11907"/>
                          <a:gd name="T7" fmla="*/ 1514 h 1515"/>
                          <a:gd name="T8" fmla="*/ 0 w 11907"/>
                          <a:gd name="T9" fmla="*/ 1514 h 1515"/>
                          <a:gd name="T10" fmla="*/ 0 w 11907"/>
                          <a:gd name="T11" fmla="*/ 0 h 1515"/>
                          <a:gd name="T12" fmla="*/ 0 w 11907"/>
                          <a:gd name="T13" fmla="*/ 0 h 1515"/>
                          <a:gd name="T14" fmla="*/ 11906 w 11907"/>
                          <a:gd name="T15" fmla="*/ 0 h 15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</a:cxnLst>
                        <a:rect l="0" t="0" r="r" b="b"/>
                        <a:pathLst>
                          <a:path w="11907" h="1515">
                            <a:moveTo>
                              <a:pt x="11906" y="0"/>
                            </a:moveTo>
                            <a:lnTo>
                              <a:pt x="11906" y="1514"/>
                            </a:lnTo>
                            <a:lnTo>
                              <a:pt x="11906" y="1514"/>
                            </a:lnTo>
                            <a:lnTo>
                              <a:pt x="0" y="1514"/>
                            </a:lnTo>
                            <a:lnTo>
                              <a:pt x="0" y="1514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lnTo>
                              <a:pt x="11906" y="0"/>
                            </a:lnTo>
                            <a:close/>
                          </a:path>
                        </a:pathLst>
                      </a:custGeom>
                      <a:solidFill>
                        <a:srgbClr val="46285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F39533" id="Freeform 3" o:spid="_x0000_s1026" style="position:absolute;margin-left:0;margin-top:4.5pt;width:595.35pt;height:65.7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coordsize="11907,1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" path="m11906,r,1514l11906,1514,,1514r,l,,,,11906,xe" fillcolor="#462852" stroked="f">
              <v:path arrowok="t" o:connecttype="custom" o:connectlocs="7560310,0;7560310,834725;7560310,834725;0,834725;0,834725;0,0;0,0;7560310,0" o:connectangles="0,0,0,0,0,0,0,0"/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811AC" w14:textId="77777777" w:rsidR="004862B3" w:rsidRDefault="004862B3">
      <w:r>
        <w:separator/>
      </w:r>
    </w:p>
  </w:footnote>
  <w:footnote w:type="continuationSeparator" w:id="0">
    <w:p w14:paraId="277DC52C" w14:textId="77777777" w:rsidR="004862B3" w:rsidRDefault="00486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9DB81" w14:textId="77777777" w:rsidR="007E6CA7" w:rsidRPr="00AB71E3" w:rsidRDefault="007E6CA7" w:rsidP="00AB71E3">
    <w:pPr>
      <w:pStyle w:val="Header"/>
      <w:rPr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301F90A" wp14:editId="5DBBE64C">
              <wp:simplePos x="0" y="0"/>
              <wp:positionH relativeFrom="margin">
                <wp:align>left</wp:align>
              </wp:positionH>
              <wp:positionV relativeFrom="paragraph">
                <wp:posOffset>-80554</wp:posOffset>
              </wp:positionV>
              <wp:extent cx="4381995" cy="733425"/>
              <wp:effectExtent l="0" t="0" r="0" b="0"/>
              <wp:wrapNone/>
              <wp:docPr id="150431170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1995" cy="733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877063" w14:textId="77777777" w:rsidR="007E6CA7" w:rsidRPr="00F96BAA" w:rsidRDefault="007E6CA7" w:rsidP="00A3695B">
                          <w:pPr>
                            <w:rPr>
                              <w:rFonts w:ascii="Segoe UI" w:hAnsi="Segoe UI" w:cs="Segoe UI"/>
                              <w:b/>
                              <w:bCs/>
                              <w:color w:val="461E64"/>
                              <w:sz w:val="28"/>
                              <w:szCs w:val="28"/>
                            </w:rPr>
                          </w:pPr>
                          <w:r w:rsidRPr="00F96BAA">
                            <w:rPr>
                              <w:rFonts w:ascii="Segoe UI" w:hAnsi="Segoe UI" w:cs="Segoe UI"/>
                              <w:b/>
                              <w:bCs/>
                              <w:color w:val="461E64"/>
                              <w:sz w:val="28"/>
                              <w:szCs w:val="28"/>
                            </w:rPr>
                            <w:t>Cygnus Academies Trust</w:t>
                          </w:r>
                          <w:r w:rsidRPr="00F96BAA">
                            <w:rPr>
                              <w:rFonts w:ascii="Segoe UI" w:hAnsi="Segoe UI" w:cs="Segoe UI"/>
                              <w:b/>
                              <w:bCs/>
                              <w:color w:val="461E64"/>
                              <w:sz w:val="28"/>
                              <w:szCs w:val="28"/>
                            </w:rPr>
                            <w:br/>
                            <w:t>Job Description and Person Specification</w:t>
                          </w:r>
                        </w:p>
                        <w:p w14:paraId="51EF80C6" w14:textId="77777777" w:rsidR="007E6CA7" w:rsidRPr="00596564" w:rsidRDefault="007E6CA7">
                          <w:pPr>
                            <w:rPr>
                              <w:color w:val="461E6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01F9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6.35pt;width:345.05pt;height:57.75pt;z-index: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" filled="f" stroked="f" strokeweight=".5pt">
              <v:textbox>
                <w:txbxContent>
                  <w:p w14:paraId="67877063" w14:textId="77777777" w:rsidR="007E6CA7" w:rsidRPr="00F96BAA" w:rsidRDefault="007E6CA7" w:rsidP="00A3695B">
                    <w:pPr>
                      <w:rPr>
                        <w:rFonts w:ascii="Segoe UI" w:hAnsi="Segoe UI" w:cs="Segoe UI"/>
                        <w:b/>
                        <w:bCs/>
                        <w:color w:val="461E64"/>
                        <w:sz w:val="28"/>
                        <w:szCs w:val="28"/>
                      </w:rPr>
                    </w:pPr>
                    <w:r w:rsidRPr="00F96BAA">
                      <w:rPr>
                        <w:rFonts w:ascii="Segoe UI" w:hAnsi="Segoe UI" w:cs="Segoe UI"/>
                        <w:b/>
                        <w:bCs/>
                        <w:color w:val="461E64"/>
                        <w:sz w:val="28"/>
                        <w:szCs w:val="28"/>
                      </w:rPr>
                      <w:t>Cygnus Academies Trust</w:t>
                    </w:r>
                    <w:r w:rsidRPr="00F96BAA">
                      <w:rPr>
                        <w:rFonts w:ascii="Segoe UI" w:hAnsi="Segoe UI" w:cs="Segoe UI"/>
                        <w:b/>
                        <w:bCs/>
                        <w:color w:val="461E64"/>
                        <w:sz w:val="28"/>
                        <w:szCs w:val="28"/>
                      </w:rPr>
                      <w:br/>
                      <w:t>Job Description and Person Specification</w:t>
                    </w:r>
                  </w:p>
                  <w:p w14:paraId="51EF80C6" w14:textId="77777777" w:rsidR="007E6CA7" w:rsidRPr="00596564" w:rsidRDefault="007E6CA7">
                    <w:pPr>
                      <w:rPr>
                        <w:color w:val="461E6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AB71E3">
      <w:rPr>
        <w:noProof/>
        <w:lang w:val="en-GB"/>
      </w:rPr>
      <w:drawing>
        <wp:anchor distT="0" distB="0" distL="114300" distR="114300" simplePos="0" relativeHeight="251655680" behindDoc="1" locked="0" layoutInCell="1" allowOverlap="1" wp14:anchorId="0C7EE082" wp14:editId="7A77881B">
          <wp:simplePos x="0" y="0"/>
          <wp:positionH relativeFrom="margin">
            <wp:posOffset>5496832</wp:posOffset>
          </wp:positionH>
          <wp:positionV relativeFrom="paragraph">
            <wp:posOffset>-406127</wp:posOffset>
          </wp:positionV>
          <wp:extent cx="1001342" cy="1057235"/>
          <wp:effectExtent l="0" t="0" r="8890" b="0"/>
          <wp:wrapNone/>
          <wp:docPr id="103700136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342" cy="105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A6E3EB" w14:textId="77777777" w:rsidR="007E6CA7" w:rsidRDefault="007E6CA7">
    <w:pPr>
      <w:pStyle w:val="Header"/>
    </w:pPr>
  </w:p>
  <w:p w14:paraId="6982722E" w14:textId="77777777" w:rsidR="007E6CA7" w:rsidRDefault="007E6CA7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AD6C71" wp14:editId="562615F9">
              <wp:simplePos x="0" y="0"/>
              <wp:positionH relativeFrom="column">
                <wp:posOffset>-642258</wp:posOffset>
              </wp:positionH>
              <wp:positionV relativeFrom="paragraph">
                <wp:posOffset>266700</wp:posOffset>
              </wp:positionV>
              <wp:extent cx="6473371" cy="29029"/>
              <wp:effectExtent l="19050" t="19050" r="22860" b="28575"/>
              <wp:wrapNone/>
              <wp:docPr id="101949294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3371" cy="29029"/>
                      </a:xfrm>
                      <a:prstGeom prst="line">
                        <a:avLst/>
                      </a:prstGeom>
                      <a:ln w="28575">
                        <a:solidFill>
                          <a:srgbClr val="461E64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00DEC7"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55pt,21pt" to="459.1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" strokecolor="#461e64" strokeweight="2.25pt">
              <v:stroke joinstyle="miter"/>
            </v:line>
          </w:pict>
        </mc:Fallback>
      </mc:AlternateContent>
    </w:r>
  </w:p>
  <w:p w14:paraId="4C63374F" w14:textId="77777777" w:rsidR="007E6CA7" w:rsidRDefault="007E6CA7">
    <w:pPr>
      <w:pStyle w:val="Header"/>
    </w:pPr>
    <w:r>
      <w:rPr>
        <w:noProof/>
      </w:rPr>
      <w:drawing>
        <wp:anchor distT="0" distB="0" distL="114300" distR="114300" simplePos="0" relativeHeight="251652608" behindDoc="1" locked="0" layoutInCell="1" allowOverlap="1" wp14:anchorId="0E25D304" wp14:editId="5C1D06F6">
          <wp:simplePos x="0" y="0"/>
          <wp:positionH relativeFrom="column">
            <wp:posOffset>5504391</wp:posOffset>
          </wp:positionH>
          <wp:positionV relativeFrom="paragraph">
            <wp:posOffset>-457200</wp:posOffset>
          </wp:positionV>
          <wp:extent cx="878630" cy="838200"/>
          <wp:effectExtent l="0" t="0" r="0" b="0"/>
          <wp:wrapNone/>
          <wp:docPr id="1786596911" name="Picture 28" descr="A bird with wings spread and constellations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596911" name="Picture 28" descr="A bird with wings spread and constellations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024" cy="840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6EFA"/>
    <w:multiLevelType w:val="hybridMultilevel"/>
    <w:tmpl w:val="82AEAA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FCA194">
      <w:numFmt w:val="bullet"/>
      <w:lvlText w:val="-"/>
      <w:lvlJc w:val="left"/>
      <w:pPr>
        <w:ind w:left="1800" w:hanging="360"/>
      </w:pPr>
      <w:rPr>
        <w:rFonts w:ascii="Segoe UI" w:eastAsia="Times New Roman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3971D0"/>
    <w:multiLevelType w:val="hybridMultilevel"/>
    <w:tmpl w:val="96B2A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114A2"/>
    <w:multiLevelType w:val="hybridMultilevel"/>
    <w:tmpl w:val="7B3054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8D19D8"/>
    <w:multiLevelType w:val="multilevel"/>
    <w:tmpl w:val="2F7E4B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3654725">
    <w:abstractNumId w:val="1"/>
  </w:num>
  <w:num w:numId="2" w16cid:durableId="1893079288">
    <w:abstractNumId w:val="3"/>
  </w:num>
  <w:num w:numId="3" w16cid:durableId="772825954">
    <w:abstractNumId w:val="0"/>
  </w:num>
  <w:num w:numId="4" w16cid:durableId="21976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A7"/>
    <w:rsid w:val="00357F13"/>
    <w:rsid w:val="004862B3"/>
    <w:rsid w:val="00550091"/>
    <w:rsid w:val="00621A61"/>
    <w:rsid w:val="007E6CA7"/>
    <w:rsid w:val="009D6015"/>
    <w:rsid w:val="00C4042B"/>
    <w:rsid w:val="00DA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7108"/>
  <w15:chartTrackingRefBased/>
  <w15:docId w15:val="{7995D229-C4D0-4B1D-9F9F-AF53FBC2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CA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C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C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C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C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C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C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C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C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C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C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C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C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C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C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C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C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C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C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C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C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C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7E6CA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E6CA7"/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paragraph" w:styleId="Footer">
    <w:name w:val="footer"/>
    <w:basedOn w:val="Normal"/>
    <w:link w:val="FooterChar"/>
    <w:rsid w:val="007E6C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E6CA7"/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table" w:styleId="TableGrid">
    <w:name w:val="Table Grid"/>
    <w:basedOn w:val="TableNormal"/>
    <w:rsid w:val="007E6CA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644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Karys Eagle</dc:creator>
  <cp:keywords/>
  <dc:description/>
  <cp:lastModifiedBy>Karys Eagle</cp:lastModifiedBy>
  <cp:revision>3</cp:revision>
  <dcterms:created xsi:type="dcterms:W3CDTF">2026-02-03T08:32:00Z</dcterms:created>
  <dcterms:modified xsi:type="dcterms:W3CDTF">2026-02-24T14:59:00Z</dcterms:modified>
</cp:coreProperties>
</file>