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B1BAD" w14:textId="77777777" w:rsidR="00C64CFC" w:rsidRPr="000F3D94" w:rsidRDefault="00C64CFC" w:rsidP="00904F7A">
      <w:pPr>
        <w:spacing w:after="0" w:line="240" w:lineRule="auto"/>
        <w:rPr>
          <w:rFonts w:cstheme="minorHAnsi"/>
        </w:rPr>
      </w:pPr>
      <w:r w:rsidRPr="000F3D94">
        <w:rPr>
          <w:rFonts w:cstheme="minorHAnsi"/>
          <w:b/>
        </w:rPr>
        <w:t>Job title:</w:t>
      </w:r>
      <w:r w:rsidRPr="000F3D94">
        <w:rPr>
          <w:rFonts w:cstheme="minorHAnsi"/>
          <w:b/>
        </w:rPr>
        <w:tab/>
      </w:r>
      <w:r w:rsidR="00E65F9E" w:rsidRPr="000F3D94">
        <w:rPr>
          <w:rFonts w:cstheme="minorHAnsi"/>
          <w:b/>
        </w:rPr>
        <w:tab/>
      </w:r>
      <w:r w:rsidR="003D2829" w:rsidRPr="000F3D94">
        <w:rPr>
          <w:rFonts w:cstheme="minorHAnsi"/>
        </w:rPr>
        <w:t>General</w:t>
      </w:r>
      <w:r w:rsidR="003D2829" w:rsidRPr="000F3D94">
        <w:rPr>
          <w:rFonts w:cstheme="minorHAnsi"/>
          <w:b/>
        </w:rPr>
        <w:t xml:space="preserve"> </w:t>
      </w:r>
      <w:r w:rsidRPr="000F3D94">
        <w:rPr>
          <w:rFonts w:cstheme="minorHAnsi"/>
        </w:rPr>
        <w:t xml:space="preserve">Support </w:t>
      </w:r>
      <w:r w:rsidR="003D2829" w:rsidRPr="000F3D94">
        <w:rPr>
          <w:rFonts w:cstheme="minorHAnsi"/>
        </w:rPr>
        <w:t>Technician</w:t>
      </w:r>
    </w:p>
    <w:p w14:paraId="19B19B16" w14:textId="489F0299" w:rsidR="00C64CFC" w:rsidRPr="000F3D94" w:rsidRDefault="00C64CFC" w:rsidP="00904F7A">
      <w:pPr>
        <w:spacing w:after="0" w:line="240" w:lineRule="auto"/>
        <w:rPr>
          <w:rFonts w:cstheme="minorHAnsi"/>
        </w:rPr>
      </w:pPr>
      <w:r w:rsidRPr="000F3D94">
        <w:rPr>
          <w:rFonts w:cstheme="minorHAnsi"/>
          <w:b/>
        </w:rPr>
        <w:t xml:space="preserve">Contract: </w:t>
      </w:r>
      <w:r w:rsidRPr="000F3D94">
        <w:rPr>
          <w:rFonts w:cstheme="minorHAnsi"/>
          <w:b/>
        </w:rPr>
        <w:tab/>
      </w:r>
      <w:r w:rsidR="00E65F9E" w:rsidRPr="000F3D94">
        <w:rPr>
          <w:rFonts w:cstheme="minorHAnsi"/>
          <w:b/>
        </w:rPr>
        <w:tab/>
      </w:r>
      <w:r w:rsidRPr="000F3D94">
        <w:rPr>
          <w:rFonts w:cstheme="minorHAnsi"/>
        </w:rPr>
        <w:t xml:space="preserve">Permanent, Term Time only. </w:t>
      </w:r>
    </w:p>
    <w:p w14:paraId="17338B9D" w14:textId="12C9356D" w:rsidR="002B29B5" w:rsidRPr="000F3D94" w:rsidRDefault="002B29B5" w:rsidP="00904F7A">
      <w:pPr>
        <w:spacing w:after="0" w:line="240" w:lineRule="auto"/>
        <w:rPr>
          <w:rFonts w:cstheme="minorHAnsi"/>
        </w:rPr>
      </w:pPr>
      <w:r w:rsidRPr="000F3D94">
        <w:rPr>
          <w:rFonts w:cstheme="minorHAnsi"/>
        </w:rPr>
        <w:t>Hours:</w:t>
      </w:r>
      <w:r w:rsidRPr="000F3D94">
        <w:rPr>
          <w:rFonts w:cstheme="minorHAnsi"/>
        </w:rPr>
        <w:tab/>
      </w:r>
      <w:r w:rsidRPr="000F3D94">
        <w:rPr>
          <w:rFonts w:cstheme="minorHAnsi"/>
        </w:rPr>
        <w:tab/>
      </w:r>
      <w:r w:rsidRPr="000F3D94">
        <w:rPr>
          <w:rFonts w:cstheme="minorHAnsi"/>
        </w:rPr>
        <w:tab/>
        <w:t xml:space="preserve">Parttime (minimum of 25 hours) / full time </w:t>
      </w:r>
    </w:p>
    <w:p w14:paraId="4D97494C" w14:textId="7A81C2EF" w:rsidR="00C64CFC" w:rsidRPr="000F3D94" w:rsidRDefault="00C64CFC" w:rsidP="00904F7A">
      <w:pPr>
        <w:spacing w:after="0" w:line="240" w:lineRule="auto"/>
        <w:rPr>
          <w:rFonts w:cstheme="minorHAnsi"/>
        </w:rPr>
      </w:pPr>
      <w:r w:rsidRPr="000F3D94">
        <w:rPr>
          <w:rFonts w:cstheme="minorHAnsi"/>
          <w:b/>
        </w:rPr>
        <w:t>Salary:</w:t>
      </w:r>
      <w:r w:rsidRPr="000F3D94">
        <w:rPr>
          <w:rFonts w:cstheme="minorHAnsi"/>
        </w:rPr>
        <w:t xml:space="preserve"> </w:t>
      </w:r>
      <w:r w:rsidRPr="000F3D94">
        <w:rPr>
          <w:rFonts w:cstheme="minorHAnsi"/>
        </w:rPr>
        <w:tab/>
      </w:r>
      <w:r w:rsidRPr="000F3D94">
        <w:rPr>
          <w:rFonts w:cstheme="minorHAnsi"/>
        </w:rPr>
        <w:tab/>
      </w:r>
      <w:r w:rsidR="000F3D94">
        <w:rPr>
          <w:rFonts w:cstheme="minorHAnsi"/>
        </w:rPr>
        <w:tab/>
      </w:r>
      <w:r w:rsidRPr="00CF5E43">
        <w:rPr>
          <w:rFonts w:cstheme="minorHAnsi"/>
        </w:rPr>
        <w:t>Kent Range</w:t>
      </w:r>
      <w:r w:rsidR="00146B93" w:rsidRPr="00CF5E43">
        <w:rPr>
          <w:rFonts w:cstheme="minorHAnsi"/>
        </w:rPr>
        <w:t xml:space="preserve"> </w:t>
      </w:r>
      <w:r w:rsidR="00CF5E43" w:rsidRPr="00CF5E43">
        <w:rPr>
          <w:rFonts w:cstheme="minorHAnsi"/>
        </w:rPr>
        <w:t>4</w:t>
      </w:r>
      <w:r w:rsidRPr="000F3D94">
        <w:rPr>
          <w:rFonts w:cstheme="minorHAnsi"/>
        </w:rPr>
        <w:tab/>
      </w:r>
    </w:p>
    <w:p w14:paraId="3FE3CC30" w14:textId="79FF6845" w:rsidR="00C64CFC" w:rsidRPr="000F3D94" w:rsidRDefault="00C64CFC" w:rsidP="00904F7A">
      <w:pPr>
        <w:spacing w:after="0" w:line="240" w:lineRule="auto"/>
        <w:rPr>
          <w:rFonts w:cstheme="minorHAnsi"/>
        </w:rPr>
      </w:pPr>
      <w:r w:rsidRPr="000F3D94">
        <w:rPr>
          <w:rFonts w:cstheme="minorHAnsi"/>
          <w:b/>
        </w:rPr>
        <w:t>Responsible to:</w:t>
      </w:r>
      <w:r w:rsidR="003D2829" w:rsidRPr="000F3D94">
        <w:rPr>
          <w:rFonts w:cstheme="minorHAnsi"/>
        </w:rPr>
        <w:tab/>
      </w:r>
      <w:r w:rsidR="000F3D94">
        <w:rPr>
          <w:rFonts w:cstheme="minorHAnsi"/>
        </w:rPr>
        <w:tab/>
      </w:r>
      <w:r w:rsidR="007E708E" w:rsidRPr="000F3D94">
        <w:rPr>
          <w:rFonts w:cstheme="minorHAnsi"/>
        </w:rPr>
        <w:t>SLT</w:t>
      </w:r>
    </w:p>
    <w:p w14:paraId="211D36A4" w14:textId="77777777" w:rsidR="00C64CFC" w:rsidRPr="00CC3AB8" w:rsidRDefault="00C64CFC" w:rsidP="00904F7A">
      <w:pPr>
        <w:spacing w:after="0" w:line="240" w:lineRule="auto"/>
        <w:rPr>
          <w:rFonts w:cstheme="minorHAnsi"/>
        </w:rPr>
      </w:pPr>
    </w:p>
    <w:p w14:paraId="78C5E5F3" w14:textId="77777777" w:rsidR="00C64CFC" w:rsidRPr="00CC3AB8" w:rsidRDefault="00C64CFC" w:rsidP="00904F7A">
      <w:pPr>
        <w:spacing w:after="0" w:line="240" w:lineRule="auto"/>
        <w:rPr>
          <w:rFonts w:cstheme="minorHAnsi"/>
        </w:rPr>
      </w:pPr>
    </w:p>
    <w:p w14:paraId="5B139A34" w14:textId="77777777" w:rsidR="00C64CFC" w:rsidRPr="00CC3AB8" w:rsidRDefault="00C64CFC" w:rsidP="00904F7A">
      <w:pPr>
        <w:spacing w:after="0" w:line="240" w:lineRule="auto"/>
        <w:rPr>
          <w:rFonts w:cstheme="minorHAnsi"/>
          <w:b/>
        </w:rPr>
      </w:pPr>
      <w:r w:rsidRPr="00CC3AB8">
        <w:rPr>
          <w:rFonts w:cstheme="minorHAnsi"/>
          <w:b/>
        </w:rPr>
        <w:t xml:space="preserve">Overall Responsibility </w:t>
      </w:r>
    </w:p>
    <w:p w14:paraId="1A0FB1B5" w14:textId="77777777" w:rsidR="003D2829" w:rsidRPr="000F4147" w:rsidRDefault="00554719" w:rsidP="000F3D9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0F4147">
        <w:rPr>
          <w:rFonts w:cstheme="minorHAnsi"/>
        </w:rPr>
        <w:t>Overall, to support the teachers and Office staff in the Sevenoaks site.</w:t>
      </w:r>
    </w:p>
    <w:p w14:paraId="3BC27734" w14:textId="77777777" w:rsidR="00554719" w:rsidRPr="00CC3AB8" w:rsidRDefault="00554719" w:rsidP="000F3D9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CC3AB8">
        <w:rPr>
          <w:rFonts w:cstheme="minorHAnsi"/>
        </w:rPr>
        <w:t>Support the maintenance of a safe working environment where the correct Health and Safety procedures are followed.</w:t>
      </w:r>
    </w:p>
    <w:p w14:paraId="2E63EA72" w14:textId="77777777" w:rsidR="00554719" w:rsidRPr="00CC3AB8" w:rsidRDefault="00554719" w:rsidP="000F3D94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CC3AB8">
        <w:rPr>
          <w:rFonts w:cstheme="minorHAnsi"/>
        </w:rPr>
        <w:t>C</w:t>
      </w:r>
      <w:r w:rsidR="00904F7A">
        <w:rPr>
          <w:rFonts w:cstheme="minorHAnsi"/>
        </w:rPr>
        <w:t>omply with all school policies, p</w:t>
      </w:r>
      <w:r w:rsidRPr="00CC3AB8">
        <w:rPr>
          <w:rFonts w:cstheme="minorHAnsi"/>
        </w:rPr>
        <w:t>articularly those on Health and Safety, child protection, confidentiality and data protection.</w:t>
      </w:r>
    </w:p>
    <w:p w14:paraId="4A25E81D" w14:textId="77777777" w:rsidR="00554719" w:rsidRPr="00CC3AB8" w:rsidRDefault="00554719" w:rsidP="000F3D94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CC3AB8">
        <w:rPr>
          <w:rFonts w:cstheme="minorHAnsi"/>
        </w:rPr>
        <w:t xml:space="preserve">Contribute to the safeguarding and promotion of the welfare and personal care of children and young people with regard to </w:t>
      </w:r>
      <w:proofErr w:type="gramStart"/>
      <w:r w:rsidRPr="00CC3AB8">
        <w:rPr>
          <w:rFonts w:cstheme="minorHAnsi"/>
        </w:rPr>
        <w:t>the every</w:t>
      </w:r>
      <w:proofErr w:type="gramEnd"/>
      <w:r w:rsidRPr="00CC3AB8">
        <w:rPr>
          <w:rFonts w:cstheme="minorHAnsi"/>
        </w:rPr>
        <w:t xml:space="preserve"> child matters agenda and area child protection procedures.</w:t>
      </w:r>
    </w:p>
    <w:p w14:paraId="3CC72666" w14:textId="77777777" w:rsidR="002B29B5" w:rsidRDefault="002B29B5" w:rsidP="000F3D9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</w:pPr>
      <w:r>
        <w:t>Supervise students during the mealtime period to minimize any disruption, so that all students are safe, cared for and have an enjoyable and sociable lunchtime.</w:t>
      </w:r>
    </w:p>
    <w:p w14:paraId="2B466C11" w14:textId="77777777" w:rsidR="00C64CFC" w:rsidRDefault="00C64CFC" w:rsidP="00904F7A">
      <w:pPr>
        <w:spacing w:after="0" w:line="240" w:lineRule="auto"/>
        <w:rPr>
          <w:rFonts w:cstheme="minorHAnsi"/>
        </w:rPr>
      </w:pPr>
    </w:p>
    <w:p w14:paraId="3F9A8122" w14:textId="77777777" w:rsidR="00C64CFC" w:rsidRPr="00CC3AB8" w:rsidRDefault="00C64CFC" w:rsidP="00904F7A">
      <w:pPr>
        <w:spacing w:after="0" w:line="240" w:lineRule="auto"/>
        <w:rPr>
          <w:rFonts w:cstheme="minorHAnsi"/>
          <w:b/>
        </w:rPr>
      </w:pPr>
      <w:r w:rsidRPr="00CC3AB8">
        <w:rPr>
          <w:rFonts w:cstheme="minorHAnsi"/>
          <w:b/>
        </w:rPr>
        <w:t>Duties and Accountabilities</w:t>
      </w:r>
    </w:p>
    <w:p w14:paraId="2558C8C0" w14:textId="332EB42F" w:rsidR="00C64CFC" w:rsidRDefault="00C64CFC" w:rsidP="00904F7A">
      <w:pPr>
        <w:spacing w:after="0" w:line="240" w:lineRule="auto"/>
        <w:rPr>
          <w:rFonts w:cstheme="minorHAnsi"/>
        </w:rPr>
      </w:pPr>
    </w:p>
    <w:p w14:paraId="21C34DDC" w14:textId="5D78CD4D" w:rsidR="00BF1E17" w:rsidRPr="00BF1E17" w:rsidRDefault="00BF1E17" w:rsidP="00904F7A">
      <w:pPr>
        <w:spacing w:after="0" w:line="240" w:lineRule="auto"/>
        <w:rPr>
          <w:rFonts w:cstheme="minorHAnsi"/>
          <w:u w:val="single"/>
        </w:rPr>
      </w:pPr>
      <w:r w:rsidRPr="00BF1E17">
        <w:rPr>
          <w:rFonts w:cstheme="minorHAnsi"/>
          <w:u w:val="single"/>
        </w:rPr>
        <w:t xml:space="preserve">Food Technician </w:t>
      </w:r>
    </w:p>
    <w:p w14:paraId="627CB5F8" w14:textId="77777777" w:rsidR="007E708E" w:rsidRPr="00CC3AB8" w:rsidRDefault="007E708E" w:rsidP="007E708E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C3AB8">
        <w:rPr>
          <w:rFonts w:cstheme="minorHAnsi"/>
        </w:rPr>
        <w:t>To help prepare resources for practical lessons including setting up equipment as well as any necessary reprographics work.</w:t>
      </w:r>
    </w:p>
    <w:p w14:paraId="655DDF02" w14:textId="77777777" w:rsidR="007E708E" w:rsidRDefault="007E708E" w:rsidP="007E708E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C3AB8">
        <w:rPr>
          <w:rFonts w:cstheme="minorHAnsi"/>
        </w:rPr>
        <w:t>To assist in lessons, if required.</w:t>
      </w:r>
    </w:p>
    <w:p w14:paraId="5D41297D" w14:textId="77777777" w:rsidR="007E708E" w:rsidRPr="00CC3AB8" w:rsidRDefault="007E708E" w:rsidP="007E708E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C3AB8">
        <w:rPr>
          <w:rFonts w:cstheme="minorHAnsi"/>
        </w:rPr>
        <w:t xml:space="preserve">To provide information and perform tasks as required by the Head of Department </w:t>
      </w:r>
    </w:p>
    <w:p w14:paraId="27E1917B" w14:textId="77777777" w:rsidR="007E708E" w:rsidRPr="00CC3AB8" w:rsidRDefault="007E708E" w:rsidP="007E708E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C3AB8">
        <w:rPr>
          <w:rFonts w:cstheme="minorHAnsi"/>
        </w:rPr>
        <w:t>Help to ensure that pupils follow the correct Health and Safety procedures.</w:t>
      </w:r>
    </w:p>
    <w:p w14:paraId="1396D2D5" w14:textId="77777777" w:rsidR="007E708E" w:rsidRPr="00CC3AB8" w:rsidRDefault="007E708E" w:rsidP="007E708E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C3AB8">
        <w:rPr>
          <w:rFonts w:cstheme="minorHAnsi"/>
        </w:rPr>
        <w:t xml:space="preserve">To keep equipment and classrooms in good working order </w:t>
      </w:r>
      <w:proofErr w:type="gramStart"/>
      <w:r w:rsidRPr="00CC3AB8">
        <w:rPr>
          <w:rFonts w:cstheme="minorHAnsi"/>
        </w:rPr>
        <w:t>e.g.</w:t>
      </w:r>
      <w:proofErr w:type="gramEnd"/>
      <w:r w:rsidRPr="00CC3AB8">
        <w:rPr>
          <w:rFonts w:cstheme="minorHAnsi"/>
        </w:rPr>
        <w:t xml:space="preserve"> arranging repairs and keeping working areas clean and tidy.</w:t>
      </w:r>
    </w:p>
    <w:p w14:paraId="1C23033B" w14:textId="77777777" w:rsidR="007E708E" w:rsidRPr="00CC3AB8" w:rsidRDefault="007E708E" w:rsidP="007E708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C3AB8">
        <w:rPr>
          <w:rFonts w:cstheme="minorHAnsi"/>
        </w:rPr>
        <w:t xml:space="preserve">To ensure stock is ordered, checked, stored and distributed as and when required and co-ordinated with the scheme of work. </w:t>
      </w:r>
    </w:p>
    <w:p w14:paraId="063FBDB6" w14:textId="02BCEC01" w:rsidR="007E708E" w:rsidRPr="00CC3AB8" w:rsidRDefault="007E708E" w:rsidP="007E708E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C3AB8">
        <w:rPr>
          <w:rFonts w:cstheme="minorHAnsi"/>
        </w:rPr>
        <w:t xml:space="preserve">To keep the </w:t>
      </w:r>
      <w:r>
        <w:rPr>
          <w:rFonts w:cstheme="minorHAnsi"/>
        </w:rPr>
        <w:t>Food</w:t>
      </w:r>
      <w:r w:rsidRPr="00CC3AB8">
        <w:rPr>
          <w:rFonts w:cstheme="minorHAnsi"/>
        </w:rPr>
        <w:t xml:space="preserve"> Rooms supplied with consumables.  </w:t>
      </w:r>
    </w:p>
    <w:p w14:paraId="6BBADB62" w14:textId="77777777" w:rsidR="00BF1E17" w:rsidRPr="00CC3AB8" w:rsidRDefault="00BF1E17" w:rsidP="00904F7A">
      <w:pPr>
        <w:spacing w:after="0" w:line="240" w:lineRule="auto"/>
        <w:rPr>
          <w:rFonts w:cstheme="minorHAnsi"/>
        </w:rPr>
      </w:pPr>
    </w:p>
    <w:p w14:paraId="5744F572" w14:textId="77777777" w:rsidR="000F3D94" w:rsidRPr="00CC3AB8" w:rsidRDefault="000F3D94" w:rsidP="000F3D94">
      <w:pPr>
        <w:spacing w:after="0" w:line="240" w:lineRule="auto"/>
        <w:rPr>
          <w:rFonts w:cstheme="minorHAnsi"/>
          <w:u w:val="single"/>
        </w:rPr>
      </w:pPr>
      <w:r w:rsidRPr="00CC3AB8">
        <w:rPr>
          <w:rFonts w:cstheme="minorHAnsi"/>
          <w:u w:val="single"/>
        </w:rPr>
        <w:t xml:space="preserve">Art Technician </w:t>
      </w:r>
    </w:p>
    <w:p w14:paraId="0B88ECE3" w14:textId="77777777" w:rsidR="000F3D94" w:rsidRPr="00CC3AB8" w:rsidRDefault="000F3D94" w:rsidP="000F3D94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C3AB8">
        <w:rPr>
          <w:rFonts w:cstheme="minorHAnsi"/>
        </w:rPr>
        <w:t>To help prepare resources for practical lessons including setting up equipment as well as any necessary reprographics work.</w:t>
      </w:r>
    </w:p>
    <w:p w14:paraId="1EF4651B" w14:textId="77777777" w:rsidR="000F3D94" w:rsidRDefault="000F3D94" w:rsidP="000F3D94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C3AB8">
        <w:rPr>
          <w:rFonts w:cstheme="minorHAnsi"/>
        </w:rPr>
        <w:t>To assist in lessons, if required.</w:t>
      </w:r>
    </w:p>
    <w:p w14:paraId="20D78FD5" w14:textId="77777777" w:rsidR="000F3D94" w:rsidRPr="00CC3AB8" w:rsidRDefault="000F3D94" w:rsidP="000F3D94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C3AB8">
        <w:rPr>
          <w:rFonts w:cstheme="minorHAnsi"/>
        </w:rPr>
        <w:t xml:space="preserve">To provide information and perform tasks as required by the Head of Department </w:t>
      </w:r>
    </w:p>
    <w:p w14:paraId="08B59BC0" w14:textId="77777777" w:rsidR="000F3D94" w:rsidRPr="00CC3AB8" w:rsidRDefault="000F3D94" w:rsidP="000F3D94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C3AB8">
        <w:rPr>
          <w:rFonts w:cstheme="minorHAnsi"/>
        </w:rPr>
        <w:t>Help to ensure that pupils follow the correct Health and Safety procedures.</w:t>
      </w:r>
    </w:p>
    <w:p w14:paraId="3A24BF29" w14:textId="77777777" w:rsidR="000F3D94" w:rsidRPr="00CC3AB8" w:rsidRDefault="000F3D94" w:rsidP="000F3D94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C3AB8">
        <w:rPr>
          <w:rFonts w:cstheme="minorHAnsi"/>
        </w:rPr>
        <w:t xml:space="preserve">To keep equipment and classrooms in good working order </w:t>
      </w:r>
      <w:proofErr w:type="gramStart"/>
      <w:r w:rsidRPr="00CC3AB8">
        <w:rPr>
          <w:rFonts w:cstheme="minorHAnsi"/>
        </w:rPr>
        <w:t>e.g.</w:t>
      </w:r>
      <w:proofErr w:type="gramEnd"/>
      <w:r w:rsidRPr="00CC3AB8">
        <w:rPr>
          <w:rFonts w:cstheme="minorHAnsi"/>
        </w:rPr>
        <w:t xml:space="preserve"> arranging repairs and keeping working areas clean and tidy.</w:t>
      </w:r>
    </w:p>
    <w:p w14:paraId="2EC65A64" w14:textId="77777777" w:rsidR="000F3D94" w:rsidRPr="00CC3AB8" w:rsidRDefault="000F3D94" w:rsidP="000F3D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C3AB8">
        <w:rPr>
          <w:rFonts w:cstheme="minorHAnsi"/>
        </w:rPr>
        <w:t xml:space="preserve">To ensure stock is ordered, checked, stored and distributed as and when required and co-ordinated with the scheme of work. </w:t>
      </w:r>
    </w:p>
    <w:p w14:paraId="0A8687A5" w14:textId="77777777" w:rsidR="000F3D94" w:rsidRPr="00CC3AB8" w:rsidRDefault="000F3D94" w:rsidP="000F3D94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C3AB8">
        <w:rPr>
          <w:rFonts w:cstheme="minorHAnsi"/>
        </w:rPr>
        <w:t xml:space="preserve">To keep the Art Rooms supplied with consumables.  </w:t>
      </w:r>
    </w:p>
    <w:p w14:paraId="660E8C32" w14:textId="77777777" w:rsidR="000F3D94" w:rsidRPr="00CC3AB8" w:rsidRDefault="000F3D94" w:rsidP="000F3D94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CC3AB8">
        <w:rPr>
          <w:rFonts w:cstheme="minorHAnsi"/>
        </w:rPr>
        <w:t xml:space="preserve">To display student work within the department and the whole school. </w:t>
      </w:r>
    </w:p>
    <w:p w14:paraId="57255066" w14:textId="77777777" w:rsidR="000F3D94" w:rsidRDefault="000F3D94" w:rsidP="000F3D94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CC3AB8">
        <w:rPr>
          <w:rFonts w:cstheme="minorHAnsi"/>
        </w:rPr>
        <w:t>To manage the storage of students’ work within the department.</w:t>
      </w:r>
    </w:p>
    <w:p w14:paraId="4D8A4B05" w14:textId="77777777" w:rsidR="000F3D94" w:rsidRPr="00CC3AB8" w:rsidRDefault="000F3D94" w:rsidP="000F3D94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If and when needed, load and fire kilns (training will be provided).</w:t>
      </w:r>
    </w:p>
    <w:p w14:paraId="2610E379" w14:textId="77777777" w:rsidR="000F3D94" w:rsidRDefault="000F3D94" w:rsidP="00904F7A">
      <w:pPr>
        <w:spacing w:after="0" w:line="240" w:lineRule="auto"/>
        <w:rPr>
          <w:rFonts w:cstheme="minorHAnsi"/>
          <w:u w:val="single"/>
        </w:rPr>
      </w:pPr>
    </w:p>
    <w:p w14:paraId="61C60E9C" w14:textId="77777777" w:rsidR="000F3D94" w:rsidRDefault="000F3D94" w:rsidP="00904F7A">
      <w:pPr>
        <w:spacing w:after="0" w:line="240" w:lineRule="auto"/>
        <w:rPr>
          <w:rFonts w:cstheme="minorHAnsi"/>
          <w:u w:val="single"/>
        </w:rPr>
      </w:pPr>
    </w:p>
    <w:p w14:paraId="04C0E0DB" w14:textId="2631DBB2" w:rsidR="002B29B5" w:rsidRDefault="002B29B5" w:rsidP="00904F7A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lastRenderedPageBreak/>
        <w:t xml:space="preserve">Midday Supervisor </w:t>
      </w:r>
    </w:p>
    <w:p w14:paraId="767ED778" w14:textId="77777777" w:rsidR="002B29B5" w:rsidRDefault="002B29B5" w:rsidP="002B29B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</w:pPr>
      <w:r>
        <w:t>Supervising students in designated areas of the school during the midday break and to ensure their safety, welfare and general conduct through appropriate application of the school’s policies and procedures.</w:t>
      </w:r>
    </w:p>
    <w:p w14:paraId="7B1D1359" w14:textId="77777777" w:rsidR="002B29B5" w:rsidRDefault="002B29B5" w:rsidP="002B29B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</w:pPr>
      <w:r>
        <w:t>Establishing safe and appropriate behaviour by effective intervention or referral to senior staff.</w:t>
      </w:r>
    </w:p>
    <w:p w14:paraId="257C27CF" w14:textId="77777777" w:rsidR="002B29B5" w:rsidRDefault="002B29B5" w:rsidP="002B29B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</w:pPr>
      <w:r>
        <w:t xml:space="preserve">Ensuring students enter the dining room in a safe and orderly fashion and behave appropriately when queuing for their meal in order to maintain the safety and well-being of all students. </w:t>
      </w:r>
    </w:p>
    <w:p w14:paraId="270FE806" w14:textId="77777777" w:rsidR="002B29B5" w:rsidRDefault="002B29B5" w:rsidP="002B29B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</w:pPr>
      <w:r>
        <w:t>Ensuring students eating meals are seated in an orderly fashion to maintain safety and well-being of the students.</w:t>
      </w:r>
    </w:p>
    <w:p w14:paraId="2844EE05" w14:textId="77777777" w:rsidR="002B29B5" w:rsidRDefault="002B29B5" w:rsidP="002B29B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</w:pPr>
      <w:r>
        <w:t>Assisting the students, as necessary, during the meal break to ensure their well-being.</w:t>
      </w:r>
    </w:p>
    <w:p w14:paraId="776C065C" w14:textId="77777777" w:rsidR="002B29B5" w:rsidRDefault="002B29B5" w:rsidP="002B29B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</w:pPr>
      <w:r>
        <w:t>Assisting students, where necessary, with the collection of food and return of trays, or other items to the service counter.</w:t>
      </w:r>
    </w:p>
    <w:p w14:paraId="063D01BE" w14:textId="77777777" w:rsidR="002B29B5" w:rsidRDefault="002B29B5" w:rsidP="002B29B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</w:pPr>
      <w:r>
        <w:t>Assisting in the clearance of any spillages and wiping down, clearing or resetting of tables, as appropriate.</w:t>
      </w:r>
    </w:p>
    <w:p w14:paraId="6D78957C" w14:textId="77777777" w:rsidR="002B29B5" w:rsidRDefault="002B29B5" w:rsidP="002B29B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</w:pPr>
      <w:r>
        <w:t>Ensuring that, once meals are finished, the dining area is wiped down etc. and left in a clean and tidy manner to maintain a clean and tidy environment.</w:t>
      </w:r>
    </w:p>
    <w:p w14:paraId="460BB07B" w14:textId="77777777" w:rsidR="002B29B5" w:rsidRDefault="002B29B5" w:rsidP="002B29B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</w:pPr>
      <w:r>
        <w:t>Operating, where applicable, a first aid service, during the mealtime to deal safely and quickly with any accidents that occur.</w:t>
      </w:r>
    </w:p>
    <w:p w14:paraId="497E3108" w14:textId="77777777" w:rsidR="002B29B5" w:rsidRDefault="002B29B5" w:rsidP="002B29B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</w:pPr>
      <w:r>
        <w:t>Completing any documentation required by the school in relation to incidents occurring during the lunchtime break period and to participate in review meetings, as required.</w:t>
      </w:r>
    </w:p>
    <w:p w14:paraId="092BCB4A" w14:textId="77777777" w:rsidR="002B29B5" w:rsidRDefault="002B29B5" w:rsidP="002B29B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</w:pPr>
      <w:r>
        <w:t>Putting out tables (where applicable).</w:t>
      </w:r>
    </w:p>
    <w:p w14:paraId="70227F04" w14:textId="77777777" w:rsidR="002B29B5" w:rsidRDefault="002B29B5" w:rsidP="002B29B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</w:pPr>
      <w:r>
        <w:t>Reporting any unauthorised visitors on school premises.</w:t>
      </w:r>
    </w:p>
    <w:p w14:paraId="3D95AD76" w14:textId="77777777" w:rsidR="002B29B5" w:rsidRDefault="002B29B5" w:rsidP="00904F7A">
      <w:pPr>
        <w:spacing w:after="0" w:line="240" w:lineRule="auto"/>
        <w:rPr>
          <w:rFonts w:cstheme="minorHAnsi"/>
          <w:u w:val="single"/>
        </w:rPr>
      </w:pPr>
    </w:p>
    <w:p w14:paraId="5A1A2798" w14:textId="361E259C" w:rsidR="00C64CFC" w:rsidRPr="00CC3AB8" w:rsidRDefault="00C64CFC" w:rsidP="00904F7A">
      <w:pPr>
        <w:spacing w:after="0" w:line="240" w:lineRule="auto"/>
        <w:rPr>
          <w:rFonts w:cstheme="minorHAnsi"/>
          <w:u w:val="single"/>
        </w:rPr>
      </w:pPr>
      <w:r w:rsidRPr="00CC3AB8">
        <w:rPr>
          <w:rFonts w:cstheme="minorHAnsi"/>
          <w:u w:val="single"/>
        </w:rPr>
        <w:t>Library</w:t>
      </w:r>
    </w:p>
    <w:p w14:paraId="68879E1E" w14:textId="77777777" w:rsidR="00E65F9E" w:rsidRDefault="006409CE" w:rsidP="00904F7A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Maintain the library on a daily basis, including shelving</w:t>
      </w:r>
      <w:r w:rsidR="00E65F9E">
        <w:t xml:space="preserve"> returned books and keep library well ordered.</w:t>
      </w:r>
    </w:p>
    <w:p w14:paraId="35C9D2F8" w14:textId="77777777" w:rsidR="00E65F9E" w:rsidRDefault="006409CE" w:rsidP="00904F7A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 xml:space="preserve">Oversee the procedure surrounding of overdue books, including printing </w:t>
      </w:r>
      <w:r w:rsidR="00E65F9E">
        <w:t xml:space="preserve">overdue book notices </w:t>
      </w:r>
      <w:r w:rsidR="00E65F9E" w:rsidRPr="009557B5">
        <w:rPr>
          <w:u w:val="single"/>
        </w:rPr>
        <w:t>at the end of each school day</w:t>
      </w:r>
      <w:r w:rsidR="00E65F9E">
        <w:t xml:space="preserve"> and place notices in the form trays ready for the next day’s form time.</w:t>
      </w:r>
    </w:p>
    <w:p w14:paraId="1AAF476B" w14:textId="77777777" w:rsidR="00E65F9E" w:rsidRDefault="00E65F9E" w:rsidP="00904F7A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Make sure all library computers are in good working order.</w:t>
      </w:r>
    </w:p>
    <w:p w14:paraId="515386BF" w14:textId="77777777" w:rsidR="00E65F9E" w:rsidRDefault="00E65F9E" w:rsidP="00904F7A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 xml:space="preserve">Advise </w:t>
      </w:r>
      <w:r w:rsidR="006409CE">
        <w:t>Library Manager/Assistant Librarian</w:t>
      </w:r>
      <w:r w:rsidR="006409CE" w:rsidDel="006409CE">
        <w:t xml:space="preserve"> </w:t>
      </w:r>
      <w:r>
        <w:t>of any issues/concerns.</w:t>
      </w:r>
    </w:p>
    <w:p w14:paraId="0C65340B" w14:textId="77777777" w:rsidR="00E65F9E" w:rsidRPr="00CC3AB8" w:rsidRDefault="00E65F9E" w:rsidP="00904F7A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CC3AB8">
        <w:rPr>
          <w:rFonts w:cstheme="minorHAnsi"/>
        </w:rPr>
        <w:t xml:space="preserve">Support Library Manager and Assistant Librarian in various </w:t>
      </w:r>
      <w:proofErr w:type="gramStart"/>
      <w:r w:rsidRPr="00CC3AB8">
        <w:rPr>
          <w:rFonts w:cstheme="minorHAnsi"/>
        </w:rPr>
        <w:t>library based</w:t>
      </w:r>
      <w:proofErr w:type="gramEnd"/>
      <w:r w:rsidRPr="00CC3AB8">
        <w:rPr>
          <w:rFonts w:cstheme="minorHAnsi"/>
        </w:rPr>
        <w:t xml:space="preserve"> activities such as book clubs at break/lunch or library lessons that take place in lesson time –</w:t>
      </w:r>
      <w:r>
        <w:rPr>
          <w:rFonts w:cstheme="minorHAnsi"/>
        </w:rPr>
        <w:t xml:space="preserve"> </w:t>
      </w:r>
      <w:r w:rsidRPr="00CC3AB8">
        <w:rPr>
          <w:rFonts w:cstheme="minorHAnsi"/>
        </w:rPr>
        <w:t>normally in the autumn term.</w:t>
      </w:r>
    </w:p>
    <w:p w14:paraId="14BD2654" w14:textId="77777777" w:rsidR="00167AC5" w:rsidRDefault="00167AC5" w:rsidP="00167AC5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 xml:space="preserve">Assist students using the library at </w:t>
      </w:r>
      <w:r w:rsidRPr="00E65F9E">
        <w:t>break and lunchtime</w:t>
      </w:r>
      <w:r>
        <w:t xml:space="preserve">. Ensure a quiet </w:t>
      </w:r>
      <w:proofErr w:type="gramStart"/>
      <w:r>
        <w:t>well regulated</w:t>
      </w:r>
      <w:proofErr w:type="gramEnd"/>
      <w:r>
        <w:t xml:space="preserve"> environment conducive to study and reading.</w:t>
      </w:r>
    </w:p>
    <w:p w14:paraId="37742F5F" w14:textId="77777777" w:rsidR="00167AC5" w:rsidRDefault="00167AC5" w:rsidP="00167AC5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 xml:space="preserve">Issue books to pupils at </w:t>
      </w:r>
      <w:r w:rsidRPr="00E65F9E">
        <w:t>break and lunchtime</w:t>
      </w:r>
      <w:r>
        <w:t xml:space="preserve">. </w:t>
      </w:r>
    </w:p>
    <w:p w14:paraId="7F4A1498" w14:textId="77777777" w:rsidR="00167AC5" w:rsidRDefault="00167AC5" w:rsidP="00167AC5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 xml:space="preserve">Manage reservations renewals and overdue book queries in the absence of the Library Manager/Assistant Librarian. </w:t>
      </w:r>
    </w:p>
    <w:p w14:paraId="5BA69FB3" w14:textId="144C019C" w:rsidR="00554719" w:rsidRDefault="00554719" w:rsidP="00904F7A">
      <w:pPr>
        <w:spacing w:after="0" w:line="240" w:lineRule="auto"/>
        <w:rPr>
          <w:rFonts w:cstheme="minorHAnsi"/>
        </w:rPr>
      </w:pPr>
    </w:p>
    <w:p w14:paraId="42E67DD0" w14:textId="40841776" w:rsidR="000F3D94" w:rsidRDefault="000F3D94" w:rsidP="00904F7A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Ad Hoc Duties</w:t>
      </w:r>
    </w:p>
    <w:p w14:paraId="2684ED73" w14:textId="69C256B2" w:rsidR="000F3D94" w:rsidRPr="000F3D94" w:rsidRDefault="000F3D94" w:rsidP="00904F7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On occasion there may be a necessity for the position to assist the other Technician in their duties. </w:t>
      </w:r>
    </w:p>
    <w:p w14:paraId="7422593B" w14:textId="77777777" w:rsidR="000F3D94" w:rsidRPr="000F3D94" w:rsidRDefault="000F3D94" w:rsidP="00904F7A">
      <w:pPr>
        <w:spacing w:after="0" w:line="240" w:lineRule="auto"/>
        <w:rPr>
          <w:rFonts w:cstheme="minorHAnsi"/>
          <w:u w:val="single"/>
        </w:rPr>
      </w:pPr>
    </w:p>
    <w:p w14:paraId="6E3DFA9D" w14:textId="77777777" w:rsidR="00C64CFC" w:rsidRPr="00CC3AB8" w:rsidRDefault="00C64CFC" w:rsidP="00904F7A">
      <w:pPr>
        <w:spacing w:after="0" w:line="240" w:lineRule="auto"/>
        <w:rPr>
          <w:rFonts w:cstheme="minorHAnsi"/>
          <w:b/>
          <w:i/>
        </w:rPr>
      </w:pPr>
      <w:r w:rsidRPr="00CC3AB8">
        <w:rPr>
          <w:rFonts w:cstheme="minorHAnsi"/>
          <w:b/>
          <w:i/>
        </w:rPr>
        <w:t>Foot Note</w:t>
      </w:r>
    </w:p>
    <w:p w14:paraId="5AC439B1" w14:textId="77777777" w:rsidR="00C64CFC" w:rsidRPr="00CC3AB8" w:rsidRDefault="00C64CFC" w:rsidP="00904F7A">
      <w:pPr>
        <w:spacing w:after="0" w:line="240" w:lineRule="auto"/>
        <w:jc w:val="both"/>
        <w:rPr>
          <w:rFonts w:cstheme="minorHAnsi"/>
          <w:i/>
        </w:rPr>
      </w:pPr>
      <w:r w:rsidRPr="00CC3AB8">
        <w:rPr>
          <w:rFonts w:cstheme="minorHAnsi"/>
          <w:i/>
        </w:rPr>
        <w:t xml:space="preserve">This job description will be reviewed annually and may be subject to amendment or modification at any time after consultation with the post holder.  It is not a comprehensive statement of procedures and tasks, but sets out the main expectations of the </w:t>
      </w:r>
      <w:proofErr w:type="gramStart"/>
      <w:r w:rsidRPr="00CC3AB8">
        <w:rPr>
          <w:rFonts w:cstheme="minorHAnsi"/>
          <w:i/>
        </w:rPr>
        <w:t>School</w:t>
      </w:r>
      <w:proofErr w:type="gramEnd"/>
      <w:r w:rsidRPr="00CC3AB8">
        <w:rPr>
          <w:rFonts w:cstheme="minorHAnsi"/>
          <w:i/>
        </w:rPr>
        <w:t xml:space="preserve"> in relation to the post holder’s professional responsibilities and duties.</w:t>
      </w:r>
    </w:p>
    <w:p w14:paraId="34E62F11" w14:textId="77777777" w:rsidR="00C64CFC" w:rsidRPr="00CC3AB8" w:rsidRDefault="00C64CFC" w:rsidP="00904F7A">
      <w:pPr>
        <w:spacing w:after="0" w:line="240" w:lineRule="auto"/>
        <w:jc w:val="both"/>
        <w:rPr>
          <w:rFonts w:cstheme="minorHAnsi"/>
          <w:i/>
        </w:rPr>
      </w:pPr>
    </w:p>
    <w:p w14:paraId="411DD84F" w14:textId="721EE486" w:rsidR="00066270" w:rsidRDefault="00C64CFC" w:rsidP="000F3D94">
      <w:pPr>
        <w:spacing w:after="0" w:line="240" w:lineRule="auto"/>
        <w:jc w:val="both"/>
        <w:rPr>
          <w:rFonts w:cstheme="minorHAnsi"/>
          <w:i/>
        </w:rPr>
      </w:pPr>
      <w:r w:rsidRPr="00CC3AB8">
        <w:rPr>
          <w:rFonts w:cstheme="minorHAnsi"/>
          <w:i/>
        </w:rPr>
        <w:lastRenderedPageBreak/>
        <w:t xml:space="preserve">Elements of this job description and changes to it may be negotiated at the request of either the Headteacher or the incumbent of the post. </w:t>
      </w:r>
    </w:p>
    <w:p w14:paraId="31002B89" w14:textId="77777777" w:rsidR="00066270" w:rsidRPr="00403216" w:rsidRDefault="00066270" w:rsidP="00146B93">
      <w:pPr>
        <w:spacing w:after="0" w:line="240" w:lineRule="auto"/>
        <w:jc w:val="center"/>
        <w:rPr>
          <w:rFonts w:cstheme="minorHAnsi"/>
          <w:b/>
        </w:rPr>
      </w:pPr>
      <w:r w:rsidRPr="00403216">
        <w:rPr>
          <w:rFonts w:cstheme="minorHAnsi"/>
          <w:b/>
        </w:rPr>
        <w:t>PERSON SPECIFICATION</w:t>
      </w:r>
    </w:p>
    <w:p w14:paraId="0AA33F3D" w14:textId="77777777" w:rsidR="00146B93" w:rsidRPr="00403216" w:rsidRDefault="00146B93" w:rsidP="00146B93">
      <w:pPr>
        <w:spacing w:after="0" w:line="240" w:lineRule="auto"/>
        <w:jc w:val="center"/>
        <w:rPr>
          <w:rFonts w:cstheme="minorHAnsi"/>
          <w:b/>
        </w:rPr>
      </w:pPr>
    </w:p>
    <w:p w14:paraId="2E53B2EA" w14:textId="1290BB2A" w:rsidR="00066270" w:rsidRPr="00403216" w:rsidRDefault="00066270" w:rsidP="00146B93">
      <w:pPr>
        <w:spacing w:after="0" w:line="240" w:lineRule="auto"/>
        <w:jc w:val="both"/>
        <w:rPr>
          <w:rFonts w:cstheme="minorHAnsi"/>
          <w:lang w:val="en-US"/>
        </w:rPr>
      </w:pPr>
      <w:r w:rsidRPr="00403216">
        <w:rPr>
          <w:rFonts w:cstheme="minorHAnsi"/>
          <w:lang w:val="en-US"/>
        </w:rPr>
        <w:t>The following outlines the criteria for this post.   Applicants who have a disability and who meet the criteria will be shortlisted.   Applicants should describe in their application how they meet these criteria.</w:t>
      </w:r>
    </w:p>
    <w:p w14:paraId="7D010474" w14:textId="330D7995" w:rsidR="00C64CFC" w:rsidRDefault="00C64CFC" w:rsidP="00904F7A">
      <w:pPr>
        <w:spacing w:after="0" w:line="240" w:lineRule="auto"/>
        <w:rPr>
          <w:rFonts w:cstheme="minorHAnsi"/>
        </w:rPr>
      </w:pP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513"/>
      </w:tblGrid>
      <w:tr w:rsidR="00146B93" w:rsidRPr="007B2689" w14:paraId="352CB441" w14:textId="77777777" w:rsidTr="00D27AA9">
        <w:tc>
          <w:tcPr>
            <w:tcW w:w="1809" w:type="dxa"/>
          </w:tcPr>
          <w:p w14:paraId="7F1A4F8E" w14:textId="77777777" w:rsidR="00146B93" w:rsidRPr="007B2689" w:rsidRDefault="00146B93" w:rsidP="00146B93">
            <w:pPr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7513" w:type="dxa"/>
          </w:tcPr>
          <w:p w14:paraId="2F6AF459" w14:textId="77777777" w:rsidR="00146B93" w:rsidRPr="007B2689" w:rsidRDefault="00146B93" w:rsidP="00146B93">
            <w:pPr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7B2689">
              <w:rPr>
                <w:rFonts w:ascii="Calibri" w:hAnsi="Calibri" w:cs="Calibri"/>
                <w:b/>
                <w:lang w:val="en-US"/>
              </w:rPr>
              <w:t xml:space="preserve">Criteria </w:t>
            </w:r>
          </w:p>
        </w:tc>
      </w:tr>
      <w:tr w:rsidR="00146B93" w:rsidRPr="007B2689" w14:paraId="6B695B98" w14:textId="77777777" w:rsidTr="00146B93">
        <w:trPr>
          <w:trHeight w:val="644"/>
        </w:trPr>
        <w:tc>
          <w:tcPr>
            <w:tcW w:w="1809" w:type="dxa"/>
          </w:tcPr>
          <w:p w14:paraId="0F0BE4C1" w14:textId="77777777" w:rsidR="00146B93" w:rsidRPr="007B2689" w:rsidRDefault="00146B93" w:rsidP="00146B93">
            <w:pPr>
              <w:spacing w:after="0" w:line="240" w:lineRule="auto"/>
              <w:rPr>
                <w:rFonts w:ascii="Calibri" w:hAnsi="Calibri" w:cs="Calibri"/>
                <w:i/>
                <w:lang w:val="en-US"/>
              </w:rPr>
            </w:pPr>
            <w:r w:rsidRPr="007B2689">
              <w:rPr>
                <w:rFonts w:ascii="Calibri" w:hAnsi="Calibri" w:cs="Calibri"/>
                <w:b/>
                <w:lang w:val="en-US"/>
              </w:rPr>
              <w:t>Qualifications</w:t>
            </w:r>
          </w:p>
        </w:tc>
        <w:tc>
          <w:tcPr>
            <w:tcW w:w="7513" w:type="dxa"/>
          </w:tcPr>
          <w:p w14:paraId="6D8AF864" w14:textId="77777777" w:rsidR="00146B93" w:rsidRDefault="00146B93" w:rsidP="00146B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</w:rPr>
            </w:pPr>
            <w:r w:rsidRPr="007B2689">
              <w:rPr>
                <w:rFonts w:cs="Calibri"/>
              </w:rPr>
              <w:t>GCSE 5 A* ‐ C or equivalent</w:t>
            </w:r>
          </w:p>
          <w:p w14:paraId="4724D76D" w14:textId="1AF0EDCD" w:rsidR="00146B93" w:rsidRPr="00146B93" w:rsidRDefault="00146B93" w:rsidP="00146B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First Aid training (or will undergo training)</w:t>
            </w:r>
          </w:p>
        </w:tc>
      </w:tr>
      <w:tr w:rsidR="00146B93" w:rsidRPr="007B2689" w14:paraId="41F707EC" w14:textId="77777777" w:rsidTr="00146B93">
        <w:trPr>
          <w:trHeight w:val="695"/>
        </w:trPr>
        <w:tc>
          <w:tcPr>
            <w:tcW w:w="1809" w:type="dxa"/>
          </w:tcPr>
          <w:p w14:paraId="43EBBEBE" w14:textId="77777777" w:rsidR="00146B93" w:rsidRPr="007B2689" w:rsidRDefault="00146B93" w:rsidP="00146B93">
            <w:pPr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7B2689">
              <w:rPr>
                <w:rFonts w:ascii="Calibri" w:hAnsi="Calibri" w:cs="Calibri"/>
                <w:b/>
                <w:lang w:val="en-US"/>
              </w:rPr>
              <w:t>Experience</w:t>
            </w:r>
          </w:p>
          <w:p w14:paraId="460167D9" w14:textId="77777777" w:rsidR="00146B93" w:rsidRPr="007B2689" w:rsidRDefault="00146B93" w:rsidP="00146B93">
            <w:pPr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</w:p>
          <w:p w14:paraId="3EF9CE18" w14:textId="77777777" w:rsidR="00146B93" w:rsidRPr="007B2689" w:rsidRDefault="00146B93" w:rsidP="00146B93">
            <w:pPr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7513" w:type="dxa"/>
          </w:tcPr>
          <w:p w14:paraId="6F664878" w14:textId="717D198D" w:rsidR="00146B93" w:rsidRPr="00146B93" w:rsidRDefault="00146B93" w:rsidP="00146B9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Cs/>
                <w:lang w:eastAsia="en-GB"/>
              </w:rPr>
            </w:pPr>
            <w:r w:rsidRPr="007B2689">
              <w:rPr>
                <w:rFonts w:eastAsia="Times New Roman" w:cs="Calibri"/>
                <w:iCs/>
                <w:lang w:eastAsia="en-GB"/>
              </w:rPr>
              <w:t>Having previously worked with young people or in a school environment is desirable but not a necessary requirement.</w:t>
            </w:r>
          </w:p>
        </w:tc>
      </w:tr>
      <w:tr w:rsidR="00146B93" w:rsidRPr="007B2689" w14:paraId="74869C2C" w14:textId="77777777" w:rsidTr="00D27AA9">
        <w:trPr>
          <w:trHeight w:val="1678"/>
        </w:trPr>
        <w:tc>
          <w:tcPr>
            <w:tcW w:w="1809" w:type="dxa"/>
          </w:tcPr>
          <w:p w14:paraId="3CF7CAF7" w14:textId="77777777" w:rsidR="00146B93" w:rsidRPr="007B2689" w:rsidRDefault="00146B93" w:rsidP="00146B93">
            <w:pPr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7B2689">
              <w:rPr>
                <w:rFonts w:ascii="Calibri" w:hAnsi="Calibri" w:cs="Calibri"/>
                <w:b/>
                <w:lang w:val="en-US"/>
              </w:rPr>
              <w:t>Skills &amp; Abilities</w:t>
            </w:r>
          </w:p>
          <w:p w14:paraId="09324498" w14:textId="77777777" w:rsidR="00146B93" w:rsidRPr="007B2689" w:rsidRDefault="00146B93" w:rsidP="00146B93">
            <w:pPr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</w:p>
          <w:p w14:paraId="687E2D0B" w14:textId="77777777" w:rsidR="00146B93" w:rsidRPr="007B2689" w:rsidRDefault="00146B93" w:rsidP="00146B93">
            <w:pPr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</w:p>
          <w:p w14:paraId="4B92F72E" w14:textId="77777777" w:rsidR="00146B93" w:rsidRPr="007B2689" w:rsidRDefault="00146B93" w:rsidP="00146B93">
            <w:pPr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</w:p>
          <w:p w14:paraId="60218709" w14:textId="77777777" w:rsidR="00146B93" w:rsidRPr="007B2689" w:rsidRDefault="00146B93" w:rsidP="00146B93">
            <w:pPr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7513" w:type="dxa"/>
          </w:tcPr>
          <w:p w14:paraId="08FE83B3" w14:textId="77777777" w:rsidR="00146B93" w:rsidRDefault="00146B93" w:rsidP="00BF1E1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Cs/>
                <w:lang w:eastAsia="en-GB"/>
              </w:rPr>
            </w:pPr>
            <w:r w:rsidRPr="00C200F9">
              <w:rPr>
                <w:rFonts w:cs="Calibri"/>
              </w:rPr>
              <w:t>Computer skills in Word</w:t>
            </w:r>
            <w:r>
              <w:rPr>
                <w:rFonts w:cs="Calibri"/>
              </w:rPr>
              <w:t xml:space="preserve"> and</w:t>
            </w:r>
            <w:r w:rsidRPr="00C200F9">
              <w:rPr>
                <w:rFonts w:cs="Calibri"/>
              </w:rPr>
              <w:t xml:space="preserve"> Excel </w:t>
            </w:r>
            <w:r>
              <w:rPr>
                <w:rFonts w:cs="Calibri"/>
              </w:rPr>
              <w:t>is required</w:t>
            </w:r>
            <w:r w:rsidRPr="007B2689">
              <w:rPr>
                <w:rFonts w:eastAsia="Times New Roman" w:cs="Calibri"/>
                <w:iCs/>
                <w:lang w:eastAsia="en-GB"/>
              </w:rPr>
              <w:t xml:space="preserve"> </w:t>
            </w:r>
          </w:p>
          <w:p w14:paraId="0146509F" w14:textId="7B1252C7" w:rsidR="00146B93" w:rsidRPr="007B2689" w:rsidRDefault="00146B93" w:rsidP="00BF1E1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Cs/>
                <w:lang w:eastAsia="en-GB"/>
              </w:rPr>
            </w:pPr>
            <w:r w:rsidRPr="007B2689">
              <w:rPr>
                <w:rFonts w:eastAsia="Times New Roman" w:cs="Calibri"/>
                <w:iCs/>
                <w:lang w:eastAsia="en-GB"/>
              </w:rPr>
              <w:t xml:space="preserve">Excellent numeracy/literacy skills.   </w:t>
            </w:r>
          </w:p>
          <w:p w14:paraId="7AAA27DA" w14:textId="77777777" w:rsidR="00146B93" w:rsidRPr="007B2689" w:rsidRDefault="00146B93" w:rsidP="00BF1E1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Cs/>
                <w:lang w:eastAsia="en-GB"/>
              </w:rPr>
            </w:pPr>
            <w:r w:rsidRPr="007B2689">
              <w:rPr>
                <w:rFonts w:eastAsia="Times New Roman" w:cs="Calibri"/>
                <w:iCs/>
                <w:lang w:eastAsia="en-GB"/>
              </w:rPr>
              <w:t xml:space="preserve">Effective communication skills to be able to develop open and constructive relationships with a wide range of young people and staff   </w:t>
            </w:r>
          </w:p>
          <w:p w14:paraId="37B73D97" w14:textId="77777777" w:rsidR="00BF1E17" w:rsidRPr="007B2689" w:rsidRDefault="00BF1E17" w:rsidP="00BF1E1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Calibri"/>
              </w:rPr>
            </w:pPr>
            <w:r w:rsidRPr="007B2689">
              <w:rPr>
                <w:rFonts w:cs="Calibri"/>
              </w:rPr>
              <w:t>Reliable, approachable, friendly and have a good sense of humour</w:t>
            </w:r>
          </w:p>
          <w:p w14:paraId="6CC7BFBA" w14:textId="77777777" w:rsidR="00146B93" w:rsidRPr="007B2689" w:rsidRDefault="00146B93" w:rsidP="00BF1E1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Cs/>
                <w:lang w:eastAsia="en-GB"/>
              </w:rPr>
            </w:pPr>
            <w:r w:rsidRPr="007B2689">
              <w:rPr>
                <w:rFonts w:eastAsia="Times New Roman" w:cs="Calibri"/>
                <w:iCs/>
                <w:lang w:eastAsia="en-GB"/>
              </w:rPr>
              <w:t xml:space="preserve">Ability to prioritise effectively </w:t>
            </w:r>
          </w:p>
          <w:p w14:paraId="461338E2" w14:textId="77777777" w:rsidR="00146B93" w:rsidRPr="007B2689" w:rsidRDefault="00146B93" w:rsidP="00BF1E1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Cs/>
                <w:lang w:eastAsia="en-GB"/>
              </w:rPr>
            </w:pPr>
            <w:r w:rsidRPr="007B2689">
              <w:rPr>
                <w:rFonts w:eastAsia="Times New Roman" w:cs="Calibri"/>
                <w:iCs/>
                <w:lang w:eastAsia="en-GB"/>
              </w:rPr>
              <w:t>Ability to relate well to people on all levels</w:t>
            </w:r>
          </w:p>
          <w:p w14:paraId="6A7A08BF" w14:textId="0A613C67" w:rsidR="00146B93" w:rsidRPr="007B2689" w:rsidRDefault="00146B93" w:rsidP="00BF1E1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Cs/>
                <w:lang w:eastAsia="en-GB"/>
              </w:rPr>
            </w:pPr>
            <w:r w:rsidRPr="007B2689">
              <w:rPr>
                <w:rFonts w:eastAsia="Times New Roman" w:cs="Calibri"/>
                <w:iCs/>
                <w:lang w:eastAsia="en-GB"/>
              </w:rPr>
              <w:t xml:space="preserve">Work constructively as part of a team, understanding School roles and responsibilities and your own position within these </w:t>
            </w:r>
          </w:p>
          <w:p w14:paraId="7A08BFD7" w14:textId="77777777" w:rsidR="00146B93" w:rsidRPr="007B2689" w:rsidRDefault="00146B93" w:rsidP="00BF1E1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Cs/>
                <w:lang w:eastAsia="en-GB"/>
              </w:rPr>
            </w:pPr>
            <w:r w:rsidRPr="007B2689">
              <w:rPr>
                <w:rFonts w:eastAsia="Times New Roman" w:cs="Calibri"/>
                <w:iCs/>
                <w:lang w:eastAsia="en-GB"/>
              </w:rPr>
              <w:t xml:space="preserve">Ability to interpret advice/statute and to devise policy/practice in the light of these   </w:t>
            </w:r>
          </w:p>
          <w:p w14:paraId="61B52ACB" w14:textId="77777777" w:rsidR="00BF1E17" w:rsidRPr="007B2689" w:rsidRDefault="00BF1E17" w:rsidP="00BF1E1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Calibri"/>
              </w:rPr>
            </w:pPr>
            <w:r w:rsidRPr="007B2689">
              <w:rPr>
                <w:rFonts w:cs="Calibri"/>
              </w:rPr>
              <w:t xml:space="preserve">Discreet and able to maintain confidentiality </w:t>
            </w:r>
          </w:p>
          <w:p w14:paraId="14D7C9B9" w14:textId="77777777" w:rsidR="00BF1E17" w:rsidRPr="007B2689" w:rsidRDefault="00BF1E17" w:rsidP="00BF1E1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Calibri"/>
              </w:rPr>
            </w:pPr>
            <w:r w:rsidRPr="007B2689">
              <w:rPr>
                <w:rFonts w:cs="Calibri"/>
              </w:rPr>
              <w:t xml:space="preserve">Self-reliant and self-motivated </w:t>
            </w:r>
          </w:p>
          <w:p w14:paraId="6EE5465D" w14:textId="77777777" w:rsidR="00BF1E17" w:rsidRPr="007B2689" w:rsidRDefault="00BF1E17" w:rsidP="00BF1E1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Calibri"/>
              </w:rPr>
            </w:pPr>
            <w:r w:rsidRPr="007B2689">
              <w:rPr>
                <w:rFonts w:cs="Calibri"/>
              </w:rPr>
              <w:t xml:space="preserve">Adaptable and flexible </w:t>
            </w:r>
          </w:p>
          <w:p w14:paraId="3CB48607" w14:textId="77777777" w:rsidR="00146B93" w:rsidRPr="007B2689" w:rsidRDefault="00146B93" w:rsidP="00BF1E1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lang w:val="en-US" w:eastAsia="en-GB"/>
              </w:rPr>
            </w:pPr>
            <w:r w:rsidRPr="007B2689">
              <w:rPr>
                <w:rFonts w:eastAsia="Times New Roman" w:cs="Calibri"/>
                <w:iCs/>
                <w:lang w:eastAsia="en-GB"/>
              </w:rPr>
              <w:t>Good organisation and personal management skills</w:t>
            </w:r>
          </w:p>
        </w:tc>
      </w:tr>
      <w:tr w:rsidR="00146B93" w:rsidRPr="007B2689" w14:paraId="630E12BB" w14:textId="77777777" w:rsidTr="00D27AA9">
        <w:tc>
          <w:tcPr>
            <w:tcW w:w="1809" w:type="dxa"/>
          </w:tcPr>
          <w:p w14:paraId="6B2237D2" w14:textId="77777777" w:rsidR="00146B93" w:rsidRPr="007B2689" w:rsidRDefault="00146B93" w:rsidP="00146B93">
            <w:pPr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7B2689">
              <w:rPr>
                <w:rFonts w:ascii="Calibri" w:hAnsi="Calibri" w:cs="Calibri"/>
                <w:b/>
                <w:lang w:val="en-US"/>
              </w:rPr>
              <w:t>Knowledge</w:t>
            </w:r>
          </w:p>
          <w:p w14:paraId="1AC46C9A" w14:textId="77777777" w:rsidR="00146B93" w:rsidRPr="007B2689" w:rsidRDefault="00146B93" w:rsidP="00146B93">
            <w:pPr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7513" w:type="dxa"/>
          </w:tcPr>
          <w:p w14:paraId="39C3EB0F" w14:textId="77777777" w:rsidR="00146B93" w:rsidRPr="00146B93" w:rsidRDefault="00146B93" w:rsidP="00146B9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Cs/>
                <w:lang w:eastAsia="en-GB"/>
              </w:rPr>
            </w:pPr>
            <w:r w:rsidRPr="00146B93">
              <w:rPr>
                <w:rFonts w:eastAsia="Times New Roman" w:cs="Calibri"/>
                <w:iCs/>
                <w:lang w:eastAsia="en-GB"/>
              </w:rPr>
              <w:t xml:space="preserve">Aware of health and safety issues as they relate to a school environment. </w:t>
            </w:r>
          </w:p>
          <w:p w14:paraId="7C87066A" w14:textId="4CED3443" w:rsidR="00146B93" w:rsidRPr="007B2689" w:rsidRDefault="00146B93" w:rsidP="00146B9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</w:rPr>
            </w:pPr>
            <w:r w:rsidRPr="00146B93">
              <w:rPr>
                <w:rFonts w:eastAsia="Times New Roman" w:cs="Calibri"/>
                <w:iCs/>
                <w:lang w:eastAsia="en-GB"/>
              </w:rPr>
              <w:t>Interest</w:t>
            </w:r>
            <w:r>
              <w:rPr>
                <w:rFonts w:ascii="Calibri" w:hAnsi="Calibri" w:cs="Calibri"/>
              </w:rPr>
              <w:t xml:space="preserve"> in Food would be ideal</w:t>
            </w:r>
          </w:p>
        </w:tc>
      </w:tr>
    </w:tbl>
    <w:p w14:paraId="26FE2691" w14:textId="77777777" w:rsidR="00146B93" w:rsidRPr="00CC3AB8" w:rsidRDefault="00146B93" w:rsidP="00904F7A">
      <w:pPr>
        <w:spacing w:after="0" w:line="240" w:lineRule="auto"/>
        <w:rPr>
          <w:rFonts w:cstheme="minorHAnsi"/>
        </w:rPr>
      </w:pPr>
    </w:p>
    <w:sectPr w:rsidR="00146B93" w:rsidRPr="00CC3AB8" w:rsidSect="000F3D94">
      <w:headerReference w:type="default" r:id="rId7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4DF5E" w14:textId="77777777" w:rsidR="00C64CFC" w:rsidRDefault="00C64CFC" w:rsidP="00C64CFC">
      <w:pPr>
        <w:spacing w:after="0" w:line="240" w:lineRule="auto"/>
      </w:pPr>
      <w:r>
        <w:separator/>
      </w:r>
    </w:p>
  </w:endnote>
  <w:endnote w:type="continuationSeparator" w:id="0">
    <w:p w14:paraId="629DADCD" w14:textId="77777777" w:rsidR="00C64CFC" w:rsidRDefault="00C64CFC" w:rsidP="00C64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4D9DE" w14:textId="77777777" w:rsidR="00C64CFC" w:rsidRDefault="00C64CFC" w:rsidP="00C64CFC">
      <w:pPr>
        <w:spacing w:after="0" w:line="240" w:lineRule="auto"/>
      </w:pPr>
      <w:r>
        <w:separator/>
      </w:r>
    </w:p>
  </w:footnote>
  <w:footnote w:type="continuationSeparator" w:id="0">
    <w:p w14:paraId="6E0B0091" w14:textId="77777777" w:rsidR="00C64CFC" w:rsidRDefault="00C64CFC" w:rsidP="00C64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9135A" w14:textId="77777777" w:rsidR="00C64CFC" w:rsidRDefault="00C64CFC">
    <w:pPr>
      <w:pStyle w:val="Header"/>
    </w:pPr>
    <w:r w:rsidRPr="004C48EE">
      <w:rPr>
        <w:rFonts w:ascii="Calibri" w:hAnsi="Calibri" w:cs="Calibri"/>
        <w:b/>
        <w:noProof/>
        <w:lang w:eastAsia="en-GB"/>
      </w:rPr>
      <w:drawing>
        <wp:inline distT="0" distB="0" distL="0" distR="0" wp14:anchorId="3DF5BA49" wp14:editId="16F85F0F">
          <wp:extent cx="2415209" cy="640770"/>
          <wp:effectExtent l="0" t="0" r="4445" b="6985"/>
          <wp:docPr id="4" name="Picture 4" descr="Header with 2 lines of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 with 2 lines of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570" cy="641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96F6E"/>
    <w:multiLevelType w:val="hybridMultilevel"/>
    <w:tmpl w:val="282A38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7A7B2B"/>
    <w:multiLevelType w:val="hybridMultilevel"/>
    <w:tmpl w:val="D2963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6C5015"/>
    <w:multiLevelType w:val="hybridMultilevel"/>
    <w:tmpl w:val="F3C8E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82708"/>
    <w:multiLevelType w:val="hybridMultilevel"/>
    <w:tmpl w:val="AEA0B1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830799"/>
    <w:multiLevelType w:val="hybridMultilevel"/>
    <w:tmpl w:val="4CF01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6E4CC5"/>
    <w:multiLevelType w:val="hybridMultilevel"/>
    <w:tmpl w:val="E6D8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636E8"/>
    <w:multiLevelType w:val="hybridMultilevel"/>
    <w:tmpl w:val="371E01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57322F"/>
    <w:multiLevelType w:val="hybridMultilevel"/>
    <w:tmpl w:val="EBEECA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400F59"/>
    <w:multiLevelType w:val="hybridMultilevel"/>
    <w:tmpl w:val="170EC6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2367A0"/>
    <w:multiLevelType w:val="hybridMultilevel"/>
    <w:tmpl w:val="7CCE66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7A6AE0"/>
    <w:multiLevelType w:val="hybridMultilevel"/>
    <w:tmpl w:val="CBFE8C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4C4AB9"/>
    <w:multiLevelType w:val="hybridMultilevel"/>
    <w:tmpl w:val="D758E346"/>
    <w:lvl w:ilvl="0" w:tplc="C61E0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7F66CCE"/>
    <w:multiLevelType w:val="hybridMultilevel"/>
    <w:tmpl w:val="BABEB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A7627"/>
    <w:multiLevelType w:val="hybridMultilevel"/>
    <w:tmpl w:val="FDBEF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9"/>
  </w:num>
  <w:num w:numId="7">
    <w:abstractNumId w:val="12"/>
  </w:num>
  <w:num w:numId="8">
    <w:abstractNumId w:val="4"/>
  </w:num>
  <w:num w:numId="9">
    <w:abstractNumId w:val="9"/>
  </w:num>
  <w:num w:numId="10">
    <w:abstractNumId w:val="2"/>
  </w:num>
  <w:num w:numId="11">
    <w:abstractNumId w:val="5"/>
  </w:num>
  <w:num w:numId="12">
    <w:abstractNumId w:val="13"/>
  </w:num>
  <w:num w:numId="13">
    <w:abstractNumId w:val="10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CFC"/>
    <w:rsid w:val="00052CCD"/>
    <w:rsid w:val="0005664C"/>
    <w:rsid w:val="00066270"/>
    <w:rsid w:val="000F3D94"/>
    <w:rsid w:val="000F4147"/>
    <w:rsid w:val="00146B93"/>
    <w:rsid w:val="00167AC5"/>
    <w:rsid w:val="001A49B3"/>
    <w:rsid w:val="002B29B5"/>
    <w:rsid w:val="002B6544"/>
    <w:rsid w:val="002F350D"/>
    <w:rsid w:val="00310CB4"/>
    <w:rsid w:val="003D2829"/>
    <w:rsid w:val="00495643"/>
    <w:rsid w:val="00554719"/>
    <w:rsid w:val="005761D6"/>
    <w:rsid w:val="005F737F"/>
    <w:rsid w:val="006409CE"/>
    <w:rsid w:val="007C47F5"/>
    <w:rsid w:val="007E708E"/>
    <w:rsid w:val="00904F7A"/>
    <w:rsid w:val="009A6306"/>
    <w:rsid w:val="00AA61A1"/>
    <w:rsid w:val="00AC055C"/>
    <w:rsid w:val="00BF1E17"/>
    <w:rsid w:val="00C64CFC"/>
    <w:rsid w:val="00C7255B"/>
    <w:rsid w:val="00C94FD9"/>
    <w:rsid w:val="00CC3AB8"/>
    <w:rsid w:val="00CF5E43"/>
    <w:rsid w:val="00D045BC"/>
    <w:rsid w:val="00DC0CED"/>
    <w:rsid w:val="00DE3E16"/>
    <w:rsid w:val="00E161DC"/>
    <w:rsid w:val="00E65F9E"/>
    <w:rsid w:val="00F9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18FE12B"/>
  <w15:chartTrackingRefBased/>
  <w15:docId w15:val="{4B422D0E-936D-4D5F-A477-4587F185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CFC"/>
  </w:style>
  <w:style w:type="paragraph" w:styleId="Footer">
    <w:name w:val="footer"/>
    <w:basedOn w:val="Normal"/>
    <w:link w:val="FooterChar"/>
    <w:uiPriority w:val="99"/>
    <w:unhideWhenUsed/>
    <w:rsid w:val="00C64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CFC"/>
  </w:style>
  <w:style w:type="paragraph" w:styleId="ListParagraph">
    <w:name w:val="List Paragraph"/>
    <w:basedOn w:val="Normal"/>
    <w:qFormat/>
    <w:rsid w:val="00C64C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8D7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"/>
    <w:rsid w:val="002F350D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Tunbridge Wells Grammar School For Boys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CPeck</dc:creator>
  <cp:keywords/>
  <dc:description/>
  <cp:lastModifiedBy>cpeck</cp:lastModifiedBy>
  <cp:revision>19</cp:revision>
  <cp:lastPrinted>2021-03-25T10:50:00Z</cp:lastPrinted>
  <dcterms:created xsi:type="dcterms:W3CDTF">2021-03-25T09:46:00Z</dcterms:created>
  <dcterms:modified xsi:type="dcterms:W3CDTF">2023-03-17T08:53:00Z</dcterms:modified>
</cp:coreProperties>
</file>